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8B33" w14:textId="77777777" w:rsidR="002D1904" w:rsidRPr="002D1904" w:rsidRDefault="002D1904" w:rsidP="002D1904">
      <w:r w:rsidRPr="002D1904">
        <w:rPr>
          <w:i/>
          <w:iCs/>
        </w:rPr>
        <w:t>22 juli 2025</w:t>
      </w:r>
    </w:p>
    <w:p w14:paraId="2DFE00AA" w14:textId="77777777" w:rsidR="002D1904" w:rsidRPr="002D1904" w:rsidRDefault="002D1904" w:rsidP="002D1904">
      <w:pPr>
        <w:rPr>
          <w:b/>
          <w:bCs/>
        </w:rPr>
      </w:pPr>
      <w:r w:rsidRPr="002D1904">
        <w:rPr>
          <w:b/>
          <w:bCs/>
        </w:rPr>
        <w:t>Statement attributable to the Spokesperson for the Secretary-General – on the deteriorating humanitarian situation in Gaza</w:t>
      </w:r>
    </w:p>
    <w:p w14:paraId="046C4B22" w14:textId="77777777" w:rsidR="002D1904" w:rsidRPr="002D1904" w:rsidRDefault="002D1904" w:rsidP="002D1904">
      <w:r w:rsidRPr="002D1904">
        <w:rPr>
          <w:b/>
          <w:bCs/>
        </w:rPr>
        <w:t>Stéphane Dujarric, Spokesman for the Secretary-GeneralNew York, 21 July 2025</w:t>
      </w:r>
    </w:p>
    <w:p w14:paraId="498B14DE" w14:textId="77777777" w:rsidR="002D1904" w:rsidRPr="002D1904" w:rsidRDefault="002D1904" w:rsidP="002D1904">
      <w:r w:rsidRPr="002D1904">
        <w:t>The Secretary-General is appalled by the accelerating breakdown of humanitarian conditions in Gaza, where the last lifelines keeping people alive are collapsing.</w:t>
      </w:r>
    </w:p>
    <w:p w14:paraId="77AC675B" w14:textId="77777777" w:rsidR="002D1904" w:rsidRPr="002D1904" w:rsidRDefault="002D1904" w:rsidP="002D1904">
      <w:r w:rsidRPr="002D1904">
        <w:t>He deplores the growing reports of children and adults suffering from malnutrition.</w:t>
      </w:r>
    </w:p>
    <w:p w14:paraId="2C05FEAD" w14:textId="77777777" w:rsidR="002D1904" w:rsidRPr="002D1904" w:rsidRDefault="002D1904" w:rsidP="002D1904">
      <w:r w:rsidRPr="002D1904">
        <w:t>The Secretary-General strongly condemns the ongoing violence, including the shooting, killing, and injuring of people attempting to get food for their families.</w:t>
      </w:r>
    </w:p>
    <w:p w14:paraId="7D080CFC" w14:textId="77777777" w:rsidR="002D1904" w:rsidRPr="002D1904" w:rsidRDefault="002D1904" w:rsidP="002D1904">
      <w:r w:rsidRPr="002D1904">
        <w:t>Civilians must be protected and respected, and they must never be targeted. The population in Gaza remains gravely undersupplied with the basic necessities of life.</w:t>
      </w:r>
    </w:p>
    <w:p w14:paraId="38E70D18" w14:textId="77777777" w:rsidR="002D1904" w:rsidRPr="002D1904" w:rsidRDefault="002D1904" w:rsidP="002D1904">
      <w:r w:rsidRPr="002D1904">
        <w:t>Israel has the obligation to allow and facilitate by all the means at its disposal the humanitarian relief provided by the United Nations and by other humanitarian organizations.</w:t>
      </w:r>
    </w:p>
    <w:p w14:paraId="12EE1AC7" w14:textId="77777777" w:rsidR="002D1904" w:rsidRPr="002D1904" w:rsidRDefault="002D1904" w:rsidP="002D1904">
      <w:r w:rsidRPr="002D1904">
        <w:t>The Secretary-General notes that the intensification of hostilities in recent days comes as the humanitarian system is being impeded, undermined and endangered.</w:t>
      </w:r>
    </w:p>
    <w:p w14:paraId="5385FB97" w14:textId="77777777" w:rsidR="002D1904" w:rsidRPr="002D1904" w:rsidRDefault="002D1904" w:rsidP="002D1904">
      <w:r w:rsidRPr="002D1904">
        <w:t>A new evacuation order in parts of Deir al Balah – home to tens of thousands – pushes people into more desperate conditions and further displacement and restricts the United Nations’ ability to deliver life-saving aid. UN staff remain in Deir al Balah, and two UN guesthouses have been struck, despite parties having been informed of the locations of UN premises, which are inviolable. These locations – as with all civilian sites – must be protected, regardless of evacuation orders.</w:t>
      </w:r>
    </w:p>
    <w:p w14:paraId="5611ABA4" w14:textId="77777777" w:rsidR="002D1904" w:rsidRPr="002D1904" w:rsidRDefault="002D1904" w:rsidP="002D1904">
      <w:r w:rsidRPr="002D1904">
        <w:t>The Secretary-General reiterates his urgent call for the protection of civilians, including humanitarian personnel, and for the provision of essential resources to ensure their survival.</w:t>
      </w:r>
    </w:p>
    <w:p w14:paraId="7EF29FF8" w14:textId="77777777" w:rsidR="002D1904" w:rsidRPr="002D1904" w:rsidRDefault="002D1904" w:rsidP="002D1904">
      <w:r w:rsidRPr="002D1904">
        <w:t>He once again calls for the immediate and unconditional release of all hostages.</w:t>
      </w:r>
    </w:p>
    <w:p w14:paraId="3CEFF4CA" w14:textId="77777777" w:rsidR="002D1904" w:rsidRPr="002D1904" w:rsidRDefault="002D1904" w:rsidP="002D1904">
      <w:r w:rsidRPr="002D1904">
        <w:t>The UN stands ready to significantly scale up our humanitarian operations. The time for a ceasefire is now.</w:t>
      </w:r>
    </w:p>
    <w:p w14:paraId="5C8EC16C" w14:textId="77777777" w:rsidR="002D1904" w:rsidRPr="002D1904" w:rsidRDefault="002D1904" w:rsidP="002D1904">
      <w:r w:rsidRPr="002D1904">
        <w:rPr>
          <w:b/>
          <w:bCs/>
        </w:rPr>
        <w:t>1607.</w:t>
      </w:r>
    </w:p>
    <w:p w14:paraId="6B9F367B" w14:textId="77777777" w:rsidR="002D1904" w:rsidRPr="002D1904" w:rsidRDefault="002D1904" w:rsidP="002D1904">
      <w:r w:rsidRPr="002D1904">
        <w:rPr>
          <w:i/>
          <w:iCs/>
        </w:rPr>
        <w:t>22 juli 2025</w:t>
      </w:r>
    </w:p>
    <w:p w14:paraId="55F9FC40" w14:textId="77777777" w:rsidR="002D1904" w:rsidRPr="002D1904" w:rsidRDefault="002D1904" w:rsidP="002D1904">
      <w:pPr>
        <w:rPr>
          <w:b/>
          <w:bCs/>
        </w:rPr>
      </w:pPr>
      <w:r w:rsidRPr="002D1904">
        <w:rPr>
          <w:b/>
          <w:bCs/>
        </w:rPr>
        <w:t>Today's headlines</w:t>
      </w:r>
    </w:p>
    <w:p w14:paraId="724F0EEB" w14:textId="77777777" w:rsidR="002D1904" w:rsidRPr="002D1904" w:rsidRDefault="002D1904" w:rsidP="002D1904">
      <w:pPr>
        <w:rPr>
          <w:b/>
          <w:bCs/>
        </w:rPr>
      </w:pPr>
      <w:r w:rsidRPr="002D1904">
        <w:rPr>
          <w:b/>
          <w:bCs/>
        </w:rPr>
        <w:t>When the bodies of starving children in Gaza reach a ‘point of no return’</w:t>
      </w:r>
    </w:p>
    <w:p w14:paraId="5DFC4E3F" w14:textId="77777777" w:rsidR="002D1904" w:rsidRPr="002D1904" w:rsidRDefault="002D1904" w:rsidP="002D1904">
      <w:r w:rsidRPr="002D1904">
        <w:t>Mondoweiss Palestine Bureau</w:t>
      </w:r>
    </w:p>
    <w:p w14:paraId="3352B0E9" w14:textId="77777777" w:rsidR="002D1904" w:rsidRPr="002D1904" w:rsidRDefault="002D1904" w:rsidP="002D1904">
      <w:r w:rsidRPr="002D1904">
        <w:t>Children in Gaza have begun to die of severe malnutrition in increasing numbers as Israel continues to starve the people of Gaza. Infants are the most severely affected, as hunger devours their bodies until they reach "a point of no return."</w:t>
      </w:r>
    </w:p>
    <w:p w14:paraId="0659B550" w14:textId="77777777" w:rsidR="002D1904" w:rsidRPr="002D1904" w:rsidRDefault="002D1904" w:rsidP="002D1904">
      <w:pPr>
        <w:rPr>
          <w:b/>
          <w:bCs/>
        </w:rPr>
      </w:pPr>
      <w:r w:rsidRPr="002D1904">
        <w:rPr>
          <w:b/>
          <w:bCs/>
        </w:rPr>
        <w:t>NEA leadership rejects member vote to sever ties with ADL, but teachers hail rising member support for Palestine</w:t>
      </w:r>
    </w:p>
    <w:p w14:paraId="3A8D694C" w14:textId="77777777" w:rsidR="002D1904" w:rsidRPr="002D1904" w:rsidRDefault="002D1904" w:rsidP="002D1904">
      <w:r w:rsidRPr="002D1904">
        <w:t>Sam Carliner</w:t>
      </w:r>
    </w:p>
    <w:p w14:paraId="5E0D5B07" w14:textId="77777777" w:rsidR="002D1904" w:rsidRPr="002D1904" w:rsidRDefault="002D1904" w:rsidP="002D1904">
      <w:r w:rsidRPr="002D1904">
        <w:t>On July 18, the NEA Board of Directors voted to ignore a vote by 7,000 NEA members to end ties with the ADL. Still, union members are celebrating the original vote as a major shift among the rank and file toward Palestine and pledge to move forward.</w:t>
      </w:r>
    </w:p>
    <w:p w14:paraId="416A1441" w14:textId="77777777" w:rsidR="002D1904" w:rsidRPr="002D1904" w:rsidRDefault="002D1904" w:rsidP="002D1904">
      <w:r w:rsidRPr="002D1904">
        <w:rPr>
          <w:b/>
          <w:bCs/>
        </w:rPr>
        <w:t>1606.</w:t>
      </w:r>
    </w:p>
    <w:p w14:paraId="1D97CCFE" w14:textId="77777777" w:rsidR="002D1904" w:rsidRPr="002D1904" w:rsidRDefault="002D1904" w:rsidP="002D1904">
      <w:r w:rsidRPr="002D1904">
        <w:rPr>
          <w:i/>
          <w:iCs/>
        </w:rPr>
        <w:t>22 juli 2025</w:t>
      </w:r>
    </w:p>
    <w:p w14:paraId="639FFBC5" w14:textId="77777777" w:rsidR="002D1904" w:rsidRPr="002D1904" w:rsidRDefault="002D1904" w:rsidP="002D1904">
      <w:r w:rsidRPr="002D1904">
        <w:t> </w:t>
      </w:r>
    </w:p>
    <w:p w14:paraId="0B8AAA0F" w14:textId="77777777" w:rsidR="002D1904" w:rsidRPr="002D1904" w:rsidRDefault="002D1904" w:rsidP="002D1904">
      <w:r w:rsidRPr="002D1904">
        <w:rPr>
          <w:b/>
          <w:bCs/>
        </w:rPr>
        <w:t>BREAKING</w:t>
      </w:r>
      <w:r w:rsidRPr="002D1904">
        <w:t>: In a historic move, Belgian police arrested and interrogated two Israeli soldiers at Tomorrowland following a legal complaint by the</w:t>
      </w:r>
      <w:r w:rsidRPr="002D1904">
        <w:rPr>
          <w:b/>
          <w:bCs/>
        </w:rPr>
        <w:t> Hind Rajab Foundation </w:t>
      </w:r>
      <w:r w:rsidRPr="002D1904">
        <w:t>and </w:t>
      </w:r>
      <w:r w:rsidRPr="002D1904">
        <w:rPr>
          <w:b/>
          <w:bCs/>
        </w:rPr>
        <w:t>GLAN</w:t>
      </w:r>
      <w:r w:rsidRPr="002D1904">
        <w:t>, citing credible allegations of war crimes in</w:t>
      </w:r>
      <w:r w:rsidRPr="002D1904">
        <w:rPr>
          <w:b/>
          <w:bCs/>
        </w:rPr>
        <w:t> Gaza</w:t>
      </w:r>
      <w:r w:rsidRPr="002D1904">
        <w:t>. The suspects were later released, but Belgium has officially opened a criminal investigation — marking a major breakthrough in the application of universal jurisdiction.</w:t>
      </w:r>
    </w:p>
    <w:p w14:paraId="61AAADBB" w14:textId="77777777" w:rsidR="002D1904" w:rsidRPr="002D1904" w:rsidRDefault="002D1904" w:rsidP="002D1904">
      <w:r w:rsidRPr="002D1904">
        <w:t>This is more than an isolated action. It sets a powerful precedent:</w:t>
      </w:r>
    </w:p>
    <w:p w14:paraId="6BD7C62F" w14:textId="77777777" w:rsidR="002D1904" w:rsidRPr="002D1904" w:rsidRDefault="002D1904" w:rsidP="002D1904">
      <w:r w:rsidRPr="002D1904">
        <w:t> Western soil is no longer guaranteed impunity</w:t>
      </w:r>
    </w:p>
    <w:p w14:paraId="4FDADE74" w14:textId="77777777" w:rsidR="002D1904" w:rsidRPr="002D1904" w:rsidRDefault="002D1904" w:rsidP="002D1904">
      <w:r w:rsidRPr="002D1904">
        <w:t> Universal jurisdiction is becoming a reality</w:t>
      </w:r>
    </w:p>
    <w:p w14:paraId="1A94D8D7" w14:textId="77777777" w:rsidR="002D1904" w:rsidRPr="002D1904" w:rsidRDefault="002D1904" w:rsidP="002D1904">
      <w:r w:rsidRPr="002D1904">
        <w:t> Governments can no longer ignore credible evidence of atrocity crimes</w:t>
      </w:r>
    </w:p>
    <w:p w14:paraId="5B4F7BA2" w14:textId="77777777" w:rsidR="002D1904" w:rsidRPr="002D1904" w:rsidRDefault="002D1904" w:rsidP="002D1904">
      <w:r w:rsidRPr="002D1904">
        <w:t> </w:t>
      </w:r>
    </w:p>
    <w:p w14:paraId="1346D34A" w14:textId="77777777" w:rsidR="002D1904" w:rsidRPr="002D1904" w:rsidRDefault="002D1904" w:rsidP="002D1904">
      <w:r w:rsidRPr="002D1904">
        <w:rPr>
          <w:b/>
          <w:bCs/>
        </w:rPr>
        <w:t>Read the full press release below.</w:t>
      </w:r>
    </w:p>
    <w:p w14:paraId="1F2484C4" w14:textId="77777777" w:rsidR="002D1904" w:rsidRPr="002D1904" w:rsidRDefault="002D1904" w:rsidP="002D1904">
      <w:r w:rsidRPr="002D1904">
        <w:t> </w:t>
      </w:r>
    </w:p>
    <w:p w14:paraId="57062699" w14:textId="77777777" w:rsidR="002D1904" w:rsidRPr="002D1904" w:rsidRDefault="002D1904" w:rsidP="002D1904">
      <w:r w:rsidRPr="002D1904">
        <w:rPr>
          <w:b/>
          <w:bCs/>
        </w:rPr>
        <w:t>Brussels – 21 July 2025</w:t>
      </w:r>
    </w:p>
    <w:p w14:paraId="22039BCB" w14:textId="77777777" w:rsidR="002D1904" w:rsidRPr="002D1904" w:rsidRDefault="002D1904" w:rsidP="002D1904">
      <w:r w:rsidRPr="002D1904">
        <w:t>In what may become a turning point in the global pursuit of accountability, Belgian federal police have arrested and interrogated two Israeli soldiers credibly accused of war crimes in Gaza. The action came in response to an urgent legal complaint filed by the Hind Rajab Foundation and the Global Legal Action Network (GLAN) earlier this week.</w:t>
      </w:r>
    </w:p>
    <w:p w14:paraId="7F7C76E9" w14:textId="77777777" w:rsidR="002D1904" w:rsidRPr="002D1904" w:rsidRDefault="002D1904" w:rsidP="002D1904">
      <w:r w:rsidRPr="002D1904">
        <w:t>The suspects were identified and arrested with a clear show of force at the Tomorrowland festival in Boom. After being taken into custody, they were formally interrogated and released. The Belgian Federal Prosecutor’s Office has confirmed that a criminal investigation is now underway.</w:t>
      </w:r>
    </w:p>
    <w:p w14:paraId="64EAC360" w14:textId="77777777" w:rsidR="002D1904" w:rsidRPr="002D1904" w:rsidRDefault="002D1904" w:rsidP="002D1904">
      <w:r w:rsidRPr="002D1904">
        <w:t>This development is a significant step forward. It signals that Belgium has recognized its jurisdiction under international law and is treating the allegations with the seriousness they deserve. At a time when far too many governments remain silent, this action sends a clear message: credible evidence of international crimes must be met with legal response — not political indifference.</w:t>
      </w:r>
    </w:p>
    <w:p w14:paraId="1D562819" w14:textId="77777777" w:rsidR="002D1904" w:rsidRPr="002D1904" w:rsidRDefault="002D1904" w:rsidP="002D1904">
      <w:r w:rsidRPr="002D1904">
        <w:t>We do not claim that justice has been served — not yet. But we believe something important has begun. For the first time in Europe, Israeli suspects linked to crimes in Gaza have been subjected to formal arrest and questioning. This would not have been possible without the strength of the law and the will to apply it.</w:t>
      </w:r>
    </w:p>
    <w:p w14:paraId="0D4D01FB" w14:textId="77777777" w:rsidR="002D1904" w:rsidRPr="002D1904" w:rsidRDefault="002D1904" w:rsidP="002D1904">
      <w:r w:rsidRPr="002D1904">
        <w:t>To the victims and survivors in Gaza: we see you, we hear you, and we carry your demands for justice forward.</w:t>
      </w:r>
    </w:p>
    <w:p w14:paraId="5E51A4D1" w14:textId="77777777" w:rsidR="002D1904" w:rsidRPr="002D1904" w:rsidRDefault="002D1904" w:rsidP="002D1904">
      <w:r w:rsidRPr="002D1904">
        <w:t>To those who believed impunity was permanent: this moment shows that it is not.</w:t>
      </w:r>
    </w:p>
    <w:p w14:paraId="7D2CCD53" w14:textId="77777777" w:rsidR="002D1904" w:rsidRPr="002D1904" w:rsidRDefault="002D1904" w:rsidP="002D1904">
      <w:r w:rsidRPr="002D1904">
        <w:t>And to states watching around the world: universal jurisdiction is not just a principle — it is an obligation.</w:t>
      </w:r>
    </w:p>
    <w:p w14:paraId="3ACDDC78" w14:textId="77777777" w:rsidR="002D1904" w:rsidRPr="002D1904" w:rsidRDefault="002D1904" w:rsidP="002D1904">
      <w:r w:rsidRPr="002D1904">
        <w:t>The Hind Rajab Foundation and GLAN welcome this breakthrough with determination and humility. We will continue to support the ongoing proceedings and call on Belgian authorities to pursue the investigation fully and independently. Justice must not stop here — and we are committed to seeing it through.</w:t>
      </w:r>
    </w:p>
    <w:p w14:paraId="068FB00E" w14:textId="77777777" w:rsidR="002D1904" w:rsidRPr="002D1904" w:rsidRDefault="002D1904" w:rsidP="002D1904">
      <w:r w:rsidRPr="002D1904">
        <w:rPr>
          <w:b/>
          <w:bCs/>
        </w:rPr>
        <w:t>1605.</w:t>
      </w:r>
    </w:p>
    <w:p w14:paraId="5161AF00" w14:textId="77777777" w:rsidR="002D1904" w:rsidRPr="002D1904" w:rsidRDefault="002D1904" w:rsidP="002D1904">
      <w:r w:rsidRPr="002D1904">
        <w:rPr>
          <w:i/>
          <w:iCs/>
        </w:rPr>
        <w:t>21 juli 2025</w:t>
      </w:r>
    </w:p>
    <w:p w14:paraId="2B836965" w14:textId="77777777" w:rsidR="002D1904" w:rsidRPr="002D1904" w:rsidRDefault="002D1904" w:rsidP="002D1904">
      <w:r w:rsidRPr="002D1904">
        <w:t>We are just back from Bogota, where we contributed to the Hague Group urgent Conference of States on Palestine, as part of a group of Palestinian movement organizations representatives who worked behind the scenes with partners towards this moment. </w:t>
      </w:r>
    </w:p>
    <w:p w14:paraId="6B6F0BB9" w14:textId="77777777" w:rsidR="002D1904" w:rsidRPr="002D1904" w:rsidRDefault="002D1904" w:rsidP="002D1904">
      <w:r w:rsidRPr="002D1904">
        <w:t> </w:t>
      </w:r>
    </w:p>
    <w:p w14:paraId="1E21B5B7" w14:textId="77777777" w:rsidR="002D1904" w:rsidRPr="002D1904" w:rsidRDefault="002D1904" w:rsidP="002D1904">
      <w:r w:rsidRPr="002D1904">
        <w:t>Only urgently ending impunity can break the siege and put an end to the crimes we have no more words for. </w:t>
      </w:r>
    </w:p>
    <w:p w14:paraId="0E44EA8D" w14:textId="77777777" w:rsidR="002D1904" w:rsidRPr="002D1904" w:rsidRDefault="002D1904" w:rsidP="002D1904">
      <w:r w:rsidRPr="002D1904">
        <w:t> </w:t>
      </w:r>
    </w:p>
    <w:p w14:paraId="04E6D820" w14:textId="77777777" w:rsidR="002D1904" w:rsidRPr="002D1904" w:rsidRDefault="002D1904" w:rsidP="002D1904">
      <w:r w:rsidRPr="002D1904">
        <w:t>Below is our collective call to action based on the Conference Conclusions and what needs to happen next. We are already working to ensure the pressure continues and commitments are implemented. </w:t>
      </w:r>
    </w:p>
    <w:p w14:paraId="26FE003E" w14:textId="77777777" w:rsidR="002D1904" w:rsidRPr="002D1904" w:rsidRDefault="002D1904" w:rsidP="002D1904">
      <w:r w:rsidRPr="002D1904">
        <w:t> </w:t>
      </w:r>
    </w:p>
    <w:p w14:paraId="795C2256" w14:textId="77777777" w:rsidR="002D1904" w:rsidRPr="002D1904" w:rsidRDefault="002D1904" w:rsidP="002D1904">
      <w:r w:rsidRPr="002D1904">
        <w:t>Gaza is being exterminated by starvation time is running out. </w:t>
      </w:r>
    </w:p>
    <w:p w14:paraId="5E9E38F2" w14:textId="77777777" w:rsidR="002D1904" w:rsidRPr="002D1904" w:rsidRDefault="002D1904" w:rsidP="002D1904">
      <w:r w:rsidRPr="002D1904">
        <w:rPr>
          <w:rFonts w:ascii="Arial" w:hAnsi="Arial" w:cs="Arial"/>
        </w:rPr>
        <w:t> </w:t>
      </w:r>
    </w:p>
    <w:p w14:paraId="76FB97EB" w14:textId="77777777" w:rsidR="002D1904" w:rsidRPr="002D1904" w:rsidRDefault="002D1904" w:rsidP="002D1904">
      <w:r w:rsidRPr="002D1904">
        <w:t>We, representatives of Palestinian civil society, welcome the Joint Statement of the Hague Group Emergency Conference on Palestine, endorsed by 12 states committed to advancing concrete measures to uphold obligations under international law as a crucial step to end Israel’s ongoing genocide, apartheid, and occupation.</w:t>
      </w:r>
    </w:p>
    <w:p w14:paraId="2D0003D0" w14:textId="77777777" w:rsidR="002D1904" w:rsidRPr="002D1904" w:rsidRDefault="002D1904" w:rsidP="002D1904">
      <w:r w:rsidRPr="002D1904">
        <w:t>Israel's genocide and apartheid supported by the US, UK, Germany and other Western states is threatening the existence of the Palestinian people in our homeland while simultaneously destroying the multilateral system based on the rule of international law. The joint statement of the Hague Group Emergency Conference, initiated and signed by Global South countries, if translated into action provides a defence of both: the inalienable rights of the Palestinian people and the system of international law put in place since the Second World War. The statement marks a shift away from rhetorical support and politically stagnant processes, toward a principled, action-oriented approach grounded in the rights of the Palestinian people: the right to self-determination, to return, to reparations, to freedom and equality.</w:t>
      </w:r>
    </w:p>
    <w:p w14:paraId="749F1CB3" w14:textId="77777777" w:rsidR="002D1904" w:rsidRPr="002D1904" w:rsidRDefault="002D1904" w:rsidP="002D1904">
      <w:r w:rsidRPr="002D1904">
        <w:t>The joint statement outlines six specific measures that aim to translate third-state responsibilities under international law into meaningful practice. It is not a forum for political negotiations or solutions —it is a space for concrete action.</w:t>
      </w:r>
    </w:p>
    <w:p w14:paraId="171CEC93" w14:textId="77777777" w:rsidR="002D1904" w:rsidRPr="002D1904" w:rsidRDefault="002D1904" w:rsidP="002D1904">
      <w:r w:rsidRPr="002D1904">
        <w:rPr>
          <w:b/>
          <w:bCs/>
        </w:rPr>
        <w:t>1604.</w:t>
      </w:r>
    </w:p>
    <w:p w14:paraId="4BAC8C75" w14:textId="77777777" w:rsidR="002D1904" w:rsidRPr="002D1904" w:rsidRDefault="002D1904" w:rsidP="002D1904">
      <w:r w:rsidRPr="002D1904">
        <w:rPr>
          <w:i/>
          <w:iCs/>
        </w:rPr>
        <w:t>21 juli 2025</w:t>
      </w:r>
    </w:p>
    <w:p w14:paraId="3595422A" w14:textId="77777777" w:rsidR="002D1904" w:rsidRPr="002D1904" w:rsidRDefault="002D1904" w:rsidP="002D1904">
      <w:r w:rsidRPr="002D1904">
        <w:t> </w:t>
      </w:r>
    </w:p>
    <w:p w14:paraId="3A18210C" w14:textId="77777777" w:rsidR="002D1904" w:rsidRPr="002D1904" w:rsidRDefault="002D1904" w:rsidP="002D1904">
      <w:r w:rsidRPr="002D1904">
        <w:rPr>
          <w:b/>
          <w:bCs/>
        </w:rPr>
        <w:t>BREAKING</w:t>
      </w:r>
      <w:r w:rsidRPr="002D1904">
        <w:t>: In a historic move, Belgian police arrested and interrogated two Israeli soldiers at Tomorrowland following a legal complaint by the</w:t>
      </w:r>
      <w:r w:rsidRPr="002D1904">
        <w:rPr>
          <w:b/>
          <w:bCs/>
        </w:rPr>
        <w:t> Hind Rajab Foundation </w:t>
      </w:r>
      <w:r w:rsidRPr="002D1904">
        <w:t>and </w:t>
      </w:r>
      <w:r w:rsidRPr="002D1904">
        <w:rPr>
          <w:b/>
          <w:bCs/>
        </w:rPr>
        <w:t>GLAN</w:t>
      </w:r>
      <w:r w:rsidRPr="002D1904">
        <w:t>, citing credible allegations of war crimes in</w:t>
      </w:r>
      <w:r w:rsidRPr="002D1904">
        <w:rPr>
          <w:b/>
          <w:bCs/>
        </w:rPr>
        <w:t> Gaza</w:t>
      </w:r>
      <w:r w:rsidRPr="002D1904">
        <w:t>. The suspects were later released, but Belgium has officially opened a criminal investigation — marking a major breakthrough in the application of universal jurisdiction.</w:t>
      </w:r>
    </w:p>
    <w:p w14:paraId="4AB89064" w14:textId="77777777" w:rsidR="002D1904" w:rsidRPr="002D1904" w:rsidRDefault="002D1904" w:rsidP="002D1904">
      <w:r w:rsidRPr="002D1904">
        <w:t>This is more than an isolated action. It sets a powerful precedent:</w:t>
      </w:r>
    </w:p>
    <w:p w14:paraId="25882DA9" w14:textId="77777777" w:rsidR="002D1904" w:rsidRPr="002D1904" w:rsidRDefault="002D1904" w:rsidP="002D1904">
      <w:r w:rsidRPr="002D1904">
        <w:rPr>
          <w:rFonts w:ascii="Segoe UI Emoji" w:hAnsi="Segoe UI Emoji" w:cs="Segoe UI Emoji"/>
        </w:rPr>
        <w:t>🔹</w:t>
      </w:r>
      <w:r w:rsidRPr="002D1904">
        <w:t xml:space="preserve"> Western soil is no longer guaranteed impunity</w:t>
      </w:r>
    </w:p>
    <w:p w14:paraId="744C845C" w14:textId="77777777" w:rsidR="002D1904" w:rsidRPr="002D1904" w:rsidRDefault="002D1904" w:rsidP="002D1904">
      <w:r w:rsidRPr="002D1904">
        <w:rPr>
          <w:rFonts w:ascii="Segoe UI Emoji" w:hAnsi="Segoe UI Emoji" w:cs="Segoe UI Emoji"/>
        </w:rPr>
        <w:t>🔹</w:t>
      </w:r>
      <w:r w:rsidRPr="002D1904">
        <w:t xml:space="preserve"> Universal jurisdiction is becoming a reality</w:t>
      </w:r>
    </w:p>
    <w:p w14:paraId="367EA0B4" w14:textId="77777777" w:rsidR="002D1904" w:rsidRPr="002D1904" w:rsidRDefault="002D1904" w:rsidP="002D1904">
      <w:r w:rsidRPr="002D1904">
        <w:rPr>
          <w:rFonts w:ascii="Segoe UI Emoji" w:hAnsi="Segoe UI Emoji" w:cs="Segoe UI Emoji"/>
        </w:rPr>
        <w:t>🔹</w:t>
      </w:r>
      <w:r w:rsidRPr="002D1904">
        <w:t xml:space="preserve"> Governments can no longer ignore credible evidence of atrocity crimes</w:t>
      </w:r>
    </w:p>
    <w:p w14:paraId="32E7E6CB" w14:textId="77777777" w:rsidR="002D1904" w:rsidRPr="002D1904" w:rsidRDefault="002D1904" w:rsidP="002D1904">
      <w:r w:rsidRPr="002D1904">
        <w:t> </w:t>
      </w:r>
    </w:p>
    <w:p w14:paraId="058DC594" w14:textId="77777777" w:rsidR="002D1904" w:rsidRPr="002D1904" w:rsidRDefault="002D1904" w:rsidP="002D1904">
      <w:r w:rsidRPr="002D1904">
        <w:rPr>
          <w:b/>
          <w:bCs/>
        </w:rPr>
        <w:t>Read the full press release below.</w:t>
      </w:r>
    </w:p>
    <w:p w14:paraId="2AE16B59" w14:textId="77777777" w:rsidR="002D1904" w:rsidRPr="002D1904" w:rsidRDefault="002D1904" w:rsidP="002D1904">
      <w:r w:rsidRPr="002D1904">
        <w:rPr>
          <w:b/>
          <w:bCs/>
        </w:rPr>
        <w:t>SUPPORT OUR WORK</w:t>
      </w:r>
    </w:p>
    <w:p w14:paraId="24E01218" w14:textId="77777777" w:rsidR="002D1904" w:rsidRPr="002D1904" w:rsidRDefault="002D1904" w:rsidP="002D1904">
      <w:r w:rsidRPr="002D1904">
        <w:t> </w:t>
      </w:r>
    </w:p>
    <w:p w14:paraId="4322F79D" w14:textId="77777777" w:rsidR="002D1904" w:rsidRPr="002D1904" w:rsidRDefault="002D1904" w:rsidP="002D1904">
      <w:r w:rsidRPr="002D1904">
        <w:rPr>
          <w:b/>
          <w:bCs/>
        </w:rPr>
        <w:t>Brussels – 21 July 2025</w:t>
      </w:r>
    </w:p>
    <w:p w14:paraId="2F821428" w14:textId="77777777" w:rsidR="002D1904" w:rsidRPr="002D1904" w:rsidRDefault="002D1904" w:rsidP="002D1904">
      <w:r w:rsidRPr="002D1904">
        <w:t>In what may become a turning point in the global pursuit of accountability, Belgian federal police have arrested and interrogated two Israeli soldiers credibly accused of war crimes in Gaza. The action came in response to an urgent legal complaint filed by the Hind Rajab Foundation and the Global Legal Action Network (GLAN) earlier this week.</w:t>
      </w:r>
    </w:p>
    <w:p w14:paraId="2C4C1F5E" w14:textId="77777777" w:rsidR="002D1904" w:rsidRPr="002D1904" w:rsidRDefault="002D1904" w:rsidP="002D1904">
      <w:r w:rsidRPr="002D1904">
        <w:t>The suspects were identified and arrested with a clear show of force at the Tomorrowland festival in Boom. After being taken into custody, they were formally interrogated and released. The Belgian Federal Prosecutor's Office has confirmed that a criminal investigation is now underway.</w:t>
      </w:r>
    </w:p>
    <w:p w14:paraId="7F5C3502" w14:textId="77777777" w:rsidR="002D1904" w:rsidRPr="002D1904" w:rsidRDefault="002D1904" w:rsidP="002D1904">
      <w:r w:rsidRPr="002D1904">
        <w:t>This development is a significant step forward. It signals that Belgium has recognized its jurisdiction under international law and is treating the allegations with the seriousness they deserve. At a time when far too many governments remain silent, this action sends a clear message: credible evidence of international crimes must be met with legal response — not political indifference.</w:t>
      </w:r>
    </w:p>
    <w:p w14:paraId="0F6A8218" w14:textId="77777777" w:rsidR="002D1904" w:rsidRPr="002D1904" w:rsidRDefault="002D1904" w:rsidP="002D1904">
      <w:r w:rsidRPr="002D1904">
        <w:t>We do not claim that justice has been served — not yet. But we believe something important has begun. For the first time in Europe, Israeli suspects linked to crimes in Gaza have been subjected to formal arrest and questioning. This would not have been possible without the strength of the law and the will to apply it.</w:t>
      </w:r>
    </w:p>
    <w:p w14:paraId="040D89A5" w14:textId="77777777" w:rsidR="002D1904" w:rsidRPr="002D1904" w:rsidRDefault="002D1904" w:rsidP="002D1904">
      <w:r w:rsidRPr="002D1904">
        <w:t>To the victims and survivors in Gaza: we see you, we hear you, and we carry your demands for justice forward.</w:t>
      </w:r>
    </w:p>
    <w:p w14:paraId="166637E4" w14:textId="77777777" w:rsidR="002D1904" w:rsidRPr="002D1904" w:rsidRDefault="002D1904" w:rsidP="002D1904">
      <w:r w:rsidRPr="002D1904">
        <w:t>To those who believed impunity was permanent: this moment shows that it is not.</w:t>
      </w:r>
    </w:p>
    <w:p w14:paraId="6A7ADB1A" w14:textId="77777777" w:rsidR="002D1904" w:rsidRPr="002D1904" w:rsidRDefault="002D1904" w:rsidP="002D1904">
      <w:r w:rsidRPr="002D1904">
        <w:t>And to states watching around the world: universal jurisdiction is not just a principle — it is an obligation.</w:t>
      </w:r>
    </w:p>
    <w:p w14:paraId="063453E8" w14:textId="77777777" w:rsidR="002D1904" w:rsidRPr="002D1904" w:rsidRDefault="002D1904" w:rsidP="002D1904">
      <w:r w:rsidRPr="002D1904">
        <w:t>The Hind Rajab Foundation and GLAN welcome this breakthrough with determination and humility. We will continue to support the ongoing proceedings and call on Belgian authorities to pursue the investigation fully and independently. Justice must not stop here — and we are committed to seeing it through.</w:t>
      </w:r>
    </w:p>
    <w:p w14:paraId="2083AE7F" w14:textId="77777777" w:rsidR="002D1904" w:rsidRPr="002D1904" w:rsidRDefault="002D1904" w:rsidP="002D1904">
      <w:r w:rsidRPr="002D1904">
        <w:rPr>
          <w:b/>
          <w:bCs/>
        </w:rPr>
        <w:t>1604A.</w:t>
      </w:r>
    </w:p>
    <w:p w14:paraId="76C9EEFD" w14:textId="77777777" w:rsidR="002D1904" w:rsidRPr="002D1904" w:rsidRDefault="002D1904" w:rsidP="002D1904">
      <w:r w:rsidRPr="002D1904">
        <w:rPr>
          <w:i/>
          <w:iCs/>
        </w:rPr>
        <w:t>21 juli 2025</w:t>
      </w:r>
    </w:p>
    <w:p w14:paraId="3BE24A3C" w14:textId="77777777" w:rsidR="002D1904" w:rsidRPr="002D1904" w:rsidRDefault="002D1904" w:rsidP="002D1904">
      <w:pPr>
        <w:rPr>
          <w:b/>
          <w:bCs/>
        </w:rPr>
      </w:pPr>
      <w:r w:rsidRPr="002D1904">
        <w:rPr>
          <w:b/>
          <w:bCs/>
        </w:rPr>
        <w:t>Today's headlines</w:t>
      </w:r>
    </w:p>
    <w:p w14:paraId="7346B00B" w14:textId="77777777" w:rsidR="002D1904" w:rsidRPr="002D1904" w:rsidRDefault="002D1904" w:rsidP="002D1904">
      <w:pPr>
        <w:rPr>
          <w:b/>
          <w:bCs/>
        </w:rPr>
      </w:pPr>
      <w:r w:rsidRPr="002D1904">
        <w:rPr>
          <w:b/>
          <w:bCs/>
        </w:rPr>
        <w:t>Scenes from the end of Zionism: Reflections on the Jewish Anti-Zionist Congress in Vienna </w:t>
      </w:r>
    </w:p>
    <w:p w14:paraId="79DC8470" w14:textId="77777777" w:rsidR="002D1904" w:rsidRPr="002D1904" w:rsidRDefault="002D1904" w:rsidP="002D1904">
      <w:r w:rsidRPr="002D1904">
        <w:t>Daniel Friedman </w:t>
      </w:r>
    </w:p>
    <w:p w14:paraId="1BD1B300" w14:textId="77777777" w:rsidR="002D1904" w:rsidRPr="002D1904" w:rsidRDefault="002D1904" w:rsidP="002D1904">
      <w:r w:rsidRPr="002D1904">
        <w:t>The first Jewish Anti-Zionist Congress, which drew 1,000 anti-Zionist Jews and their allies to Vienna, marked a significant moment in the rising tide against the settler-colonial state of Israel.</w:t>
      </w:r>
    </w:p>
    <w:p w14:paraId="56CCD9A5" w14:textId="77777777" w:rsidR="002D1904" w:rsidRPr="002D1904" w:rsidRDefault="002D1904" w:rsidP="002D1904">
      <w:r w:rsidRPr="002D1904">
        <w:rPr>
          <w:b/>
          <w:bCs/>
        </w:rPr>
        <w:t>1603.</w:t>
      </w:r>
    </w:p>
    <w:p w14:paraId="0BC67632" w14:textId="77777777" w:rsidR="002D1904" w:rsidRPr="002D1904" w:rsidRDefault="002D1904" w:rsidP="002D1904">
      <w:r w:rsidRPr="002D1904">
        <w:rPr>
          <w:i/>
          <w:iCs/>
        </w:rPr>
        <w:t>21 juli 2025</w:t>
      </w:r>
    </w:p>
    <w:p w14:paraId="57B11B2D" w14:textId="77777777" w:rsidR="002D1904" w:rsidRPr="002D1904" w:rsidRDefault="002D1904" w:rsidP="002D1904">
      <w:r w:rsidRPr="002D1904">
        <w:t>I recently had the opportunity to interview author Ta-Nehisi Coates about his reflections on Palestine and his powerful essay in The Message. Our conversation brought to mind Edward Said’s haunting words:</w:t>
      </w:r>
      <w:r w:rsidRPr="002D1904">
        <w:br/>
      </w:r>
      <w:r w:rsidRPr="002D1904">
        <w:br/>
        <w:t>“Palestine is a thankless cause... if you truly serve, you get nothing back but abuse and ostracism.”</w:t>
      </w:r>
      <w:r w:rsidRPr="002D1904">
        <w:br/>
      </w:r>
      <w:r w:rsidRPr="002D1904">
        <w:br/>
        <w:t>Said knew the cost of speaking out and the silence of those too afraid to risk it. But for him, silence was never an option. So I asked Coates why he chose to speak now, knowing the consequences.</w:t>
      </w:r>
      <w:r w:rsidRPr="002D1904">
        <w:br/>
      </w:r>
      <w:r w:rsidRPr="002D1904">
        <w:br/>
        <w:t>His answer was unforgettable. With humility and deep conviction, he gently challenged Said’s view. </w:t>
      </w:r>
      <w:r w:rsidRPr="002D1904">
        <w:br/>
      </w:r>
      <w:r w:rsidRPr="002D1904">
        <w:br/>
      </w:r>
      <w:r w:rsidRPr="002D1904">
        <w:rPr>
          <w:b/>
          <w:bCs/>
        </w:rPr>
        <w:t>The Palestinian freedom struggle, Coates said, is not thankless; it is blessed. </w:t>
      </w:r>
      <w:r w:rsidRPr="002D1904">
        <w:br/>
      </w:r>
      <w:r w:rsidRPr="002D1904">
        <w:br/>
        <w:t>In struggling alongside Palestinians, he had found profound purpose and deep community. He said he had been changed by his new comrades’ courage, and he would never turn back.</w:t>
      </w:r>
      <w:r w:rsidRPr="002D1904">
        <w:br/>
      </w:r>
      <w:r w:rsidRPr="002D1904">
        <w:br/>
      </w:r>
      <w:r w:rsidRPr="002D1904">
        <w:rPr>
          <w:b/>
          <w:bCs/>
        </w:rPr>
        <w:t>That truth stays with me: our struggle is a path to transformation. And solidarity, even in the face of repression, is how we cultivate a better future. </w:t>
      </w:r>
      <w:r w:rsidRPr="002D1904">
        <w:br/>
      </w:r>
      <w:r w:rsidRPr="002D1904">
        <w:br/>
        <w:t>Over the last two years, the movement for Palestinian freedom has gained unprecedented levels of support and solidarity as billions of people have witnessed the horrors of Israel’s genocidal campaign against the people of Gaza.</w:t>
      </w:r>
      <w:r w:rsidRPr="002D1904">
        <w:br/>
      </w:r>
      <w:r w:rsidRPr="002D1904">
        <w:br/>
        <w:t>Millions of people have learned about the Palestinian struggle and want to challenge Israel’s genocidal regime, but don’t know how.</w:t>
      </w:r>
      <w:r w:rsidRPr="002D1904">
        <w:br/>
      </w:r>
      <w:r w:rsidRPr="002D1904">
        <w:br/>
        <w:t>That’s where we need your help.</w:t>
      </w:r>
      <w:r w:rsidRPr="002D1904">
        <w:br/>
      </w:r>
      <w:r w:rsidRPr="002D1904">
        <w:br/>
      </w:r>
      <w:r w:rsidRPr="002D1904">
        <w:rPr>
          <w:b/>
          <w:bCs/>
        </w:rPr>
        <w:t>Adalah Justice Project has a plan to meaningfully shift power by modeling successful economic campaigns</w:t>
      </w:r>
      <w:r w:rsidRPr="002D1904">
        <w:t> that strike at the core of Israel’s apartheid economy; introducing pro-active, pro-Palestinian legislation at the local and state level to serve as a model under a hostile federal administration; and challenging the complicity of our educational and cultural institutions in the U.S.-Israel war economy.</w:t>
      </w:r>
    </w:p>
    <w:p w14:paraId="406C8456" w14:textId="77777777" w:rsidR="002D1904" w:rsidRPr="002D1904" w:rsidRDefault="002D1904" w:rsidP="002D1904">
      <w:r w:rsidRPr="002D1904">
        <w:rPr>
          <w:b/>
          <w:bCs/>
        </w:rPr>
        <w:t>1602.</w:t>
      </w:r>
    </w:p>
    <w:p w14:paraId="1E1D9BCE" w14:textId="77777777" w:rsidR="002D1904" w:rsidRPr="002D1904" w:rsidRDefault="002D1904" w:rsidP="002D1904">
      <w:r w:rsidRPr="002D1904">
        <w:rPr>
          <w:i/>
          <w:iCs/>
        </w:rPr>
        <w:t>21 juli 2025</w:t>
      </w:r>
    </w:p>
    <w:p w14:paraId="70EEE907" w14:textId="77777777" w:rsidR="002D1904" w:rsidRPr="002D1904" w:rsidRDefault="002D1904" w:rsidP="002D1904">
      <w:r w:rsidRPr="002D1904">
        <w:t>This is the week of our annual awards event, and we're looking forward to presenting the awards to some amazing people. We're also getting close to starting our new online course -- about law. Why learn about laws when nobody is obeying them? For the same reason we learn about peace when everybody's waging wars: most people are, in fact, not waging wars or violating laws, and we need to bring a small number of powerful people into line with the rest of us.</w:t>
      </w:r>
      <w:r w:rsidRPr="002D1904">
        <w:br/>
      </w:r>
      <w:r w:rsidRPr="002D1904">
        <w:br/>
        <w:t>- David Swanson, Executive Director, World BEYOND War</w:t>
      </w:r>
    </w:p>
    <w:p w14:paraId="186E9E6B" w14:textId="77777777" w:rsidR="002D1904" w:rsidRPr="002D1904" w:rsidRDefault="002D1904" w:rsidP="002D1904">
      <w:r w:rsidRPr="002D1904">
        <w:pict w14:anchorId="76342AEB">
          <v:rect id="_x0000_i1025" style="width:0;height:0" o:hralign="center" o:hrstd="t" o:hr="t" fillcolor="#a0a0a0" stroked="f"/>
        </w:pict>
      </w:r>
    </w:p>
    <w:p w14:paraId="66C01F7F" w14:textId="77777777" w:rsidR="002D1904" w:rsidRPr="002D1904" w:rsidRDefault="002D1904" w:rsidP="002D1904">
      <w:pPr>
        <w:rPr>
          <w:b/>
          <w:bCs/>
        </w:rPr>
      </w:pPr>
      <w:r w:rsidRPr="002D1904">
        <w:rPr>
          <w:b/>
          <w:bCs/>
        </w:rPr>
        <w:t>Upcoming Events</w:t>
      </w:r>
    </w:p>
    <w:p w14:paraId="738546EA" w14:textId="77777777" w:rsidR="002D1904" w:rsidRPr="002D1904" w:rsidRDefault="002D1904" w:rsidP="002D1904">
      <w:r w:rsidRPr="002D1904">
        <w:t>Visit WBW's </w:t>
      </w:r>
      <w:hyperlink r:id="rId5" w:tooltip="https://click.actionnetwork.org/ss/c/u001.HV-T5b9C6Y6Pisqo-P4Pm1CVHPfMWkxZ4Y5DGPJFqzzF_KGIj-UeOBSCljrqqt-ydrKE8cJx4Ox_ASvUY5HE_aibdsGGdqogmZQqti2bTmDQMi09Y_toM7jyIIv7wxAc4hNv6bX0xauGPVZRzoTdY90_uubAnR-vocm47I_aBBZarseKNHoq-OYitqBJrR1bx6sUhB9wJ45gPNCWKe4WfP50IREICoavzEWpwacqkMsJu-d9RspK-UAa3gR306jy8ulftMJMAjrK7dwITBDE4GtMDbR9oC6DYhXhzvVTEMO3xrYBvDK6rAfM_QXsAGGI/4id/QheE8GglQ769R7SeAbw1bA/h3/h001.Imx5EUIilVVxT-xRakU559nuCqgfQskrah5G05A7NvA" w:history="1">
        <w:r w:rsidRPr="002D1904">
          <w:rPr>
            <w:rStyle w:val="Hyperlink"/>
            <w:b/>
            <w:bCs/>
          </w:rPr>
          <w:t>Global Events Calendar</w:t>
        </w:r>
      </w:hyperlink>
      <w:r w:rsidRPr="002D1904">
        <w:t> to find events and add your own events!</w:t>
      </w:r>
    </w:p>
    <w:p w14:paraId="5AFE81E8" w14:textId="77777777" w:rsidR="002D1904" w:rsidRPr="002D1904" w:rsidRDefault="002D1904" w:rsidP="002D1904">
      <w:r w:rsidRPr="002D1904">
        <w:rPr>
          <w:b/>
          <w:bCs/>
        </w:rPr>
        <w:t>1601.</w:t>
      </w:r>
    </w:p>
    <w:p w14:paraId="70CA87B5" w14:textId="77777777" w:rsidR="002D1904" w:rsidRPr="002D1904" w:rsidRDefault="002D1904" w:rsidP="002D1904">
      <w:r w:rsidRPr="002D1904">
        <w:rPr>
          <w:i/>
          <w:iCs/>
        </w:rPr>
        <w:t>20 juli 2025</w:t>
      </w:r>
    </w:p>
    <w:p w14:paraId="24C51035" w14:textId="77777777" w:rsidR="002D1904" w:rsidRPr="002D1904" w:rsidRDefault="002D1904" w:rsidP="002D1904">
      <w:pPr>
        <w:rPr>
          <w:b/>
          <w:bCs/>
        </w:rPr>
      </w:pPr>
      <w:r w:rsidRPr="002D1904">
        <w:rPr>
          <w:b/>
          <w:bCs/>
        </w:rPr>
        <w:t>Today's headlines</w:t>
      </w:r>
    </w:p>
    <w:p w14:paraId="370B98FF" w14:textId="77777777" w:rsidR="002D1904" w:rsidRPr="002D1904" w:rsidRDefault="002D1904" w:rsidP="002D1904">
      <w:pPr>
        <w:rPr>
          <w:b/>
          <w:bCs/>
        </w:rPr>
      </w:pPr>
      <w:r w:rsidRPr="002D1904">
        <w:rPr>
          <w:b/>
          <w:bCs/>
        </w:rPr>
        <w:t>A father’s obituary for his martyred son in Gaza</w:t>
      </w:r>
    </w:p>
    <w:p w14:paraId="52F93D03" w14:textId="77777777" w:rsidR="002D1904" w:rsidRPr="002D1904" w:rsidRDefault="002D1904" w:rsidP="002D1904">
      <w:r w:rsidRPr="002D1904">
        <w:t>Mahmoud Al-Ghefari and Saleh Al-Rantisi</w:t>
      </w:r>
    </w:p>
    <w:p w14:paraId="3EA675C8" w14:textId="77777777" w:rsidR="002D1904" w:rsidRPr="002D1904" w:rsidRDefault="002D1904" w:rsidP="002D1904">
      <w:r w:rsidRPr="002D1904">
        <w:t>Mahmoud Al-Ghafari remembers his son, Yousef, who was killed in the Gaza genocide. "Israel killed Yousef, snuffed out his dreams, and silenced his beautiful spirit," he writes. "For no crime other than the fact that fate decreed he be born in Gaza."</w:t>
      </w:r>
    </w:p>
    <w:p w14:paraId="13013D65" w14:textId="77777777" w:rsidR="002D1904" w:rsidRPr="002D1904" w:rsidRDefault="002D1904" w:rsidP="002D1904">
      <w:r w:rsidRPr="002D1904">
        <w:rPr>
          <w:b/>
          <w:bCs/>
        </w:rPr>
        <w:t>1600.</w:t>
      </w:r>
    </w:p>
    <w:p w14:paraId="319D06F6" w14:textId="77777777" w:rsidR="002D1904" w:rsidRPr="002D1904" w:rsidRDefault="002D1904" w:rsidP="002D1904">
      <w:r w:rsidRPr="002D1904">
        <w:rPr>
          <w:i/>
          <w:iCs/>
        </w:rPr>
        <w:t>20 juli 2025</w:t>
      </w:r>
    </w:p>
    <w:p w14:paraId="7020D8D7" w14:textId="77777777" w:rsidR="002D1904" w:rsidRPr="002D1904" w:rsidRDefault="002D1904" w:rsidP="002D1904">
      <w:r w:rsidRPr="002D1904">
        <w:t>Atalya Ben-Abba here, media manager at Refuser Solidarity Network. Last week, the Israeli daily Haaretz published a brutal yet predictable exposé: Israeli soldiers were given explicit orders to shoot at unarmed Palestinians waiting at Gaza aid distribution sites. Soldiers are now coming forward to share what they witnessed and what they were told to do. These orders, to shoot into crowds at humanitarian aid drop points, are not accidental misfires. They are part of a pattern. And now, the truth is rising to the surface. This moment matters, because what we do with these cracks will shape what comes next. Which is why you should send this email to a friend who should be paying attention. Ask them to sign up to our subscribers list and follow this movement. </w:t>
      </w:r>
    </w:p>
    <w:p w14:paraId="372BA944" w14:textId="77777777" w:rsidR="002D1904" w:rsidRPr="002D1904" w:rsidRDefault="002D1904" w:rsidP="002D1904">
      <w:r w:rsidRPr="002D1904">
        <w:t> </w:t>
      </w:r>
    </w:p>
    <w:p w14:paraId="2109649B" w14:textId="77777777" w:rsidR="002D1904" w:rsidRPr="002D1904" w:rsidRDefault="002D1904" w:rsidP="002D1904">
      <w:r w:rsidRPr="002D1904">
        <w:rPr>
          <w:b/>
          <w:bCs/>
        </w:rPr>
        <w:t>Support Gaza War Refusers</w:t>
      </w:r>
    </w:p>
    <w:p w14:paraId="00654C0E" w14:textId="77777777" w:rsidR="002D1904" w:rsidRPr="002D1904" w:rsidRDefault="002D1904" w:rsidP="002D1904">
      <w:r w:rsidRPr="002D1904">
        <w:t>The latest reports remove any room for doubt: "It's a killing field," one soldier said. "Where I was stationed, between one and five people were killed every day. They're treated like a hostile force – no crowd-control measures, no tear gas – just live fire with everything imaginable: heavy machine guns, grenade launchers, mortars. Then, once the center opens, the shooting stops, and they know they can approach. Our form of communication is gunfire."</w:t>
      </w:r>
      <w:r w:rsidRPr="002D1904">
        <w:br/>
      </w:r>
      <w:r w:rsidRPr="002D1904">
        <w:br/>
        <w:t>The soldiers speaking out in Haaretz aren’t radicals. They’re not activists. Many of them are still in uniform. But they are disturbed by the war crimes and abuses many of them have taken part in carrying out, and they are beginning to talk. This is exactly where disobedience begins: when orders no longer make sense, and when conscience becomes louder than nationalist illusion.</w:t>
      </w:r>
      <w:r w:rsidRPr="002D1904">
        <w:br/>
      </w:r>
      <w:r w:rsidRPr="002D1904">
        <w:br/>
        <w:t>These testimonies point to something deeper: The war is unraveling. The official narratives are collapsing. Soldiers are losing faith in the mission. What we’re seeing isn’t just a moral rupture, it’s an operational one. It’s in these cracks that refusal can take hold. But only if we are organized enough to respond.</w:t>
      </w:r>
      <w:r w:rsidRPr="002D1904">
        <w:br/>
      </w:r>
      <w:r w:rsidRPr="002D1904">
        <w:br/>
        <w:t>At RSN, we are working every day to meet this moment: tracking these stories, sharing them in international media, translating soldier testimonies, and supporting the emotional and legal needs of those willing to take the next step and refuse.</w:t>
      </w:r>
    </w:p>
    <w:p w14:paraId="49235BF9" w14:textId="77777777" w:rsidR="002D1904" w:rsidRPr="002D1904" w:rsidRDefault="002D1904" w:rsidP="002D1904">
      <w:r w:rsidRPr="002D1904">
        <w:t>As we’ve said from the beginning: there is no occupation without soldiers. And as soldiers speak out, and begin to resist—publicly or quietly—they need to know they’re not alone. Despite the outrage and anger directed at them for their participation in a livestreamed genocide, we believe in providing them a way out, to refuse service, and to participate in resistance to the war. We’re ready to support any new refusers, and we need you to support us.</w:t>
      </w:r>
      <w:r w:rsidRPr="002D1904">
        <w:br/>
      </w:r>
      <w:r w:rsidRPr="002D1904">
        <w:br/>
        <w:t>Thank you for helping us build the structures that make that possible.</w:t>
      </w:r>
    </w:p>
    <w:p w14:paraId="6C8C43B6" w14:textId="77777777" w:rsidR="002D1904" w:rsidRPr="002D1904" w:rsidRDefault="002D1904" w:rsidP="002D1904">
      <w:r w:rsidRPr="002D1904">
        <w:t> </w:t>
      </w:r>
    </w:p>
    <w:p w14:paraId="5C0E86B1" w14:textId="77777777" w:rsidR="002D1904" w:rsidRPr="002D1904" w:rsidRDefault="002D1904" w:rsidP="002D1904">
      <w:r w:rsidRPr="002D1904">
        <w:t>In solidarity,</w:t>
      </w:r>
      <w:r w:rsidRPr="002D1904">
        <w:br/>
      </w:r>
      <w:r w:rsidRPr="002D1904">
        <w:br/>
        <w:t>Atalya Ben-Abba</w:t>
      </w:r>
      <w:r w:rsidRPr="002D1904">
        <w:br/>
        <w:t>Media Coordinator</w:t>
      </w:r>
      <w:r w:rsidRPr="002D1904">
        <w:br/>
        <w:t>Refuser Solidarity Network</w:t>
      </w:r>
    </w:p>
    <w:p w14:paraId="34520B98" w14:textId="77777777" w:rsidR="002D1904" w:rsidRPr="002D1904" w:rsidRDefault="002D1904" w:rsidP="002D1904">
      <w:r w:rsidRPr="002D1904">
        <w:rPr>
          <w:b/>
          <w:bCs/>
        </w:rPr>
        <w:t>1599.</w:t>
      </w:r>
    </w:p>
    <w:p w14:paraId="4A939126" w14:textId="77777777" w:rsidR="002D1904" w:rsidRPr="002D1904" w:rsidRDefault="002D1904" w:rsidP="002D1904">
      <w:r w:rsidRPr="002D1904">
        <w:rPr>
          <w:i/>
          <w:iCs/>
        </w:rPr>
        <w:t>19 juli 2025</w:t>
      </w:r>
    </w:p>
    <w:p w14:paraId="1A342ADC" w14:textId="77777777" w:rsidR="002D1904" w:rsidRPr="002D1904" w:rsidRDefault="002D1904" w:rsidP="002D1904">
      <w:r w:rsidRPr="002D1904">
        <w:t>Two individuals accused of committing </w:t>
      </w:r>
      <w:r w:rsidRPr="002D1904">
        <w:rPr>
          <w:b/>
          <w:bCs/>
        </w:rPr>
        <w:t>war crimes and genocide in Gaza</w:t>
      </w:r>
      <w:r w:rsidRPr="002D1904">
        <w:t> are currently attending the </w:t>
      </w:r>
      <w:r w:rsidRPr="002D1904">
        <w:rPr>
          <w:b/>
          <w:bCs/>
        </w:rPr>
        <w:t>Tomorrowland festival in Boom, Belgium</w:t>
      </w:r>
      <w:r w:rsidRPr="002D1904">
        <w:t>. The </w:t>
      </w:r>
      <w:r w:rsidRPr="002D1904">
        <w:rPr>
          <w:b/>
          <w:bCs/>
        </w:rPr>
        <w:t>Hind Rajab Foundation</w:t>
      </w:r>
      <w:r w:rsidRPr="002D1904">
        <w:t>, in collaboration with the </w:t>
      </w:r>
      <w:r w:rsidRPr="002D1904">
        <w:rPr>
          <w:b/>
          <w:bCs/>
        </w:rPr>
        <w:t>Global Legal Action Network (GLAN)</w:t>
      </w:r>
      <w:r w:rsidRPr="002D1904">
        <w:t>, has filed </w:t>
      </w:r>
      <w:r w:rsidRPr="002D1904">
        <w:rPr>
          <w:b/>
          <w:bCs/>
        </w:rPr>
        <w:t>urgent legal complaints</w:t>
      </w:r>
      <w:r w:rsidRPr="002D1904">
        <w:t> demanding their </w:t>
      </w:r>
      <w:r w:rsidRPr="002D1904">
        <w:rPr>
          <w:b/>
          <w:bCs/>
        </w:rPr>
        <w:t>immediate arrest and prosecution</w:t>
      </w:r>
      <w:r w:rsidRPr="002D1904">
        <w:t>.</w:t>
      </w:r>
    </w:p>
    <w:p w14:paraId="5E5CFB68" w14:textId="77777777" w:rsidR="002D1904" w:rsidRPr="002D1904" w:rsidRDefault="002D1904" w:rsidP="002D1904">
      <w:r w:rsidRPr="002D1904">
        <w:t>Evidence shows their involvement in </w:t>
      </w:r>
      <w:r w:rsidRPr="002D1904">
        <w:rPr>
          <w:b/>
          <w:bCs/>
        </w:rPr>
        <w:t>torture, mass killings, forced displacement</w:t>
      </w:r>
      <w:r w:rsidRPr="002D1904">
        <w:t>, and the </w:t>
      </w:r>
      <w:r w:rsidRPr="002D1904">
        <w:rPr>
          <w:b/>
          <w:bCs/>
        </w:rPr>
        <w:t>destruction of civilian infrastructure</w:t>
      </w:r>
      <w:r w:rsidRPr="002D1904">
        <w:t>—acts that meet the legal definition of </w:t>
      </w:r>
      <w:r w:rsidRPr="002D1904">
        <w:rPr>
          <w:b/>
          <w:bCs/>
        </w:rPr>
        <w:t>genocide</w:t>
      </w:r>
      <w:r w:rsidRPr="002D1904">
        <w:t>.</w:t>
      </w:r>
    </w:p>
    <w:p w14:paraId="3025BB8B" w14:textId="77777777" w:rsidR="002D1904" w:rsidRPr="002D1904" w:rsidRDefault="002D1904" w:rsidP="002D1904">
      <w:r w:rsidRPr="002D1904">
        <w:t>Belgium, bound by the </w:t>
      </w:r>
      <w:r w:rsidRPr="002D1904">
        <w:rPr>
          <w:b/>
          <w:bCs/>
        </w:rPr>
        <w:t>Genocide Convention</w:t>
      </w:r>
      <w:r w:rsidRPr="002D1904">
        <w:t> and </w:t>
      </w:r>
      <w:r w:rsidRPr="002D1904">
        <w:rPr>
          <w:b/>
          <w:bCs/>
        </w:rPr>
        <w:t>Rome Statute</w:t>
      </w:r>
      <w:r w:rsidRPr="002D1904">
        <w:t>, has a </w:t>
      </w:r>
      <w:r w:rsidRPr="002D1904">
        <w:rPr>
          <w:b/>
          <w:bCs/>
        </w:rPr>
        <w:t>legal duty</w:t>
      </w:r>
      <w:r w:rsidRPr="002D1904">
        <w:t> to act under its </w:t>
      </w:r>
      <w:r w:rsidRPr="002D1904">
        <w:rPr>
          <w:b/>
          <w:bCs/>
        </w:rPr>
        <w:t>universal jurisdiction laws</w:t>
      </w:r>
      <w:r w:rsidRPr="002D1904">
        <w:t>. </w:t>
      </w:r>
      <w:r w:rsidRPr="002D1904">
        <w:rPr>
          <w:b/>
          <w:bCs/>
        </w:rPr>
        <w:t>The suspects are planning to leave the country on Sunday. Action is needed now!</w:t>
      </w:r>
    </w:p>
    <w:p w14:paraId="32989984" w14:textId="77777777" w:rsidR="002D1904" w:rsidRPr="002D1904" w:rsidRDefault="002D1904" w:rsidP="002D1904">
      <w:r w:rsidRPr="002D1904">
        <w:t> </w:t>
      </w:r>
    </w:p>
    <w:p w14:paraId="23462483" w14:textId="77777777" w:rsidR="002D1904" w:rsidRPr="002D1904" w:rsidRDefault="002D1904" w:rsidP="002D1904">
      <w:r w:rsidRPr="002D1904">
        <w:rPr>
          <w:b/>
          <w:bCs/>
        </w:rPr>
        <w:t>Read the full press release below.</w:t>
      </w:r>
    </w:p>
    <w:p w14:paraId="54F37AF9" w14:textId="77777777" w:rsidR="002D1904" w:rsidRPr="002D1904" w:rsidRDefault="002D1904" w:rsidP="002D1904">
      <w:r w:rsidRPr="002D1904">
        <w:rPr>
          <w:b/>
          <w:bCs/>
        </w:rPr>
        <w:t>SUPPORT OUR WORK</w:t>
      </w:r>
    </w:p>
    <w:p w14:paraId="1BC183F1" w14:textId="77777777" w:rsidR="002D1904" w:rsidRPr="002D1904" w:rsidRDefault="002D1904" w:rsidP="002D1904">
      <w:r w:rsidRPr="002D1904">
        <w:rPr>
          <w:b/>
          <w:bCs/>
        </w:rPr>
        <w:t>Brussels, Boom</w:t>
      </w:r>
      <w:r w:rsidRPr="002D1904">
        <w:t> –</w:t>
      </w:r>
    </w:p>
    <w:p w14:paraId="69EF7416" w14:textId="77777777" w:rsidR="002D1904" w:rsidRPr="002D1904" w:rsidRDefault="002D1904" w:rsidP="002D1904">
      <w:r w:rsidRPr="002D1904">
        <w:t>Two individuals responsible for grave international crimes—including war crimes and genocide committed in the Gaza Strip—are currently on Belgian soil, attending the </w:t>
      </w:r>
      <w:r w:rsidRPr="002D1904">
        <w:rPr>
          <w:b/>
          <w:bCs/>
        </w:rPr>
        <w:t>Tomorrowland </w:t>
      </w:r>
      <w:r w:rsidRPr="002D1904">
        <w:t>music festival in Boom. The </w:t>
      </w:r>
      <w:r w:rsidRPr="002D1904">
        <w:rPr>
          <w:b/>
          <w:bCs/>
        </w:rPr>
        <w:t>Hind Rajab Foundation,</w:t>
      </w:r>
      <w:r w:rsidRPr="002D1904">
        <w:t> in association with </w:t>
      </w:r>
      <w:r w:rsidRPr="002D1904">
        <w:rPr>
          <w:b/>
          <w:bCs/>
        </w:rPr>
        <w:t>GLAN,</w:t>
      </w:r>
      <w:r w:rsidRPr="002D1904">
        <w:t> has submitted urgent legal complaints to the Federal Prosecutor, calling for their immediate arrest and prosecution under Belgium’s universal jurisdiction laws.</w:t>
      </w:r>
    </w:p>
    <w:p w14:paraId="22457165" w14:textId="77777777" w:rsidR="002D1904" w:rsidRPr="002D1904" w:rsidRDefault="002D1904" w:rsidP="002D1904">
      <w:r w:rsidRPr="002D1904">
        <w:t>These individuals are not fringe actors or incidental participants. They are directly implicated in some of the most egregious crimes committed during Israel’s ongoing military campaign in </w:t>
      </w:r>
      <w:r w:rsidRPr="002D1904">
        <w:rPr>
          <w:b/>
          <w:bCs/>
        </w:rPr>
        <w:t>Gaza,</w:t>
      </w:r>
      <w:r w:rsidRPr="002D1904">
        <w:t> including:</w:t>
      </w:r>
    </w:p>
    <w:p w14:paraId="5D1BFDC4" w14:textId="77777777" w:rsidR="002D1904" w:rsidRPr="002D1904" w:rsidRDefault="002D1904" w:rsidP="002D1904">
      <w:pPr>
        <w:numPr>
          <w:ilvl w:val="0"/>
          <w:numId w:val="1"/>
        </w:numPr>
      </w:pPr>
      <w:r w:rsidRPr="002D1904">
        <w:rPr>
          <w:b/>
          <w:bCs/>
        </w:rPr>
        <w:t>Indiscriminate attacks</w:t>
      </w:r>
      <w:r w:rsidRPr="002D1904">
        <w:t> on civilian areas, homes, and hospitals;</w:t>
      </w:r>
    </w:p>
    <w:p w14:paraId="15E32C63" w14:textId="77777777" w:rsidR="002D1904" w:rsidRPr="002D1904" w:rsidRDefault="002D1904" w:rsidP="002D1904">
      <w:pPr>
        <w:numPr>
          <w:ilvl w:val="0"/>
          <w:numId w:val="1"/>
        </w:numPr>
      </w:pPr>
      <w:r w:rsidRPr="002D1904">
        <w:t>The use of </w:t>
      </w:r>
      <w:r w:rsidRPr="002D1904">
        <w:rPr>
          <w:b/>
          <w:bCs/>
        </w:rPr>
        <w:t>torture and human shields;</w:t>
      </w:r>
    </w:p>
    <w:p w14:paraId="472A7FD2" w14:textId="77777777" w:rsidR="002D1904" w:rsidRPr="002D1904" w:rsidRDefault="002D1904" w:rsidP="002D1904">
      <w:pPr>
        <w:numPr>
          <w:ilvl w:val="0"/>
          <w:numId w:val="1"/>
        </w:numPr>
      </w:pPr>
      <w:r w:rsidRPr="002D1904">
        <w:t>Mass</w:t>
      </w:r>
      <w:r w:rsidRPr="002D1904">
        <w:rPr>
          <w:b/>
          <w:bCs/>
        </w:rPr>
        <w:t> arbitrary detention and forced displacement</w:t>
      </w:r>
      <w:r w:rsidRPr="002D1904">
        <w:t> of civilians;</w:t>
      </w:r>
    </w:p>
    <w:p w14:paraId="44767B6C" w14:textId="77777777" w:rsidR="002D1904" w:rsidRPr="002D1904" w:rsidRDefault="002D1904" w:rsidP="002D1904">
      <w:pPr>
        <w:numPr>
          <w:ilvl w:val="0"/>
          <w:numId w:val="1"/>
        </w:numPr>
      </w:pPr>
      <w:r w:rsidRPr="002D1904">
        <w:t>And the </w:t>
      </w:r>
      <w:r w:rsidRPr="002D1904">
        <w:rPr>
          <w:b/>
          <w:bCs/>
        </w:rPr>
        <w:t>deliberate infliction of conditions calculated to destroy the Palestinian population</w:t>
      </w:r>
      <w:r w:rsidRPr="002D1904">
        <w:t>, consistent with genocide under Article 6 of the Rome Statute and the Genocide Convention.</w:t>
      </w:r>
    </w:p>
    <w:p w14:paraId="1069B9CD" w14:textId="77777777" w:rsidR="002D1904" w:rsidRPr="002D1904" w:rsidRDefault="002D1904" w:rsidP="002D1904">
      <w:r w:rsidRPr="002D1904">
        <w:t> </w:t>
      </w:r>
    </w:p>
    <w:p w14:paraId="43099F9A" w14:textId="77777777" w:rsidR="002D1904" w:rsidRPr="002D1904" w:rsidRDefault="002D1904" w:rsidP="002D1904">
      <w:r w:rsidRPr="002D1904">
        <w:rPr>
          <w:b/>
          <w:bCs/>
        </w:rPr>
        <w:t>Givati Brigade Flag Waved</w:t>
      </w:r>
    </w:p>
    <w:p w14:paraId="633C9E46" w14:textId="77777777" w:rsidR="002D1904" w:rsidRPr="002D1904" w:rsidRDefault="002D1904" w:rsidP="002D1904">
      <w:r w:rsidRPr="002D1904">
        <w:t> </w:t>
      </w:r>
    </w:p>
    <w:p w14:paraId="2790E0A3" w14:textId="77777777" w:rsidR="002D1904" w:rsidRPr="002D1904" w:rsidRDefault="002D1904" w:rsidP="002D1904">
      <w:r w:rsidRPr="002D1904">
        <w:t>A group of young Israeli men were yesterday seen at Tomorrowland while waving the flag of the Israeli Givati Brigade—a unit extensively documented for its role in the systematic destruction of civilian infrastructure in Gaza and for carrying out </w:t>
      </w:r>
      <w:r w:rsidRPr="002D1904">
        <w:rPr>
          <w:b/>
          <w:bCs/>
        </w:rPr>
        <w:t>mass atrocities </w:t>
      </w:r>
      <w:r w:rsidRPr="002D1904">
        <w:t>against the Palestinian population.</w:t>
      </w:r>
    </w:p>
    <w:p w14:paraId="7C0694B1" w14:textId="77777777" w:rsidR="002D1904" w:rsidRPr="002D1904" w:rsidRDefault="002D1904" w:rsidP="002D1904">
      <w:r w:rsidRPr="002D1904">
        <w:t>The Givati flag, publicly displayed in the heart of Belgium, is not just a military symbol. It has become, for millions, a symbol of impunity, destruction, and ethnic cleansing. Its appearance in Boom raises urgent political questions:</w:t>
      </w:r>
    </w:p>
    <w:p w14:paraId="23835572" w14:textId="77777777" w:rsidR="002D1904" w:rsidRPr="002D1904" w:rsidRDefault="002D1904" w:rsidP="002D1904">
      <w:r w:rsidRPr="002D1904">
        <w:t>Why are those involved in grave international crimes able to walk freely, celebrate in public, and glorify their actions without consequence?</w:t>
      </w:r>
    </w:p>
    <w:p w14:paraId="0071B5BC" w14:textId="77777777" w:rsidR="002D1904" w:rsidRPr="002D1904" w:rsidRDefault="002D1904" w:rsidP="002D1904">
      <w:r w:rsidRPr="002D1904">
        <w:t>The situation is not isolated. Just days ago, in Dirkputstraat in Boom, </w:t>
      </w:r>
      <w:r w:rsidRPr="002D1904">
        <w:rPr>
          <w:b/>
          <w:bCs/>
        </w:rPr>
        <w:t>a Palestinian flag was forcibly torn down</w:t>
      </w:r>
      <w:r w:rsidRPr="002D1904">
        <w:t> from a private residence by a group of young Israeli men of military age, in an act the resident described as deeply intimidating. The symbolism is stark: while war crimes suspects display their military insignia freely, the symbols of their victims are attacked.</w:t>
      </w:r>
    </w:p>
    <w:p w14:paraId="25558D12" w14:textId="77777777" w:rsidR="002D1904" w:rsidRPr="002D1904" w:rsidRDefault="002D1904" w:rsidP="002D1904">
      <w:r w:rsidRPr="002D1904">
        <w:t>This convergence—of impunity, intimidation, and silence—demands a clear response from Belgian society and its legal institutions.</w:t>
      </w:r>
    </w:p>
    <w:p w14:paraId="5E119F9D" w14:textId="77777777" w:rsidR="002D1904" w:rsidRPr="002D1904" w:rsidRDefault="002D1904" w:rsidP="002D1904">
      <w:r w:rsidRPr="002D1904">
        <w:t> </w:t>
      </w:r>
    </w:p>
    <w:p w14:paraId="65253897" w14:textId="77777777" w:rsidR="002D1904" w:rsidRPr="002D1904" w:rsidRDefault="002D1904" w:rsidP="002D1904">
      <w:r w:rsidRPr="002D1904">
        <w:rPr>
          <w:b/>
          <w:bCs/>
        </w:rPr>
        <w:t>A Legal Obligation, Not a Political Option</w:t>
      </w:r>
    </w:p>
    <w:p w14:paraId="5FF8E640" w14:textId="77777777" w:rsidR="002D1904" w:rsidRPr="002D1904" w:rsidRDefault="002D1904" w:rsidP="002D1904">
      <w:r w:rsidRPr="002D1904">
        <w:t> </w:t>
      </w:r>
    </w:p>
    <w:p w14:paraId="6AA60694" w14:textId="77777777" w:rsidR="002D1904" w:rsidRPr="002D1904" w:rsidRDefault="002D1904" w:rsidP="002D1904">
      <w:r w:rsidRPr="002D1904">
        <w:t>Belgium is bound by international law to investigate and prosecute individuals suspected of genocide and war crimes when they are present on its territory. These obligations arise from:</w:t>
      </w:r>
    </w:p>
    <w:p w14:paraId="7E575A17" w14:textId="77777777" w:rsidR="002D1904" w:rsidRPr="002D1904" w:rsidRDefault="002D1904" w:rsidP="002D1904">
      <w:r w:rsidRPr="002D1904">
        <w:t>The Genocide Convention (1948),</w:t>
      </w:r>
    </w:p>
    <w:p w14:paraId="78282DFF" w14:textId="77777777" w:rsidR="002D1904" w:rsidRPr="002D1904" w:rsidRDefault="002D1904" w:rsidP="002D1904">
      <w:r w:rsidRPr="002D1904">
        <w:t>The Rome Statute of the International Criminal Court (ratified by Belgium in 2000),</w:t>
      </w:r>
    </w:p>
    <w:p w14:paraId="38798367" w14:textId="77777777" w:rsidR="002D1904" w:rsidRPr="002D1904" w:rsidRDefault="002D1904" w:rsidP="002D1904">
      <w:r w:rsidRPr="002D1904">
        <w:t>And the Belgian Penal Code, which incorporates universal jurisdiction over war crimes, crimes against humanity, and genocide.</w:t>
      </w:r>
    </w:p>
    <w:p w14:paraId="28B2D252" w14:textId="77777777" w:rsidR="002D1904" w:rsidRPr="002D1904" w:rsidRDefault="002D1904" w:rsidP="002D1904">
      <w:r w:rsidRPr="002D1904">
        <w:t>A State Party is legally required to prosecute or extradite genocide suspects the moment they are found on its soil—regardless of nationality or rank.</w:t>
      </w:r>
    </w:p>
    <w:p w14:paraId="6F3B6DB3" w14:textId="77777777" w:rsidR="002D1904" w:rsidRPr="002D1904" w:rsidRDefault="002D1904" w:rsidP="002D1904">
      <w:r w:rsidRPr="002D1904">
        <w:t>The evidence presented by the Hind Rajab Foundation is clear, credible, and legally sound. The individuals currently in Belgium are accused of acts that:</w:t>
      </w:r>
    </w:p>
    <w:p w14:paraId="55EC6B08" w14:textId="77777777" w:rsidR="002D1904" w:rsidRPr="002D1904" w:rsidRDefault="002D1904" w:rsidP="002D1904">
      <w:r w:rsidRPr="002D1904">
        <w:t>Destroyed entire neighborhoods in Gaza under the guise of “security”;</w:t>
      </w:r>
    </w:p>
    <w:p w14:paraId="69D2E73F" w14:textId="77777777" w:rsidR="002D1904" w:rsidRPr="002D1904" w:rsidRDefault="002D1904" w:rsidP="002D1904">
      <w:r w:rsidRPr="002D1904">
        <w:t>And deliberately targeted Gaza’s capacity to survive—its water systems, agriculture, housing, and medical infrastructure.</w:t>
      </w:r>
    </w:p>
    <w:p w14:paraId="5AFE57D1" w14:textId="77777777" w:rsidR="002D1904" w:rsidRPr="002D1904" w:rsidRDefault="002D1904" w:rsidP="002D1904">
      <w:r w:rsidRPr="002D1904">
        <w:t>"</w:t>
      </w:r>
      <w:r w:rsidRPr="002D1904">
        <w:rPr>
          <w:i/>
          <w:iCs/>
        </w:rPr>
        <w:t>These actions were not incidental. They were executed with intent—to destroy a people, to erase a future</w:t>
      </w:r>
      <w:r w:rsidRPr="002D1904">
        <w:t>" </w:t>
      </w:r>
      <w:r w:rsidRPr="002D1904">
        <w:rPr>
          <w:b/>
          <w:bCs/>
        </w:rPr>
        <w:t>Said HRF's Chairman Dyab Abou Jahjah</w:t>
      </w:r>
      <w:r w:rsidRPr="002D1904">
        <w:t>. "</w:t>
      </w:r>
      <w:r w:rsidRPr="002D1904">
        <w:rPr>
          <w:i/>
          <w:iCs/>
        </w:rPr>
        <w:t>If Belgium allows these individuals to leave unchallenged, it will be complicit in granting impunity to the perpetrators of genocide</w:t>
      </w:r>
      <w:r w:rsidRPr="002D1904">
        <w:t>" he added.</w:t>
      </w:r>
    </w:p>
    <w:p w14:paraId="6A7BD766" w14:textId="77777777" w:rsidR="002D1904" w:rsidRPr="002D1904" w:rsidRDefault="002D1904" w:rsidP="002D1904">
      <w:r w:rsidRPr="002D1904">
        <w:t> </w:t>
      </w:r>
    </w:p>
    <w:p w14:paraId="2C03422B" w14:textId="77777777" w:rsidR="002D1904" w:rsidRPr="002D1904" w:rsidRDefault="002D1904" w:rsidP="002D1904">
      <w:r w:rsidRPr="002D1904">
        <w:rPr>
          <w:b/>
          <w:bCs/>
        </w:rPr>
        <w:t>Belgium Must Act Now</w:t>
      </w:r>
    </w:p>
    <w:p w14:paraId="140E247F" w14:textId="77777777" w:rsidR="002D1904" w:rsidRPr="002D1904" w:rsidRDefault="002D1904" w:rsidP="002D1904">
      <w:r w:rsidRPr="002D1904">
        <w:t> </w:t>
      </w:r>
    </w:p>
    <w:p w14:paraId="7D9ACA70" w14:textId="77777777" w:rsidR="002D1904" w:rsidRPr="002D1904" w:rsidRDefault="002D1904" w:rsidP="002D1904">
      <w:r w:rsidRPr="002D1904">
        <w:t>Tomorrowland, a global stage of culture and celebration, must not become an unwitting sanctuary for war criminals.</w:t>
      </w:r>
    </w:p>
    <w:p w14:paraId="365534A2" w14:textId="77777777" w:rsidR="002D1904" w:rsidRPr="002D1904" w:rsidRDefault="002D1904" w:rsidP="002D1904">
      <w:r w:rsidRPr="002D1904">
        <w:t>Belgium has long prided itself on supporting international justice. That legacy is on the line.</w:t>
      </w:r>
    </w:p>
    <w:p w14:paraId="7DD0EDC2" w14:textId="77777777" w:rsidR="002D1904" w:rsidRPr="002D1904" w:rsidRDefault="002D1904" w:rsidP="002D1904">
      <w:r w:rsidRPr="002D1904">
        <w:rPr>
          <w:b/>
          <w:bCs/>
        </w:rPr>
        <w:t>We therefore urge:</w:t>
      </w:r>
    </w:p>
    <w:p w14:paraId="533E338C" w14:textId="77777777" w:rsidR="002D1904" w:rsidRPr="002D1904" w:rsidRDefault="002D1904" w:rsidP="002D1904">
      <w:pPr>
        <w:numPr>
          <w:ilvl w:val="0"/>
          <w:numId w:val="2"/>
        </w:numPr>
      </w:pPr>
      <w:r w:rsidRPr="002D1904">
        <w:t>The </w:t>
      </w:r>
      <w:r w:rsidRPr="002D1904">
        <w:rPr>
          <w:b/>
          <w:bCs/>
        </w:rPr>
        <w:t>immediate arrest </w:t>
      </w:r>
      <w:r w:rsidRPr="002D1904">
        <w:t>of the individuals named in the complaints;</w:t>
      </w:r>
    </w:p>
    <w:p w14:paraId="144C564E" w14:textId="77777777" w:rsidR="002D1904" w:rsidRPr="002D1904" w:rsidRDefault="002D1904" w:rsidP="002D1904">
      <w:pPr>
        <w:numPr>
          <w:ilvl w:val="0"/>
          <w:numId w:val="2"/>
        </w:numPr>
      </w:pPr>
      <w:r w:rsidRPr="002D1904">
        <w:t>The opening of </w:t>
      </w:r>
      <w:r w:rsidRPr="002D1904">
        <w:rPr>
          <w:b/>
          <w:bCs/>
        </w:rPr>
        <w:t>formal investigations</w:t>
      </w:r>
      <w:r w:rsidRPr="002D1904">
        <w:t> and prosecutions;</w:t>
      </w:r>
    </w:p>
    <w:p w14:paraId="4F97BD03" w14:textId="77777777" w:rsidR="002D1904" w:rsidRPr="002D1904" w:rsidRDefault="002D1904" w:rsidP="002D1904">
      <w:pPr>
        <w:numPr>
          <w:ilvl w:val="0"/>
          <w:numId w:val="2"/>
        </w:numPr>
      </w:pPr>
      <w:r w:rsidRPr="002D1904">
        <w:t>And measures to prevent any departure from Belgian territory, including the </w:t>
      </w:r>
      <w:r w:rsidRPr="002D1904">
        <w:rPr>
          <w:b/>
          <w:bCs/>
        </w:rPr>
        <w:t>seizure </w:t>
      </w:r>
      <w:r w:rsidRPr="002D1904">
        <w:t>of travel documents and devices.</w:t>
      </w:r>
    </w:p>
    <w:p w14:paraId="0B3AEB4B" w14:textId="77777777" w:rsidR="002D1904" w:rsidRPr="002D1904" w:rsidRDefault="002D1904" w:rsidP="002D1904">
      <w:r w:rsidRPr="002D1904">
        <w:rPr>
          <w:b/>
          <w:bCs/>
        </w:rPr>
        <w:t>There is still time to act. But that time is quickly running out.</w:t>
      </w:r>
    </w:p>
    <w:p w14:paraId="6E614F7F" w14:textId="77777777" w:rsidR="002D1904" w:rsidRPr="002D1904" w:rsidRDefault="002D1904" w:rsidP="002D1904">
      <w:r w:rsidRPr="002D1904">
        <w:rPr>
          <w:b/>
          <w:bCs/>
        </w:rPr>
        <w:t>1598.</w:t>
      </w:r>
    </w:p>
    <w:p w14:paraId="26339E45" w14:textId="77777777" w:rsidR="002D1904" w:rsidRPr="002D1904" w:rsidRDefault="002D1904" w:rsidP="002D1904">
      <w:r w:rsidRPr="002D1904">
        <w:rPr>
          <w:i/>
          <w:iCs/>
        </w:rPr>
        <w:t>19 juli 2025</w:t>
      </w:r>
    </w:p>
    <w:p w14:paraId="254B7C88" w14:textId="77777777" w:rsidR="002D1904" w:rsidRPr="002D1904" w:rsidRDefault="002D1904" w:rsidP="002D1904">
      <w:pPr>
        <w:rPr>
          <w:b/>
          <w:bCs/>
        </w:rPr>
      </w:pPr>
      <w:r w:rsidRPr="002D1904">
        <w:rPr>
          <w:b/>
          <w:bCs/>
        </w:rPr>
        <w:t>Today's headlines</w:t>
      </w:r>
    </w:p>
    <w:p w14:paraId="5BF54179" w14:textId="77777777" w:rsidR="002D1904" w:rsidRPr="002D1904" w:rsidRDefault="002D1904" w:rsidP="002D1904">
      <w:pPr>
        <w:rPr>
          <w:b/>
          <w:bCs/>
        </w:rPr>
      </w:pPr>
      <w:r w:rsidRPr="002D1904">
        <w:rPr>
          <w:b/>
          <w:bCs/>
        </w:rPr>
        <w:t>Israeli settler violence leaves Ramallah-area villages reeling after five Palestinians killed in two weeks</w:t>
      </w:r>
    </w:p>
    <w:p w14:paraId="6ADDB784" w14:textId="77777777" w:rsidR="002D1904" w:rsidRPr="002D1904" w:rsidRDefault="002D1904" w:rsidP="002D1904">
      <w:r w:rsidRPr="002D1904">
        <w:t>Qassam Muaddi</w:t>
      </w:r>
    </w:p>
    <w:p w14:paraId="56D626C2" w14:textId="77777777" w:rsidR="002D1904" w:rsidRPr="002D1904" w:rsidRDefault="002D1904" w:rsidP="002D1904">
      <w:r w:rsidRPr="002D1904">
        <w:t>Israeli settlers have been targeting villages on the eastern slopes of Ramallah for months, with the latest attacks turning deadly. Villagers say it's all part of Israel's plans to drive Palestinians out of the area and pave the way for annexation.</w:t>
      </w:r>
    </w:p>
    <w:p w14:paraId="7099B837" w14:textId="77777777" w:rsidR="002D1904" w:rsidRPr="002D1904" w:rsidRDefault="002D1904" w:rsidP="002D1904">
      <w:pPr>
        <w:rPr>
          <w:b/>
          <w:bCs/>
        </w:rPr>
      </w:pPr>
      <w:r w:rsidRPr="002D1904">
        <w:rPr>
          <w:b/>
          <w:bCs/>
        </w:rPr>
        <w:t>How Israel’s energy diplomacy is fueling the Gaza genocide</w:t>
      </w:r>
    </w:p>
    <w:p w14:paraId="543D0AB8" w14:textId="77777777" w:rsidR="002D1904" w:rsidRPr="002D1904" w:rsidRDefault="002D1904" w:rsidP="002D1904">
      <w:r w:rsidRPr="002D1904">
        <w:t>Energy Embargo for Palestine</w:t>
      </w:r>
    </w:p>
    <w:p w14:paraId="44D10EAF" w14:textId="77777777" w:rsidR="002D1904" w:rsidRPr="002D1904" w:rsidRDefault="002D1904" w:rsidP="002D1904">
      <w:r w:rsidRPr="002D1904">
        <w:t>Energy exports play a central role in Israel's campaign to normalize relations with its neighbors and avoid accountability for its ongoing genocide of Palestinians. An energy embargo on Israel should go hand-in-hand with calls for an arms embargo.</w:t>
      </w:r>
    </w:p>
    <w:p w14:paraId="232D2140" w14:textId="77777777" w:rsidR="002D1904" w:rsidRPr="002D1904" w:rsidRDefault="002D1904" w:rsidP="002D1904">
      <w:pPr>
        <w:rPr>
          <w:b/>
          <w:bCs/>
        </w:rPr>
      </w:pPr>
      <w:r w:rsidRPr="002D1904">
        <w:rPr>
          <w:b/>
          <w:bCs/>
        </w:rPr>
        <w:t>Film Review: James Gunn’s Superman cements Israel’s villain status in the American imagination</w:t>
      </w:r>
    </w:p>
    <w:p w14:paraId="15614747" w14:textId="77777777" w:rsidR="002D1904" w:rsidRPr="002D1904" w:rsidRDefault="002D1904" w:rsidP="002D1904">
      <w:r w:rsidRPr="002D1904">
        <w:t>Mitchell Plitnick</w:t>
      </w:r>
    </w:p>
    <w:p w14:paraId="4FF83D04" w14:textId="77777777" w:rsidR="002D1904" w:rsidRPr="002D1904" w:rsidRDefault="002D1904" w:rsidP="002D1904">
      <w:r w:rsidRPr="002D1904">
        <w:t>James Gunn’s new Superman movie, which draws an analogy between Israel and the villainous country of Boravia, demonstrates how Israel's idealized image in American culture has been shattered by the widespread acknowledgment of Palestinian oppression.</w:t>
      </w:r>
    </w:p>
    <w:p w14:paraId="0149B493" w14:textId="77777777" w:rsidR="002D1904" w:rsidRPr="002D1904" w:rsidRDefault="002D1904" w:rsidP="002D1904">
      <w:pPr>
        <w:rPr>
          <w:b/>
          <w:bCs/>
        </w:rPr>
      </w:pPr>
      <w:r w:rsidRPr="002D1904">
        <w:rPr>
          <w:b/>
          <w:bCs/>
        </w:rPr>
        <w:t>Against ‘Jewish Safety’</w:t>
      </w:r>
    </w:p>
    <w:p w14:paraId="03A11105" w14:textId="77777777" w:rsidR="002D1904" w:rsidRPr="002D1904" w:rsidRDefault="002D1904" w:rsidP="002D1904">
      <w:r w:rsidRPr="002D1904">
        <w:t>Alana Lentin</w:t>
      </w:r>
    </w:p>
    <w:p w14:paraId="5516A756" w14:textId="77777777" w:rsidR="002D1904" w:rsidRPr="002D1904" w:rsidRDefault="002D1904" w:rsidP="002D1904">
      <w:r w:rsidRPr="002D1904">
        <w:t>Claims that "antisemitism" is being weaponized to support Israel miss that its function has always been to bolster European supremacy. Today, the chimera of “Jewish safety” is used to justify Western dominance through Israel’s genocide in Palestine.</w:t>
      </w:r>
    </w:p>
    <w:p w14:paraId="611E6E42" w14:textId="77777777" w:rsidR="002D1904" w:rsidRPr="002D1904" w:rsidRDefault="002D1904" w:rsidP="002D1904">
      <w:pPr>
        <w:rPr>
          <w:b/>
          <w:bCs/>
        </w:rPr>
      </w:pPr>
      <w:r w:rsidRPr="002D1904">
        <w:rPr>
          <w:b/>
          <w:bCs/>
        </w:rPr>
        <w:t>As Zohran Mamdani ascends New York politics, liberal Zionists are helping pave the way</w:t>
      </w:r>
    </w:p>
    <w:p w14:paraId="6778B6A9" w14:textId="77777777" w:rsidR="002D1904" w:rsidRPr="002D1904" w:rsidRDefault="002D1904" w:rsidP="002D1904">
      <w:r w:rsidRPr="002D1904">
        <w:t>Philip Weiss</w:t>
      </w:r>
    </w:p>
    <w:p w14:paraId="1D0465B0" w14:textId="77777777" w:rsidR="002D1904" w:rsidRPr="002D1904" w:rsidRDefault="002D1904" w:rsidP="002D1904">
      <w:r w:rsidRPr="002D1904">
        <w:t>Zohran Mamdani will need the Jewish establishment to become New York mayor, and liberal Zionists are paving the way. Although this means there will be Zionists in City Hall, they will be playing by new rules set by ascendant pro-Palestine Democrats.</w:t>
      </w:r>
    </w:p>
    <w:p w14:paraId="4CBDC0D1" w14:textId="77777777" w:rsidR="002D1904" w:rsidRPr="002D1904" w:rsidRDefault="002D1904" w:rsidP="002D1904">
      <w:r w:rsidRPr="002D1904">
        <w:rPr>
          <w:b/>
          <w:bCs/>
        </w:rPr>
        <w:t>1597.</w:t>
      </w:r>
    </w:p>
    <w:p w14:paraId="269AEE64" w14:textId="77777777" w:rsidR="002D1904" w:rsidRPr="002D1904" w:rsidRDefault="002D1904" w:rsidP="002D1904">
      <w:r w:rsidRPr="002D1904">
        <w:rPr>
          <w:i/>
          <w:iCs/>
        </w:rPr>
        <w:t>19 juli 2025</w:t>
      </w:r>
    </w:p>
    <w:p w14:paraId="20B82B5A" w14:textId="77777777" w:rsidR="002D1904" w:rsidRPr="002D1904" w:rsidRDefault="002D1904" w:rsidP="002D1904">
      <w:pPr>
        <w:rPr>
          <w:b/>
          <w:bCs/>
        </w:rPr>
      </w:pPr>
      <w:r w:rsidRPr="002D1904">
        <w:rPr>
          <w:b/>
          <w:bCs/>
        </w:rPr>
        <w:t>This article is not antisemitic. The people saying it is are cowards.</w:t>
      </w:r>
    </w:p>
    <w:p w14:paraId="5463D7F0" w14:textId="77777777" w:rsidR="002D1904" w:rsidRPr="002D1904" w:rsidRDefault="002D1904" w:rsidP="002D1904">
      <w:r w:rsidRPr="002D1904">
        <w:t>This week, the U.S. House of Representatives held its ninth hearing on antisemitism on college campuses. Like the others before it, the hearing was political theater. Politicians were performing their faux concern for the safety of Jews while eagerly throwing basic free speech rights into the trash. Terrified university leaders were ready to say whatever it takes to avoid being targeted for career execution next.</w:t>
      </w:r>
    </w:p>
    <w:p w14:paraId="155FED87" w14:textId="77777777" w:rsidR="002D1904" w:rsidRPr="002D1904" w:rsidRDefault="002D1904" w:rsidP="002D1904">
      <w:r w:rsidRPr="002D1904">
        <w:t>One focus this time was a tweet by historian Ussama Makdisi. It linked to a </w:t>
      </w:r>
      <w:r w:rsidRPr="002D1904">
        <w:rPr>
          <w:i/>
          <w:iCs/>
        </w:rPr>
        <w:t>Mondoweiss</w:t>
      </w:r>
      <w:r w:rsidRPr="002D1904">
        <w:t> article titled "I could have been one of those who broke through the siege on October 7." Republican members of Congress called the tweet antisemitic.</w:t>
      </w:r>
    </w:p>
    <w:p w14:paraId="1C2817A1" w14:textId="77777777" w:rsidR="002D1904" w:rsidRPr="002D1904" w:rsidRDefault="002D1904" w:rsidP="002D1904">
      <w:r w:rsidRPr="002D1904">
        <w:t>Rich Lyons, the Chancellor of UC Berkeley, where Makdisi teaches, and where the Free Speech Movement launched in 1964, gave them what they wanted. When asked about the tweet, and by extension, the article, he said, "I believe it was a celebration of the terrorist attack on October 7."</w:t>
      </w:r>
    </w:p>
    <w:p w14:paraId="491F4F2F" w14:textId="77777777" w:rsidR="002D1904" w:rsidRPr="002D1904" w:rsidRDefault="002D1904" w:rsidP="002D1904">
      <w:r w:rsidRPr="002D1904">
        <w:t>It was not. And I doubt Lyons or anyone on the panel even read it.</w:t>
      </w:r>
    </w:p>
    <w:p w14:paraId="512D93CB" w14:textId="77777777" w:rsidR="002D1904" w:rsidRPr="002D1904" w:rsidRDefault="002D1904" w:rsidP="002D1904">
      <w:r w:rsidRPr="002D1904">
        <w:t>The article was written by Salman Abu Sitta, one of the most respected historians of the Nakba, the mass expulsion and ethnic cleansing of Palestinians in 1948. Abu Sitta was ten or eleven years old when Zionist militias destroyed his village and forced his family into Gaza to live as refugees. His life’s work has focused on preserving the history that Israel desperately wants to erase. His article does not praise violence. It is about loss. It asks readers to imagine what it means to grow up in a cage, stripped of dignity and denied a future.</w:t>
      </w:r>
    </w:p>
    <w:p w14:paraId="5C8BA4CB" w14:textId="77777777" w:rsidR="002D1904" w:rsidRPr="002D1904" w:rsidRDefault="002D1904" w:rsidP="002D1904">
      <w:r w:rsidRPr="002D1904">
        <w:t>That is not antisemitism. That is the history of the Zionist colonial project. That is truth.</w:t>
      </w:r>
    </w:p>
    <w:p w14:paraId="743DD59C" w14:textId="77777777" w:rsidR="002D1904" w:rsidRPr="002D1904" w:rsidRDefault="002D1904" w:rsidP="002D1904">
      <w:r w:rsidRPr="002D1904">
        <w:t>We are proud to have published Salman Abu Sitta’s writing over many years. His voice and life’s work challenge the foundational lies that Israel and its supporters use to justify their oppression of Palestinians. And that is why we are being targeted.</w:t>
      </w:r>
    </w:p>
    <w:p w14:paraId="0338C806" w14:textId="77777777" w:rsidR="002D1904" w:rsidRPr="002D1904" w:rsidRDefault="002D1904" w:rsidP="002D1904">
      <w:r w:rsidRPr="002D1904">
        <w:t>Also, this week, Hillel International claims there has been a rise in antisemitic "incidents" on college campuses, while the number of antisemitic assaults or vandalism dropped. An example of these "incidents?" Another article we published.</w:t>
      </w:r>
    </w:p>
    <w:p w14:paraId="345E3585" w14:textId="77777777" w:rsidR="002D1904" w:rsidRPr="002D1904" w:rsidRDefault="002D1904" w:rsidP="002D1904">
      <w:r w:rsidRPr="002D1904">
        <w:t>Last November, we ran a lengthy piece by Beshara Kehdi arguing that UC Davis should end its veterinary medicine exchange program with Hebrew University because of its ties to the Israeli military. He called on other professionals to support the academic boycott. According to Hillel, this opinion piece is itself an antisemitic act.</w:t>
      </w:r>
    </w:p>
    <w:p w14:paraId="1D37F0A9" w14:textId="77777777" w:rsidR="002D1904" w:rsidRPr="002D1904" w:rsidRDefault="002D1904" w:rsidP="002D1904">
      <w:r w:rsidRPr="002D1904">
        <w:t>Let’s be honest about what is happening.</w:t>
      </w:r>
    </w:p>
    <w:p w14:paraId="06183680" w14:textId="77777777" w:rsidR="002D1904" w:rsidRPr="002D1904" w:rsidRDefault="002D1904" w:rsidP="002D1904">
      <w:r w:rsidRPr="002D1904">
        <w:t>These attacks are not about keeping Jewish students safe. They are about protecting Israel from accountability. They are about labeling any support for Palestinian freedom as dangerous. And they are about silencing anyone, especially Palestinians, who refuse to stay quiet.</w:t>
      </w:r>
    </w:p>
    <w:p w14:paraId="69EF7B54" w14:textId="77777777" w:rsidR="002D1904" w:rsidRPr="002D1904" w:rsidRDefault="002D1904" w:rsidP="002D1904">
      <w:r w:rsidRPr="002D1904">
        <w:t>If we’re honest, the strategy </w:t>
      </w:r>
      <w:r w:rsidRPr="002D1904">
        <w:rPr>
          <w:i/>
          <w:iCs/>
        </w:rPr>
        <w:t>is</w:t>
      </w:r>
      <w:r w:rsidRPr="002D1904">
        <w:t> working. Professors are being fired. Students are being suspended and deported. News outlets are being pressured to stay silent. And organizations like </w:t>
      </w:r>
      <w:r w:rsidRPr="002D1904">
        <w:rPr>
          <w:i/>
          <w:iCs/>
        </w:rPr>
        <w:t>Mondoweiss</w:t>
      </w:r>
      <w:r w:rsidRPr="002D1904">
        <w:t>, which continue to publish the truth, are being smeared as threats.</w:t>
      </w:r>
    </w:p>
    <w:p w14:paraId="235B3383" w14:textId="77777777" w:rsidR="002D1904" w:rsidRPr="002D1904" w:rsidRDefault="002D1904" w:rsidP="002D1904">
      <w:r w:rsidRPr="002D1904">
        <w:t>What we are seeing is a coordinated campaign to control what can be said and who can speak. This is not just about Palestine. It is about the future of free speech, academic freedom, and independent journalism in this country and around the world.</w:t>
      </w:r>
    </w:p>
    <w:p w14:paraId="7CD3F4F0" w14:textId="77777777" w:rsidR="002D1904" w:rsidRPr="002D1904" w:rsidRDefault="002D1904" w:rsidP="002D1904">
      <w:r w:rsidRPr="002D1904">
        <w:t>I know we just wrapped up a fundraising campaign, but if you believe our work matters, we need your support now more than ever. The attacks will keep coming. And we are determined to keep publishing, no matter what.</w:t>
      </w:r>
    </w:p>
    <w:p w14:paraId="6A689EE9" w14:textId="77777777" w:rsidR="002D1904" w:rsidRPr="002D1904" w:rsidRDefault="002D1904" w:rsidP="002D1904">
      <w:r w:rsidRPr="002D1904">
        <w:t>Read these articles. Share them. Speak out. And if you can, make a donation today.</w:t>
      </w:r>
    </w:p>
    <w:p w14:paraId="4AA53712" w14:textId="77777777" w:rsidR="002D1904" w:rsidRPr="002D1904" w:rsidRDefault="002D1904" w:rsidP="002D1904">
      <w:pPr>
        <w:rPr>
          <w:b/>
          <w:bCs/>
        </w:rPr>
      </w:pPr>
      <w:r w:rsidRPr="002D1904">
        <w:rPr>
          <w:b/>
          <w:bCs/>
        </w:rPr>
        <w:t>David Reed, Publisher</w:t>
      </w:r>
    </w:p>
    <w:p w14:paraId="3F3E92FE" w14:textId="77777777" w:rsidR="002D1904" w:rsidRPr="002D1904" w:rsidRDefault="002D1904" w:rsidP="002D1904">
      <w:r w:rsidRPr="002D1904">
        <w:t> </w:t>
      </w:r>
    </w:p>
    <w:p w14:paraId="5E99F1DD" w14:textId="77777777" w:rsidR="002D1904" w:rsidRPr="002D1904" w:rsidRDefault="002D1904" w:rsidP="002D1904">
      <w:pPr>
        <w:rPr>
          <w:b/>
          <w:bCs/>
        </w:rPr>
      </w:pPr>
      <w:r w:rsidRPr="002D1904">
        <w:rPr>
          <w:b/>
          <w:bCs/>
        </w:rPr>
        <w:t>Must Read: In a historic gathering, 12 countries announce Israel sanctions and renewed legal action to end Gaza genocide</w:t>
      </w:r>
    </w:p>
    <w:p w14:paraId="52E09216" w14:textId="77777777" w:rsidR="002D1904" w:rsidRPr="002D1904" w:rsidRDefault="002D1904" w:rsidP="002D1904">
      <w:r w:rsidRPr="002D1904">
        <w:rPr>
          <w:b/>
          <w:bCs/>
        </w:rPr>
        <w:t>María F. Fitzgerald:</w:t>
      </w:r>
      <w:r w:rsidRPr="002D1904">
        <w:t> Meeting in Bogotá, Colombia, representatives of Bolivia, Cuba, Indonesia, Iraq, Libya, Malaysia, Namibia, Nicaragua, Oman, and South Africa announced sanctions against Israel to cut the flow of weapons facilitating genocide and war crimes in Gaza.</w:t>
      </w:r>
    </w:p>
    <w:p w14:paraId="0C5137ED" w14:textId="77777777" w:rsidR="002D1904" w:rsidRPr="002D1904" w:rsidRDefault="002D1904" w:rsidP="002D1904">
      <w:r w:rsidRPr="002D1904">
        <w:t>Representatives of over 30 states from Africa, Asia, Europe, as well as North America and South America met at the Emergency Conference of The Hague Group in Bogota, Colombia on July 15 and 15, 2025. (Photo: Progressive International)</w:t>
      </w:r>
    </w:p>
    <w:p w14:paraId="22DB4216" w14:textId="77777777" w:rsidR="002D1904" w:rsidRPr="002D1904" w:rsidRDefault="002D1904" w:rsidP="002D1904">
      <w:pPr>
        <w:rPr>
          <w:b/>
          <w:bCs/>
        </w:rPr>
      </w:pPr>
      <w:r w:rsidRPr="002D1904">
        <w:rPr>
          <w:b/>
          <w:bCs/>
        </w:rPr>
        <w:t>Catch-up</w:t>
      </w:r>
    </w:p>
    <w:p w14:paraId="5083084E" w14:textId="77777777" w:rsidR="002D1904" w:rsidRPr="002D1904" w:rsidRDefault="002D1904" w:rsidP="002D1904">
      <w:r w:rsidRPr="002D1904">
        <w:t> </w:t>
      </w:r>
      <w:r w:rsidRPr="002D1904">
        <w:rPr>
          <w:b/>
          <w:bCs/>
        </w:rPr>
        <w:t>Qassam Muaddi:</w:t>
      </w:r>
      <w:r w:rsidRPr="002D1904">
        <w:t> Israeli warplanes killed one and wounded at least 20 in a series of airstrikes on Damascus, Syria, on Wednesday. Israel claimed the attack was to ‘protect’ the minority Druze community in Syria. But there’s more to the story.</w:t>
      </w:r>
    </w:p>
    <w:p w14:paraId="4DE268A9" w14:textId="77777777" w:rsidR="002D1904" w:rsidRPr="002D1904" w:rsidRDefault="002D1904" w:rsidP="002D1904">
      <w:r w:rsidRPr="002D1904">
        <w:t> </w:t>
      </w:r>
      <w:r w:rsidRPr="002D1904">
        <w:rPr>
          <w:b/>
          <w:bCs/>
        </w:rPr>
        <w:t>Tareq Hajjaj:</w:t>
      </w:r>
      <w:r w:rsidRPr="002D1904">
        <w:t> Israel shelled Gaza’s only Catholic church on Thursday, killing three and wounding several others. Israeli Prime Minister Benjamin Netanyahu later said it was a “mistake.”</w:t>
      </w:r>
    </w:p>
    <w:p w14:paraId="01D5EA73" w14:textId="77777777" w:rsidR="002D1904" w:rsidRPr="002D1904" w:rsidRDefault="002D1904" w:rsidP="002D1904">
      <w:r w:rsidRPr="002D1904">
        <w:rPr>
          <w:b/>
          <w:bCs/>
        </w:rPr>
        <w:t>Michael Arria:</w:t>
      </w:r>
      <w:r w:rsidRPr="002D1904">
        <w:t> The Trump administration is calling on Israel to investigate the killing of Sayfollah Musallet, but Israel rarely holds soldiers or settlers accountable for violence against Palestinians.</w:t>
      </w:r>
    </w:p>
    <w:p w14:paraId="068FE318" w14:textId="77777777" w:rsidR="002D1904" w:rsidRPr="002D1904" w:rsidRDefault="002D1904" w:rsidP="002D1904">
      <w:r w:rsidRPr="002D1904">
        <w:t> </w:t>
      </w:r>
      <w:r w:rsidRPr="002D1904">
        <w:rPr>
          <w:b/>
          <w:bCs/>
        </w:rPr>
        <w:t>Tareq Hajjaj:</w:t>
      </w:r>
      <w:r w:rsidRPr="002D1904">
        <w:t> “This was not aid distribution,” said Ahmed Abu Amra, who witnessed gas bombs being fired at aid seekers at a Gaza Humanitarian Foundation site. “It was a real massacre committed against the hungry who came hoping to get some food.”</w:t>
      </w:r>
    </w:p>
    <w:p w14:paraId="5907D4BB" w14:textId="77777777" w:rsidR="002D1904" w:rsidRPr="002D1904" w:rsidRDefault="002D1904" w:rsidP="002D1904">
      <w:r w:rsidRPr="002D1904">
        <w:t> </w:t>
      </w:r>
      <w:r w:rsidRPr="002D1904">
        <w:rPr>
          <w:b/>
          <w:bCs/>
        </w:rPr>
        <w:t>Michael Arria:</w:t>
      </w:r>
      <w:r w:rsidRPr="002D1904">
        <w:t> Muhanad J. M. Alshrouf, a 22-year-old Palestinian man, was detained by immigration authorities at Houston’s Bush Intercontinental Airport for nine days. Attorneys say his detention is just one part of the Trump administration’s broader crackdown.</w:t>
      </w:r>
    </w:p>
    <w:p w14:paraId="1C78DF92" w14:textId="77777777" w:rsidR="002D1904" w:rsidRPr="002D1904" w:rsidRDefault="002D1904" w:rsidP="002D1904">
      <w:r w:rsidRPr="002D1904">
        <w:t> </w:t>
      </w:r>
      <w:r w:rsidRPr="002D1904">
        <w:rPr>
          <w:b/>
          <w:bCs/>
        </w:rPr>
        <w:t>Qassam Muaddi:</w:t>
      </w:r>
      <w:r w:rsidRPr="002D1904">
        <w:t> The villagers of Taybeh have lived in harmony with the nearby Bedouins for generations. Israeli colonization and the shrinking land available to these communities are now straining social relations, as Israeli settler violence threatens both.</w:t>
      </w:r>
    </w:p>
    <w:p w14:paraId="64259FD4" w14:textId="77777777" w:rsidR="002D1904" w:rsidRPr="002D1904" w:rsidRDefault="002D1904" w:rsidP="002D1904">
      <w:r w:rsidRPr="002D1904">
        <w:t> </w:t>
      </w:r>
      <w:r w:rsidRPr="002D1904">
        <w:rPr>
          <w:b/>
          <w:bCs/>
        </w:rPr>
        <w:t>Tareq Hajjaj:</w:t>
      </w:r>
      <w:r w:rsidRPr="002D1904">
        <w:t> On Sunday, Israel bombed a water distribution point in the central Gaza Strip, as dozens of civilians, mostly women and children, waited in line for water. Twelve people were killed, eight of them children. It was not the first time.</w:t>
      </w:r>
    </w:p>
    <w:p w14:paraId="12718646" w14:textId="77777777" w:rsidR="002D1904" w:rsidRPr="002D1904" w:rsidRDefault="002D1904" w:rsidP="002D1904">
      <w:r w:rsidRPr="002D1904">
        <w:t> </w:t>
      </w:r>
      <w:r w:rsidRPr="002D1904">
        <w:rPr>
          <w:b/>
          <w:bCs/>
        </w:rPr>
        <w:t>Tara Goodarzi:</w:t>
      </w:r>
      <w:r w:rsidRPr="002D1904">
        <w:t> A growing movement is calling on Illinois to divest $100 million in Israel Bonds, and has filed an ethics complaint against Treasurer Michael Frerichs, alleging abuse of authority, corruption, improper use of state time, and misuse of public assets.</w:t>
      </w:r>
    </w:p>
    <w:p w14:paraId="2838E161" w14:textId="77777777" w:rsidR="002D1904" w:rsidRPr="002D1904" w:rsidRDefault="002D1904" w:rsidP="002D1904">
      <w:r w:rsidRPr="002D1904">
        <w:t> </w:t>
      </w:r>
      <w:r w:rsidRPr="002D1904">
        <w:rPr>
          <w:b/>
          <w:bCs/>
        </w:rPr>
        <w:t>Muhammad Ali Khalidi:</w:t>
      </w:r>
      <w:r w:rsidRPr="002D1904">
        <w:t> The Trump administration is attacking academia because it threatens existing power structures and dominant elites. This is seen most clearly when it comes to Palestine.</w:t>
      </w:r>
    </w:p>
    <w:p w14:paraId="292B17B0" w14:textId="77777777" w:rsidR="002D1904" w:rsidRPr="002D1904" w:rsidRDefault="002D1904" w:rsidP="002D1904">
      <w:r w:rsidRPr="002D1904">
        <w:t> </w:t>
      </w:r>
      <w:r w:rsidRPr="002D1904">
        <w:rPr>
          <w:b/>
          <w:bCs/>
        </w:rPr>
        <w:t>Muhannad Ayyash:</w:t>
      </w:r>
      <w:r w:rsidRPr="002D1904">
        <w:t> Haidar Eid’s “Banging on the Walls of the Tank” reveals a disturbing but irrefutable reality: the world has abandoned the Palestinian people to be annihilated as a people in the most calculated and brutal fashion possible.</w:t>
      </w:r>
    </w:p>
    <w:p w14:paraId="75387F6B" w14:textId="77777777" w:rsidR="002D1904" w:rsidRPr="002D1904" w:rsidRDefault="002D1904" w:rsidP="002D1904">
      <w:r w:rsidRPr="002D1904">
        <w:t> </w:t>
      </w:r>
      <w:r w:rsidRPr="002D1904">
        <w:rPr>
          <w:b/>
          <w:bCs/>
        </w:rPr>
        <w:t>Tareq Hajjaj:</w:t>
      </w:r>
      <w:r w:rsidRPr="002D1904">
        <w:t> Israeli forces carried out another massacre at an aid center in southern Gaza run by the Gaza Humanitarian Foundation. Witnesses described Israeli tanks shooting toward the crowds with machine guns and soldiers sniping aid-seekers in the head.</w:t>
      </w:r>
    </w:p>
    <w:p w14:paraId="137D2CD3" w14:textId="77777777" w:rsidR="002D1904" w:rsidRPr="002D1904" w:rsidRDefault="002D1904" w:rsidP="002D1904">
      <w:r w:rsidRPr="002D1904">
        <w:rPr>
          <w:b/>
          <w:bCs/>
        </w:rPr>
        <w:t>1596.</w:t>
      </w:r>
    </w:p>
    <w:p w14:paraId="442D655B" w14:textId="77777777" w:rsidR="002D1904" w:rsidRPr="002D1904" w:rsidRDefault="002D1904" w:rsidP="002D1904">
      <w:r w:rsidRPr="002D1904">
        <w:rPr>
          <w:i/>
          <w:iCs/>
        </w:rPr>
        <w:t>18 juli 2025</w:t>
      </w:r>
    </w:p>
    <w:p w14:paraId="1C963192" w14:textId="77777777" w:rsidR="002D1904" w:rsidRPr="002D1904" w:rsidRDefault="002D1904" w:rsidP="002D1904">
      <w:r w:rsidRPr="002D1904">
        <w:t>As Israel violently lashes out, forcibly starving Palestinians in Gaza while bombing Syria, we know Israel is escalating because it’s running out of time to commit atrocities with impunity.</w:t>
      </w:r>
      <w:r w:rsidRPr="002D1904">
        <w:br/>
      </w:r>
      <w:r w:rsidRPr="002D1904">
        <w:br/>
      </w:r>
      <w:r w:rsidRPr="002D1904">
        <w:rPr>
          <w:b/>
          <w:bCs/>
        </w:rPr>
        <w:t>Palestinians are here to stay: remaining on, returning to, and rebuilding their native land.</w:t>
      </w:r>
      <w:r w:rsidRPr="002D1904">
        <w:t> Justice is coming. We’ll keep fighting for as long as it takes. Read the latest updates below.</w:t>
      </w:r>
      <w:r w:rsidRPr="002D1904">
        <w:rPr>
          <w:rFonts w:ascii="Arial" w:hAnsi="Arial" w:cs="Arial"/>
        </w:rPr>
        <w:t> </w:t>
      </w:r>
    </w:p>
    <w:p w14:paraId="48F87BE4" w14:textId="77777777" w:rsidR="002D1904" w:rsidRPr="002D1904" w:rsidRDefault="002D1904" w:rsidP="002D1904">
      <w:pPr>
        <w:rPr>
          <w:b/>
          <w:bCs/>
        </w:rPr>
      </w:pPr>
      <w:r w:rsidRPr="002D1904">
        <w:rPr>
          <w:b/>
          <w:bCs/>
          <w:i/>
          <w:iCs/>
        </w:rPr>
        <w:t>Your Activist Scoop</w:t>
      </w:r>
    </w:p>
    <w:p w14:paraId="7FB5A919" w14:textId="77777777" w:rsidR="002D1904" w:rsidRPr="002D1904" w:rsidRDefault="002D1904" w:rsidP="002D1904">
      <w:r w:rsidRPr="002D1904">
        <w:rPr>
          <w:b/>
          <w:bCs/>
        </w:rPr>
        <w:t>OUR GOVERNMENT'S GUILT</w:t>
      </w:r>
    </w:p>
    <w:p w14:paraId="77252B06" w14:textId="77777777" w:rsidR="002D1904" w:rsidRPr="002D1904" w:rsidRDefault="002D1904" w:rsidP="002D1904">
      <w:pPr>
        <w:numPr>
          <w:ilvl w:val="0"/>
          <w:numId w:val="3"/>
        </w:numPr>
      </w:pPr>
      <w:r w:rsidRPr="002D1904">
        <w:t>Israel bombed the </w:t>
      </w:r>
      <w:r w:rsidRPr="002D1904">
        <w:rPr>
          <w:b/>
          <w:bCs/>
        </w:rPr>
        <w:t>Holy Family Catholic Church</w:t>
      </w:r>
      <w:r w:rsidRPr="002D1904">
        <w:t> in Gaza, one of many places of worship it has targeted, while shooting and gassing starved Palestinians at U.S./Israeli-run </w:t>
      </w:r>
      <w:r w:rsidRPr="002D1904">
        <w:rPr>
          <w:b/>
          <w:bCs/>
        </w:rPr>
        <w:t>concentration camp</w:t>
      </w:r>
      <w:r w:rsidRPr="002D1904">
        <w:t> sites.</w:t>
      </w:r>
    </w:p>
    <w:p w14:paraId="67F08AA0" w14:textId="77777777" w:rsidR="002D1904" w:rsidRPr="002D1904" w:rsidRDefault="002D1904" w:rsidP="002D1904">
      <w:pPr>
        <w:numPr>
          <w:ilvl w:val="0"/>
          <w:numId w:val="3"/>
        </w:numPr>
      </w:pPr>
      <w:r w:rsidRPr="002D1904">
        <w:t>Armed with U.S. weapons and military funding, </w:t>
      </w:r>
      <w:r w:rsidRPr="002D1904">
        <w:rPr>
          <w:b/>
          <w:bCs/>
        </w:rPr>
        <w:t>Israel bombed Syria</w:t>
      </w:r>
      <w:r w:rsidRPr="002D1904">
        <w:t> in an aggressive escalation and an ambition to colonize the region.</w:t>
      </w:r>
    </w:p>
    <w:p w14:paraId="1203094C" w14:textId="77777777" w:rsidR="002D1904" w:rsidRPr="002D1904" w:rsidRDefault="002D1904" w:rsidP="002D1904">
      <w:pPr>
        <w:numPr>
          <w:ilvl w:val="0"/>
          <w:numId w:val="3"/>
        </w:numPr>
      </w:pPr>
      <w:r w:rsidRPr="002D1904">
        <w:t>War criminals</w:t>
      </w:r>
      <w:r w:rsidRPr="002D1904">
        <w:rPr>
          <w:b/>
          <w:bCs/>
        </w:rPr>
        <w:t> Trump and Netanyahu</w:t>
      </w:r>
      <w:r w:rsidRPr="002D1904">
        <w:t> met at the White House, discussing </w:t>
      </w:r>
      <w:r w:rsidRPr="002D1904">
        <w:rPr>
          <w:b/>
          <w:bCs/>
        </w:rPr>
        <w:t>Israel’s genocidal plan</w:t>
      </w:r>
      <w:r w:rsidRPr="002D1904">
        <w:t> to build a concentration camp city in Rafah. But Palestinians are </w:t>
      </w:r>
      <w:r w:rsidRPr="002D1904">
        <w:rPr>
          <w:b/>
          <w:bCs/>
        </w:rPr>
        <w:t>here to stay</w:t>
      </w:r>
      <w:r w:rsidRPr="002D1904">
        <w:t>: remaining on, returning to, and rebuilding their native land.</w:t>
      </w:r>
      <w:r w:rsidRPr="002D1904">
        <w:br/>
      </w:r>
    </w:p>
    <w:p w14:paraId="1988750A" w14:textId="77777777" w:rsidR="002D1904" w:rsidRPr="002D1904" w:rsidRDefault="002D1904" w:rsidP="002D1904">
      <w:r w:rsidRPr="002D1904">
        <w:rPr>
          <w:b/>
          <w:bCs/>
        </w:rPr>
        <w:t>SHARE THIS MESSAGE</w:t>
      </w:r>
      <w:r w:rsidRPr="002D1904">
        <w:rPr>
          <w:rFonts w:ascii="Arial" w:hAnsi="Arial" w:cs="Arial"/>
        </w:rPr>
        <w:t> </w:t>
      </w:r>
    </w:p>
    <w:p w14:paraId="22FEBE9A" w14:textId="77777777" w:rsidR="002D1904" w:rsidRPr="002D1904" w:rsidRDefault="002D1904" w:rsidP="002D1904">
      <w:r w:rsidRPr="002D1904">
        <w:rPr>
          <w:b/>
          <w:bCs/>
        </w:rPr>
        <w:t>YOUR IMPACT</w:t>
      </w:r>
    </w:p>
    <w:p w14:paraId="21E2D5BE" w14:textId="77777777" w:rsidR="002D1904" w:rsidRPr="002D1904" w:rsidRDefault="002D1904" w:rsidP="002D1904">
      <w:r w:rsidRPr="002D1904">
        <w:rPr>
          <w:i/>
          <w:iCs/>
        </w:rPr>
        <w:t>Local activists flyer to stop arming Israel on July 4th in Ann Arbor, MI.</w:t>
      </w:r>
    </w:p>
    <w:p w14:paraId="162E8B8E" w14:textId="77777777" w:rsidR="002D1904" w:rsidRPr="002D1904" w:rsidRDefault="002D1904" w:rsidP="002D1904">
      <w:pPr>
        <w:numPr>
          <w:ilvl w:val="0"/>
          <w:numId w:val="4"/>
        </w:numPr>
      </w:pPr>
      <w:r w:rsidRPr="002D1904">
        <w:rPr>
          <w:b/>
          <w:bCs/>
        </w:rPr>
        <w:t>19,000+ people</w:t>
      </w:r>
      <w:r w:rsidRPr="002D1904">
        <w:t> </w:t>
      </w:r>
      <w:r w:rsidRPr="002D1904">
        <w:rPr>
          <w:b/>
          <w:bCs/>
        </w:rPr>
        <w:t>emailed their representative </w:t>
      </w:r>
      <w:r w:rsidRPr="002D1904">
        <w:t>about the Block the Bombs Act, driving 5 more representatives to support for a total of 26 cosponsors.</w:t>
      </w:r>
    </w:p>
    <w:p w14:paraId="12AC7C8A" w14:textId="77777777" w:rsidR="002D1904" w:rsidRPr="002D1904" w:rsidRDefault="002D1904" w:rsidP="002D1904">
      <w:pPr>
        <w:numPr>
          <w:ilvl w:val="0"/>
          <w:numId w:val="4"/>
        </w:numPr>
      </w:pPr>
      <w:r w:rsidRPr="002D1904">
        <w:t>The </w:t>
      </w:r>
      <w:r w:rsidRPr="002D1904">
        <w:rPr>
          <w:b/>
          <w:bCs/>
        </w:rPr>
        <w:t>National Education Association</w:t>
      </w:r>
      <w:r w:rsidRPr="002D1904">
        <w:t>, the largest labor union in the country, voted to cut ties with the racist ADL. </w:t>
      </w:r>
      <w:r w:rsidRPr="002D1904">
        <w:rPr>
          <w:b/>
          <w:bCs/>
        </w:rPr>
        <w:t>Read more</w:t>
      </w:r>
      <w:r w:rsidRPr="002D1904">
        <w:t> about why the ADL is not an ally.</w:t>
      </w:r>
    </w:p>
    <w:p w14:paraId="7E326537" w14:textId="77777777" w:rsidR="002D1904" w:rsidRPr="002D1904" w:rsidRDefault="002D1904" w:rsidP="002D1904">
      <w:pPr>
        <w:numPr>
          <w:ilvl w:val="0"/>
          <w:numId w:val="4"/>
        </w:numPr>
      </w:pPr>
      <w:r w:rsidRPr="002D1904">
        <w:rPr>
          <w:b/>
          <w:bCs/>
        </w:rPr>
        <w:t>The Hague Group convened</w:t>
      </w:r>
      <w:r w:rsidRPr="002D1904">
        <w:t> global majority countries in Colombia, committing to an arms and energy embargo on Israel to end the genocide.</w:t>
      </w:r>
    </w:p>
    <w:p w14:paraId="6E61D9D3" w14:textId="77777777" w:rsidR="002D1904" w:rsidRPr="002D1904" w:rsidRDefault="002D1904" w:rsidP="002D1904">
      <w:pPr>
        <w:numPr>
          <w:ilvl w:val="0"/>
          <w:numId w:val="4"/>
        </w:numPr>
      </w:pPr>
      <w:r w:rsidRPr="002D1904">
        <w:rPr>
          <w:b/>
          <w:bCs/>
        </w:rPr>
        <w:t>The Freedom Flotilla’s</w:t>
      </w:r>
      <w:r w:rsidRPr="002D1904">
        <w:rPr>
          <w:b/>
          <w:bCs/>
          <w:i/>
          <w:iCs/>
        </w:rPr>
        <w:t> Handala</w:t>
      </w:r>
      <w:r w:rsidRPr="002D1904">
        <w:rPr>
          <w:b/>
          <w:bCs/>
        </w:rPr>
        <w:t> is sailing </w:t>
      </w:r>
      <w:r w:rsidRPr="002D1904">
        <w:t>to deliver urgent humanitarian aid to Gaza. Onboard is Palestinian-American attorney Huwaida Arraf, Amazon labor union founder Chris Smalls, and more. Follow the </w:t>
      </w:r>
      <w:r w:rsidRPr="002D1904">
        <w:rPr>
          <w:b/>
          <w:bCs/>
        </w:rPr>
        <w:t>live tracker</w:t>
      </w:r>
      <w:r w:rsidRPr="002D1904">
        <w:t> and </w:t>
      </w:r>
      <w:r w:rsidRPr="002D1904">
        <w:rPr>
          <w:b/>
          <w:bCs/>
        </w:rPr>
        <w:t>demand safe passage</w:t>
      </w:r>
      <w:r w:rsidRPr="002D1904">
        <w:t>.</w:t>
      </w:r>
    </w:p>
    <w:p w14:paraId="3AEE74C1" w14:textId="77777777" w:rsidR="002D1904" w:rsidRPr="002D1904" w:rsidRDefault="002D1904" w:rsidP="002D1904">
      <w:r w:rsidRPr="002D1904">
        <w:rPr>
          <w:b/>
          <w:bCs/>
        </w:rPr>
        <w:t>FOLLOW THE HANDALA</w:t>
      </w:r>
      <w:r w:rsidRPr="002D1904">
        <w:rPr>
          <w:rFonts w:ascii="Arial" w:hAnsi="Arial" w:cs="Arial"/>
        </w:rPr>
        <w:t> </w:t>
      </w:r>
    </w:p>
    <w:p w14:paraId="6901E8C0" w14:textId="77777777" w:rsidR="002D1904" w:rsidRPr="002D1904" w:rsidRDefault="002D1904" w:rsidP="002D1904">
      <w:r w:rsidRPr="002D1904">
        <w:rPr>
          <w:b/>
          <w:bCs/>
        </w:rPr>
        <w:t>WHAT YOU CAN DO NEXT</w:t>
      </w:r>
    </w:p>
    <w:p w14:paraId="094B0963" w14:textId="77777777" w:rsidR="002D1904" w:rsidRPr="002D1904" w:rsidRDefault="002D1904" w:rsidP="002D1904">
      <w:pPr>
        <w:numPr>
          <w:ilvl w:val="0"/>
          <w:numId w:val="5"/>
        </w:numPr>
      </w:pPr>
      <w:r w:rsidRPr="002D1904">
        <w:rPr>
          <w:b/>
          <w:bCs/>
        </w:rPr>
        <w:t>Demand justice for 20-year-old Palestinian American Saif Musallet</w:t>
      </w:r>
      <w:r w:rsidRPr="002D1904">
        <w:t>, who was beaten to death by Israeli settlers, and every person murdered by Israel.</w:t>
      </w:r>
    </w:p>
    <w:p w14:paraId="1EB3C334" w14:textId="77777777" w:rsidR="002D1904" w:rsidRPr="002D1904" w:rsidRDefault="002D1904" w:rsidP="002D1904">
      <w:pPr>
        <w:numPr>
          <w:ilvl w:val="0"/>
          <w:numId w:val="5"/>
        </w:numPr>
      </w:pPr>
      <w:r w:rsidRPr="002D1904">
        <w:rPr>
          <w:b/>
          <w:bCs/>
        </w:rPr>
        <w:t>Upcoming webinars: </w:t>
      </w:r>
      <w:r w:rsidRPr="002D1904">
        <w:t>Join the </w:t>
      </w:r>
      <w:r w:rsidRPr="002D1904">
        <w:rPr>
          <w:b/>
          <w:bCs/>
        </w:rPr>
        <w:t>"Stop ICE Abductions &amp; Block the Bombs"</w:t>
      </w:r>
      <w:r w:rsidRPr="002D1904">
        <w:t> webinar on Tues. July 22 and "</w:t>
      </w:r>
      <w:r w:rsidRPr="002D1904">
        <w:rPr>
          <w:b/>
          <w:bCs/>
        </w:rPr>
        <w:t>Civil Rights &amp; Resiliency</w:t>
      </w:r>
      <w:r w:rsidRPr="002D1904">
        <w:t>: Navigating Attacks, Risks, and Compliance" online workshop on Wed. July 30. Also check out this </w:t>
      </w:r>
      <w:r w:rsidRPr="002D1904">
        <w:rPr>
          <w:b/>
          <w:bCs/>
        </w:rPr>
        <w:t>organizing training</w:t>
      </w:r>
      <w:r w:rsidRPr="002D1904">
        <w:t> from MASGD.</w:t>
      </w:r>
    </w:p>
    <w:p w14:paraId="71546A1E" w14:textId="77777777" w:rsidR="002D1904" w:rsidRPr="002D1904" w:rsidRDefault="002D1904" w:rsidP="002D1904">
      <w:pPr>
        <w:numPr>
          <w:ilvl w:val="0"/>
          <w:numId w:val="5"/>
        </w:numPr>
      </w:pPr>
      <w:r w:rsidRPr="002D1904">
        <w:rPr>
          <w:b/>
          <w:bCs/>
        </w:rPr>
        <w:t>Join the </w:t>
      </w:r>
      <w:r w:rsidRPr="002D1904">
        <w:t>, Aug. 29-31 in Detroit, led by Palestinian Youth Movement and endorsed by USCPR.</w:t>
      </w:r>
    </w:p>
    <w:p w14:paraId="4E7804FF" w14:textId="77777777" w:rsidR="002D1904" w:rsidRPr="002D1904" w:rsidRDefault="002D1904" w:rsidP="002D1904">
      <w:pPr>
        <w:numPr>
          <w:ilvl w:val="0"/>
          <w:numId w:val="5"/>
        </w:numPr>
      </w:pPr>
      <w:r w:rsidRPr="002D1904">
        <w:t>If your representative hasn’t </w:t>
      </w:r>
      <w:r w:rsidRPr="002D1904">
        <w:rPr>
          <w:b/>
          <w:bCs/>
        </w:rPr>
        <w:t>signed on</w:t>
      </w:r>
      <w:r w:rsidRPr="002D1904">
        <w:t> to the Block the Bombs Act yet, then mobilize your community to pressure them now.</w:t>
      </w:r>
    </w:p>
    <w:p w14:paraId="6D648D77" w14:textId="77777777" w:rsidR="002D1904" w:rsidRPr="002D1904" w:rsidRDefault="002D1904" w:rsidP="002D1904">
      <w:r w:rsidRPr="002D1904">
        <w:rPr>
          <w:b/>
          <w:bCs/>
        </w:rPr>
        <w:t>DEMAND JUSTICE FOR SAIF</w:t>
      </w:r>
      <w:r w:rsidRPr="002D1904">
        <w:rPr>
          <w:rFonts w:ascii="Arial" w:hAnsi="Arial" w:cs="Arial"/>
        </w:rPr>
        <w:t> </w:t>
      </w:r>
    </w:p>
    <w:p w14:paraId="4593FE79" w14:textId="77777777" w:rsidR="002D1904" w:rsidRPr="002D1904" w:rsidRDefault="002D1904" w:rsidP="002D1904">
      <w:r w:rsidRPr="002D1904">
        <w:t>Thank you for taking action with us.</w:t>
      </w:r>
    </w:p>
    <w:p w14:paraId="599645B1" w14:textId="77777777" w:rsidR="002D1904" w:rsidRPr="002D1904" w:rsidRDefault="002D1904" w:rsidP="002D1904">
      <w:r w:rsidRPr="002D1904">
        <w:br/>
        <w:t>Onward to liberation,</w:t>
      </w:r>
      <w:r w:rsidRPr="002D1904">
        <w:rPr>
          <w:b/>
          <w:bCs/>
        </w:rPr>
        <w:br/>
      </w:r>
    </w:p>
    <w:p w14:paraId="74FC7A0E" w14:textId="77777777" w:rsidR="002D1904" w:rsidRPr="002D1904" w:rsidRDefault="002D1904" w:rsidP="002D1904">
      <w:r w:rsidRPr="002D1904">
        <w:t> </w:t>
      </w:r>
    </w:p>
    <w:p w14:paraId="14E3545D" w14:textId="77777777" w:rsidR="002D1904" w:rsidRPr="002D1904" w:rsidRDefault="002D1904" w:rsidP="002D1904">
      <w:r w:rsidRPr="002D1904">
        <w:rPr>
          <w:b/>
          <w:bCs/>
        </w:rPr>
        <w:t>CAT KNARR</w:t>
      </w:r>
    </w:p>
    <w:p w14:paraId="70282F33" w14:textId="77777777" w:rsidR="002D1904" w:rsidRPr="002D1904" w:rsidRDefault="002D1904" w:rsidP="002D1904">
      <w:r w:rsidRPr="002D1904">
        <w:t>Communications Director</w:t>
      </w:r>
    </w:p>
    <w:p w14:paraId="50A7B94D" w14:textId="77777777" w:rsidR="002D1904" w:rsidRPr="002D1904" w:rsidRDefault="002D1904" w:rsidP="002D1904">
      <w:r w:rsidRPr="002D1904">
        <w:t>USCPR Action</w:t>
      </w:r>
    </w:p>
    <w:p w14:paraId="4D7CAFE4" w14:textId="77777777" w:rsidR="002D1904" w:rsidRPr="002D1904" w:rsidRDefault="002D1904" w:rsidP="002D1904">
      <w:r w:rsidRPr="002D1904">
        <w:rPr>
          <w:b/>
          <w:bCs/>
        </w:rPr>
        <w:t>1595.</w:t>
      </w:r>
    </w:p>
    <w:p w14:paraId="43748D67" w14:textId="77777777" w:rsidR="002D1904" w:rsidRPr="002D1904" w:rsidRDefault="002D1904" w:rsidP="002D1904">
      <w:r w:rsidRPr="002D1904">
        <w:rPr>
          <w:i/>
          <w:iCs/>
        </w:rPr>
        <w:t>18 juli 2025</w:t>
      </w:r>
    </w:p>
    <w:p w14:paraId="69617E82" w14:textId="77777777" w:rsidR="002D1904" w:rsidRPr="002D1904" w:rsidRDefault="002D1904" w:rsidP="002D1904">
      <w:r w:rsidRPr="002D1904">
        <w:rPr>
          <w:b/>
          <w:bCs/>
        </w:rPr>
        <w:t>World BEYOND War has announced the awardees for its fifth annual War Abolisher Awards: Ralph Nader, Roger Waters, and Francesca Albanese.</w:t>
      </w:r>
    </w:p>
    <w:p w14:paraId="5C3F361D" w14:textId="77777777" w:rsidR="002D1904" w:rsidRPr="002D1904" w:rsidRDefault="002D1904" w:rsidP="002D1904">
      <w:r w:rsidRPr="002D1904">
        <w:t>The awardees will accept their awards in an online event on July 24. The event is free and open to the public. </w:t>
      </w:r>
      <w:r w:rsidRPr="002D1904">
        <w:rPr>
          <w:b/>
          <w:bCs/>
        </w:rPr>
        <w:t>Those wishing to attend the event on Zoom can register here.</w:t>
      </w:r>
    </w:p>
    <w:p w14:paraId="000BDE2A" w14:textId="77777777" w:rsidR="002D1904" w:rsidRPr="002D1904" w:rsidRDefault="002D1904" w:rsidP="002D1904">
      <w:r w:rsidRPr="002D1904">
        <w:t>The Artistic War Abolisher of 2025 award goes to </w:t>
      </w:r>
      <w:r w:rsidRPr="002D1904">
        <w:rPr>
          <w:b/>
          <w:bCs/>
        </w:rPr>
        <w:t>Roger Waters</w:t>
      </w:r>
      <w:r w:rsidRPr="002D1904">
        <w:t> for his incredibly powerful combination of song-writing, singing, speaking, and performing against the horrors of war. During the event, we will play a new 8-minute song pre-recorded by Roger Waters called Sumud.</w:t>
      </w:r>
    </w:p>
    <w:p w14:paraId="6256ACC0" w14:textId="77777777" w:rsidR="002D1904" w:rsidRPr="002D1904" w:rsidRDefault="002D1904" w:rsidP="002D1904">
      <w:r w:rsidRPr="002D1904">
        <w:t>The David Hartsough Lifetime Individual War Abolisher of 2025 award — named for the late co-founder of World BEYOND War — goes to </w:t>
      </w:r>
      <w:r w:rsidRPr="002D1904">
        <w:rPr>
          <w:b/>
          <w:bCs/>
        </w:rPr>
        <w:t>Ralph Nader</w:t>
      </w:r>
      <w:r w:rsidRPr="002D1904">
        <w:t> for his brilliant and relentless advocacy, educating, organizing, analyzing, and criticizing war and related crimes and abuses.</w:t>
      </w:r>
    </w:p>
    <w:p w14:paraId="322E2422" w14:textId="77777777" w:rsidR="002D1904" w:rsidRPr="002D1904" w:rsidRDefault="002D1904" w:rsidP="002D1904">
      <w:r w:rsidRPr="002D1904">
        <w:t>The Individual War Abolisher of 2025 award goes to </w:t>
      </w:r>
      <w:r w:rsidRPr="002D1904">
        <w:rPr>
          <w:b/>
          <w:bCs/>
        </w:rPr>
        <w:t>Francesca Albanese</w:t>
      </w:r>
      <w:r w:rsidRPr="002D1904">
        <w:t>, the United Nations Special Rapporteur on the Palestinian territories occupied since 1967, for her fearless, incisive, and eloquent reporting on the genocide in Gaza.</w:t>
      </w:r>
    </w:p>
    <w:p w14:paraId="2F2D006C" w14:textId="77777777" w:rsidR="002D1904" w:rsidRPr="002D1904" w:rsidRDefault="002D1904" w:rsidP="002D1904">
      <w:r w:rsidRPr="002D1904">
        <w:t>Moderating the event will be WBW Board Member and Secretary </w:t>
      </w:r>
      <w:r w:rsidRPr="002D1904">
        <w:rPr>
          <w:b/>
          <w:bCs/>
        </w:rPr>
        <w:t>Robert Fantina</w:t>
      </w:r>
      <w:r w:rsidRPr="002D1904">
        <w:t>, and presenting the awards will be WBW Board Members </w:t>
      </w:r>
      <w:r w:rsidRPr="002D1904">
        <w:rPr>
          <w:b/>
          <w:bCs/>
        </w:rPr>
        <w:t>Alicia Cabezudo </w:t>
      </w:r>
      <w:r w:rsidRPr="002D1904">
        <w:t>and </w:t>
      </w:r>
      <w:r w:rsidRPr="002D1904">
        <w:rPr>
          <w:b/>
          <w:bCs/>
        </w:rPr>
        <w:t>Edward Horgan</w:t>
      </w:r>
      <w:r w:rsidRPr="002D1904">
        <w:t>, and RootsAction Senior Partnerships Coordinator </w:t>
      </w:r>
      <w:r w:rsidRPr="002D1904">
        <w:rPr>
          <w:b/>
          <w:bCs/>
        </w:rPr>
        <w:t>Hanieh Jodat Barnes</w:t>
      </w:r>
      <w:r w:rsidRPr="002D1904">
        <w:t>.</w:t>
      </w:r>
    </w:p>
    <w:p w14:paraId="6C76016E" w14:textId="77777777" w:rsidR="002D1904" w:rsidRPr="002D1904" w:rsidRDefault="002D1904" w:rsidP="002D1904">
      <w:r w:rsidRPr="002D1904">
        <w:t>World BEYOND War thanks RootsAction for helping spread the word about the War Abolisher Awards.</w:t>
      </w:r>
    </w:p>
    <w:p w14:paraId="0621BCC5" w14:textId="77777777" w:rsidR="002D1904" w:rsidRPr="002D1904" w:rsidRDefault="002D1904" w:rsidP="002D1904">
      <w:r w:rsidRPr="002D1904">
        <w:t>The timing of the online awards event will be July 24 at 18:00 UTC, which is 8:30 a.m. in Honolulu, 11:30 a.m. in Los Angeles, 12:30 p.m. in Mexico City, 2:30 p.m. in New York, 7:30 p.m. in Yaoundé, and 8:30 p.m. in Berlin.</w:t>
      </w:r>
    </w:p>
    <w:p w14:paraId="575382F1" w14:textId="77777777" w:rsidR="002D1904" w:rsidRPr="002D1904" w:rsidRDefault="002D1904" w:rsidP="002D1904">
      <w:r w:rsidRPr="002D1904">
        <w:t>The purpose of the awards is to honor and encourage support for those working to abolish the institution of war itself. With the Nobel Peace Prize and other nominally peace-focused institutions so frequently honoring other good causes or, in fact, wagers of war, World BEYOND War intends its awards to go to educators or activists intentionally and effectively advancing the cause of war abolition, accomplishing reductions in war-making, war preparations, or war culture. World BEYOND War received hundreds of impressive nominations. The World BEYOND War Board, with assistance from its Advisory Board and Staff, made the selections.</w:t>
      </w:r>
    </w:p>
    <w:p w14:paraId="39D34C4A" w14:textId="77777777" w:rsidR="002D1904" w:rsidRPr="002D1904" w:rsidRDefault="002D1904" w:rsidP="002D1904">
      <w:r w:rsidRPr="002D1904">
        <w:t>The awardees are honored for their body of work directly supporting one or more of the three segments of World BEYOND War’s strategy for reducing and eliminating war as outlined in the book </w:t>
      </w:r>
      <w:r w:rsidRPr="002D1904">
        <w:rPr>
          <w:i/>
          <w:iCs/>
        </w:rPr>
        <w:t>A Global Security System, An Alternative to War</w:t>
      </w:r>
      <w:r w:rsidRPr="002D1904">
        <w:t>. They are: Demilitarizing Security, Managing Conflict Without Violence, and Building a Culture of Peace.</w:t>
      </w:r>
    </w:p>
    <w:p w14:paraId="7A228C92" w14:textId="77777777" w:rsidR="002D1904" w:rsidRPr="002D1904" w:rsidRDefault="002D1904" w:rsidP="002D1904">
      <w:r w:rsidRPr="002D1904">
        <w:rPr>
          <w:b/>
          <w:bCs/>
        </w:rPr>
        <w:t>Register Here.</w:t>
      </w:r>
    </w:p>
    <w:p w14:paraId="1A77A724" w14:textId="77777777" w:rsidR="002D1904" w:rsidRPr="002D1904" w:rsidRDefault="002D1904" w:rsidP="002D1904">
      <w:r w:rsidRPr="002D1904">
        <w:t>Onward toward a world beyond war!</w:t>
      </w:r>
    </w:p>
    <w:p w14:paraId="7B53CB58" w14:textId="77777777" w:rsidR="002D1904" w:rsidRPr="002D1904" w:rsidRDefault="002D1904" w:rsidP="002D1904">
      <w:r w:rsidRPr="002D1904">
        <w:pict w14:anchorId="4A5F74A1">
          <v:rect id="_x0000_i1026" style="width:0;height:0" o:hralign="center" o:hrstd="t" o:hr="t" fillcolor="#a0a0a0" stroked="f"/>
        </w:pict>
      </w:r>
    </w:p>
    <w:p w14:paraId="58ACE2CF" w14:textId="77777777" w:rsidR="002D1904" w:rsidRPr="002D1904" w:rsidRDefault="002D1904" w:rsidP="002D1904">
      <w:r w:rsidRPr="002D1904">
        <w:t>World BEYOND War is a global network of volunteers, chapters, and affiliated organizations advocating for the abolition of the institution of war.</w:t>
      </w:r>
    </w:p>
    <w:p w14:paraId="7B85F224" w14:textId="77777777" w:rsidR="002D1904" w:rsidRPr="002D1904" w:rsidRDefault="002D1904" w:rsidP="002D1904">
      <w:r w:rsidRPr="002D1904">
        <w:rPr>
          <w:b/>
          <w:bCs/>
        </w:rPr>
        <w:t>1594.</w:t>
      </w:r>
    </w:p>
    <w:p w14:paraId="5CA75234" w14:textId="77777777" w:rsidR="002D1904" w:rsidRPr="002D1904" w:rsidRDefault="002D1904" w:rsidP="002D1904">
      <w:r w:rsidRPr="002D1904">
        <w:rPr>
          <w:i/>
          <w:iCs/>
        </w:rPr>
        <w:t>18 juli 2025</w:t>
      </w:r>
    </w:p>
    <w:p w14:paraId="1A0969F0" w14:textId="77777777" w:rsidR="002D1904" w:rsidRPr="002D1904" w:rsidRDefault="002D1904" w:rsidP="002D1904">
      <w:r w:rsidRPr="002D1904">
        <w:rPr>
          <w:b/>
          <w:bCs/>
        </w:rPr>
        <w:t>The Hind Rajab Foundation (HRF) </w:t>
      </w:r>
      <w:r w:rsidRPr="002D1904">
        <w:t>has proudly taken part in this week’s </w:t>
      </w:r>
      <w:hyperlink r:id="rId6" w:history="1">
        <w:r w:rsidRPr="002D1904">
          <w:rPr>
            <w:rStyle w:val="Hyperlink"/>
            <w:b/>
            <w:bCs/>
          </w:rPr>
          <w:t>Emergency Conference of States of The Hague Group</w:t>
        </w:r>
      </w:hyperlink>
      <w:r w:rsidRPr="002D1904">
        <w:rPr>
          <w:b/>
          <w:bCs/>
        </w:rPr>
        <w:t> </w:t>
      </w:r>
      <w:r w:rsidRPr="002D1904">
        <w:t>in Bogota, Colombia.</w:t>
      </w:r>
    </w:p>
    <w:p w14:paraId="7631D5E1" w14:textId="77777777" w:rsidR="002D1904" w:rsidRPr="002D1904" w:rsidRDefault="002D1904" w:rsidP="002D1904">
      <w:r w:rsidRPr="002D1904">
        <w:t> </w:t>
      </w:r>
    </w:p>
    <w:p w14:paraId="70E713B1" w14:textId="77777777" w:rsidR="002D1904" w:rsidRPr="002D1904" w:rsidRDefault="002D1904" w:rsidP="002D1904">
      <w:r w:rsidRPr="002D1904">
        <w:t>We called on the </w:t>
      </w:r>
      <w:r w:rsidRPr="002D1904">
        <w:rPr>
          <w:b/>
          <w:bCs/>
        </w:rPr>
        <w:t>30+ states </w:t>
      </w:r>
      <w:r w:rsidRPr="002D1904">
        <w:t>present</w:t>
      </w:r>
      <w:r w:rsidRPr="002D1904">
        <w:rPr>
          <w:b/>
          <w:bCs/>
        </w:rPr>
        <w:t> - </w:t>
      </w:r>
      <w:r w:rsidRPr="002D1904">
        <w:t>including</w:t>
      </w:r>
      <w:r w:rsidRPr="002D1904">
        <w:rPr>
          <w:b/>
          <w:bCs/>
        </w:rPr>
        <w:t> Spain and Ireland</w:t>
      </w:r>
      <w:r w:rsidRPr="002D1904">
        <w:t> - to </w:t>
      </w:r>
      <w:r w:rsidRPr="002D1904">
        <w:rPr>
          <w:b/>
          <w:bCs/>
        </w:rPr>
        <w:t>work </w:t>
      </w:r>
      <w:r w:rsidRPr="002D1904">
        <w:t>with the </w:t>
      </w:r>
      <w:r w:rsidRPr="002D1904">
        <w:rPr>
          <w:b/>
          <w:bCs/>
        </w:rPr>
        <w:t>HRF to prosecute Israeli war criminals</w:t>
      </w:r>
      <w:r w:rsidRPr="002D1904">
        <w:t> - including rank-and-file soldiers. We asked that they fulfil their</w:t>
      </w:r>
      <w:r w:rsidRPr="002D1904">
        <w:rPr>
          <w:b/>
          <w:bCs/>
        </w:rPr>
        <w:t> international obligations </w:t>
      </w:r>
      <w:r w:rsidRPr="002D1904">
        <w:t>in pursuit of ending the genocide and the occupation and specifically to:</w:t>
      </w:r>
    </w:p>
    <w:p w14:paraId="6BEB7059" w14:textId="77777777" w:rsidR="002D1904" w:rsidRPr="002D1904" w:rsidRDefault="002D1904" w:rsidP="002D1904">
      <w:pPr>
        <w:numPr>
          <w:ilvl w:val="0"/>
          <w:numId w:val="6"/>
        </w:numPr>
      </w:pPr>
      <w:r w:rsidRPr="002D1904">
        <w:rPr>
          <w:b/>
          <w:bCs/>
        </w:rPr>
        <w:t>Open</w:t>
      </w:r>
      <w:r w:rsidRPr="002D1904">
        <w:t> direct channels with HRF</w:t>
      </w:r>
    </w:p>
    <w:p w14:paraId="4241FAB2" w14:textId="77777777" w:rsidR="002D1904" w:rsidRPr="002D1904" w:rsidRDefault="002D1904" w:rsidP="002D1904">
      <w:pPr>
        <w:numPr>
          <w:ilvl w:val="0"/>
          <w:numId w:val="6"/>
        </w:numPr>
      </w:pPr>
      <w:r w:rsidRPr="002D1904">
        <w:rPr>
          <w:b/>
          <w:bCs/>
        </w:rPr>
        <w:t>Review</w:t>
      </w:r>
      <w:r w:rsidRPr="002D1904">
        <w:t> cases quickly before suspects flee</w:t>
      </w:r>
    </w:p>
    <w:p w14:paraId="783B5BF2" w14:textId="77777777" w:rsidR="002D1904" w:rsidRPr="002D1904" w:rsidRDefault="002D1904" w:rsidP="002D1904">
      <w:pPr>
        <w:numPr>
          <w:ilvl w:val="0"/>
          <w:numId w:val="6"/>
        </w:numPr>
      </w:pPr>
      <w:r w:rsidRPr="002D1904">
        <w:rPr>
          <w:b/>
          <w:bCs/>
        </w:rPr>
        <w:t>Coordinate</w:t>
      </w:r>
      <w:r w:rsidRPr="002D1904">
        <w:t> efforts on complex cases (e.g. arms suppliers and enablers)</w:t>
      </w:r>
    </w:p>
    <w:p w14:paraId="18435897" w14:textId="77777777" w:rsidR="002D1904" w:rsidRPr="002D1904" w:rsidRDefault="002D1904" w:rsidP="002D1904">
      <w:pPr>
        <w:numPr>
          <w:ilvl w:val="0"/>
          <w:numId w:val="6"/>
        </w:numPr>
      </w:pPr>
      <w:r w:rsidRPr="002D1904">
        <w:rPr>
          <w:b/>
          <w:bCs/>
        </w:rPr>
        <w:t>Use domestic legal systems</w:t>
      </w:r>
      <w:r w:rsidRPr="002D1904">
        <w:t> to give real teeth to international law</w:t>
      </w:r>
    </w:p>
    <w:p w14:paraId="6AAA4E21" w14:textId="77777777" w:rsidR="002D1904" w:rsidRPr="002D1904" w:rsidRDefault="002D1904" w:rsidP="002D1904">
      <w:r w:rsidRPr="002D1904">
        <w:rPr>
          <w:b/>
          <w:bCs/>
        </w:rPr>
        <w:t>Read / Share: What Is the Hague Group, and why does the participation of the Hind Rajab Foundation matter?</w:t>
      </w:r>
    </w:p>
    <w:p w14:paraId="22842773" w14:textId="77777777" w:rsidR="002D1904" w:rsidRPr="002D1904" w:rsidRDefault="002D1904" w:rsidP="002D1904">
      <w:r w:rsidRPr="002D1904">
        <w:t>The HRF can track the Israeli military as it commits crimes across Palestine, </w:t>
      </w:r>
      <w:r w:rsidRPr="002D1904">
        <w:rPr>
          <w:b/>
          <w:bCs/>
        </w:rPr>
        <w:t>but only states can make arrests</w:t>
      </w:r>
      <w:r w:rsidRPr="002D1904">
        <w:t>. We know </w:t>
      </w:r>
      <w:r w:rsidRPr="002D1904">
        <w:rPr>
          <w:b/>
          <w:bCs/>
        </w:rPr>
        <w:t>where and when these crimes are occurring</w:t>
      </w:r>
      <w:r w:rsidRPr="002D1904">
        <w:t>, and we know, down to the </w:t>
      </w:r>
      <w:r w:rsidRPr="002D1904">
        <w:rPr>
          <w:b/>
          <w:bCs/>
        </w:rPr>
        <w:t>individual soldier</w:t>
      </w:r>
      <w:r w:rsidRPr="002D1904">
        <w:t>, who is committing them </w:t>
      </w:r>
      <w:r w:rsidRPr="002D1904">
        <w:rPr>
          <w:b/>
          <w:bCs/>
        </w:rPr>
        <w:t>but only states can initiate prosecutions</w:t>
      </w:r>
      <w:r w:rsidRPr="002D1904">
        <w:t>.</w:t>
      </w:r>
    </w:p>
    <w:p w14:paraId="42EA29FD" w14:textId="77777777" w:rsidR="002D1904" w:rsidRPr="002D1904" w:rsidRDefault="002D1904" w:rsidP="002D1904">
      <w:r w:rsidRPr="002D1904">
        <w:t> </w:t>
      </w:r>
    </w:p>
    <w:p w14:paraId="2C59A621" w14:textId="77777777" w:rsidR="002D1904" w:rsidRPr="002D1904" w:rsidRDefault="002D1904" w:rsidP="002D1904">
      <w:r w:rsidRPr="002D1904">
        <w:t>We are able to </w:t>
      </w:r>
      <w:r w:rsidRPr="002D1904">
        <w:rPr>
          <w:b/>
          <w:bCs/>
        </w:rPr>
        <w:t>identify and track perpetrators as they move across the globe</w:t>
      </w:r>
      <w:r w:rsidRPr="002D1904">
        <w:t> and have even established the </w:t>
      </w:r>
      <w:r w:rsidRPr="002D1904">
        <w:rPr>
          <w:b/>
          <w:bCs/>
        </w:rPr>
        <w:t>dual nationality</w:t>
      </w:r>
      <w:r w:rsidRPr="002D1904">
        <w:t> of a number of soldiers, many of whom are nationals of some of the states presently gathered at this week’s Conference, but </w:t>
      </w:r>
      <w:r w:rsidRPr="002D1904">
        <w:rPr>
          <w:b/>
          <w:bCs/>
        </w:rPr>
        <w:t>we need the help of every state</w:t>
      </w:r>
      <w:r w:rsidRPr="002D1904">
        <w:t> present at </w:t>
      </w:r>
      <w:r w:rsidRPr="002D1904">
        <w:rPr>
          <w:b/>
          <w:bCs/>
        </w:rPr>
        <w:t>The Hague Committee.</w:t>
      </w:r>
    </w:p>
    <w:p w14:paraId="064703F4" w14:textId="77777777" w:rsidR="002D1904" w:rsidRPr="002D1904" w:rsidRDefault="002D1904" w:rsidP="002D1904">
      <w:r w:rsidRPr="002D1904">
        <w:t>“If </w:t>
      </w:r>
      <w:r w:rsidRPr="002D1904">
        <w:rPr>
          <w:b/>
          <w:bCs/>
        </w:rPr>
        <w:t>soldiers can post war crimes on social media</w:t>
      </w:r>
      <w:r w:rsidRPr="002D1904">
        <w:t> without fear, the law is not working. It’s time to reassert its force. </w:t>
      </w:r>
      <w:r w:rsidRPr="002D1904">
        <w:rPr>
          <w:b/>
          <w:bCs/>
        </w:rPr>
        <w:t>Justice demands prosecutions</w:t>
      </w:r>
      <w:r w:rsidRPr="002D1904">
        <w:t>; it demands the reassertion of the force of law.” HRF’s Legal Advisor, Jake Romm</w:t>
      </w:r>
    </w:p>
    <w:p w14:paraId="6D6F5173" w14:textId="77777777" w:rsidR="002D1904" w:rsidRPr="002D1904" w:rsidRDefault="002D1904" w:rsidP="002D1904">
      <w:r w:rsidRPr="002D1904">
        <w:t> </w:t>
      </w:r>
    </w:p>
    <w:p w14:paraId="62949040" w14:textId="77777777" w:rsidR="002D1904" w:rsidRPr="002D1904" w:rsidRDefault="002D1904" w:rsidP="002D1904">
      <w:r w:rsidRPr="002D1904">
        <w:rPr>
          <w:b/>
          <w:bCs/>
        </w:rPr>
        <w:t>Colombian President</w:t>
      </w:r>
      <w:r w:rsidRPr="002D1904">
        <w:t>, Gustavo Petro described The Hague Group as a new path:</w:t>
      </w:r>
    </w:p>
    <w:p w14:paraId="786EE19B" w14:textId="77777777" w:rsidR="002D1904" w:rsidRPr="002D1904" w:rsidRDefault="002D1904" w:rsidP="002D1904">
      <w:r w:rsidRPr="002D1904">
        <w:t>not just declarations, but collective enforcement. </w:t>
      </w:r>
      <w:r w:rsidRPr="002D1904">
        <w:rPr>
          <w:b/>
          <w:bCs/>
        </w:rPr>
        <w:t>That’s where HRF’s role is essential</w:t>
      </w:r>
      <w:r w:rsidRPr="002D1904">
        <w:t>: We </w:t>
      </w:r>
      <w:r w:rsidRPr="002D1904">
        <w:rPr>
          <w:b/>
          <w:bCs/>
        </w:rPr>
        <w:t>bring cases</w:t>
      </w:r>
      <w:r w:rsidRPr="002D1904">
        <w:t>, </w:t>
      </w:r>
      <w:r w:rsidRPr="002D1904">
        <w:rPr>
          <w:b/>
          <w:bCs/>
        </w:rPr>
        <w:t>evidence</w:t>
      </w:r>
      <w:r w:rsidRPr="002D1904">
        <w:t>, </w:t>
      </w:r>
      <w:r w:rsidRPr="002D1904">
        <w:rPr>
          <w:b/>
          <w:bCs/>
        </w:rPr>
        <w:t>names</w:t>
      </w:r>
      <w:r w:rsidRPr="002D1904">
        <w:t> and </w:t>
      </w:r>
      <w:r w:rsidRPr="002D1904">
        <w:rPr>
          <w:b/>
          <w:bCs/>
        </w:rPr>
        <w:t>legal pathways</w:t>
      </w:r>
      <w:r w:rsidRPr="002D1904">
        <w:t>. But </w:t>
      </w:r>
      <w:r w:rsidRPr="002D1904">
        <w:rPr>
          <w:b/>
          <w:bCs/>
        </w:rPr>
        <w:t>only states can make arrests, only states can prosecute</w:t>
      </w:r>
      <w:r w:rsidRPr="002D1904">
        <w:t>.</w:t>
      </w:r>
    </w:p>
    <w:p w14:paraId="50D1E8E6" w14:textId="77777777" w:rsidR="002D1904" w:rsidRPr="002D1904" w:rsidRDefault="002D1904" w:rsidP="002D1904">
      <w:r w:rsidRPr="002D1904">
        <w:t>Whilst we applaud the work of the </w:t>
      </w:r>
      <w:r w:rsidRPr="002D1904">
        <w:rPr>
          <w:b/>
          <w:bCs/>
        </w:rPr>
        <w:t>International Criminal Court</w:t>
      </w:r>
      <w:r w:rsidRPr="002D1904">
        <w:t>, we recognise that the </w:t>
      </w:r>
      <w:r w:rsidRPr="002D1904">
        <w:rPr>
          <w:b/>
          <w:bCs/>
        </w:rPr>
        <w:t>court moves slowl</w:t>
      </w:r>
      <w:r w:rsidRPr="002D1904">
        <w:t>y and presently </w:t>
      </w:r>
      <w:r w:rsidRPr="002D1904">
        <w:rPr>
          <w:b/>
          <w:bCs/>
        </w:rPr>
        <w:t>lacks the resources</w:t>
      </w:r>
      <w:r w:rsidRPr="002D1904">
        <w:t> necessary to pursue anyone except the highest-level perpetrators. This is </w:t>
      </w:r>
      <w:r w:rsidRPr="002D1904">
        <w:rPr>
          <w:b/>
          <w:bCs/>
        </w:rPr>
        <w:t>why international mechanisms</w:t>
      </w:r>
      <w:r w:rsidRPr="002D1904">
        <w:t> are not, and ought </w:t>
      </w:r>
      <w:r w:rsidRPr="002D1904">
        <w:rPr>
          <w:b/>
          <w:bCs/>
        </w:rPr>
        <w:t>not be the primary means</w:t>
      </w:r>
      <w:r w:rsidRPr="002D1904">
        <w:t> for seeking accountability.</w:t>
      </w:r>
    </w:p>
    <w:p w14:paraId="1FE0A77C" w14:textId="77777777" w:rsidR="002D1904" w:rsidRPr="002D1904" w:rsidRDefault="002D1904" w:rsidP="002D1904">
      <w:r w:rsidRPr="002D1904">
        <w:t> </w:t>
      </w:r>
    </w:p>
    <w:p w14:paraId="0885F10E" w14:textId="77777777" w:rsidR="002D1904" w:rsidRPr="002D1904" w:rsidRDefault="002D1904" w:rsidP="002D1904">
      <w:r w:rsidRPr="002D1904">
        <w:rPr>
          <w:b/>
          <w:bCs/>
        </w:rPr>
        <w:t>Perpetrators </w:t>
      </w:r>
      <w:r w:rsidRPr="002D1904">
        <w:t>are continuing to </w:t>
      </w:r>
      <w:r w:rsidRPr="002D1904">
        <w:rPr>
          <w:b/>
          <w:bCs/>
        </w:rPr>
        <w:t>flee jurisdictions</w:t>
      </w:r>
      <w:r w:rsidRPr="002D1904">
        <w:t> - evidence that the HRF’s filings are having an effect and making the </w:t>
      </w:r>
      <w:r w:rsidRPr="002D1904">
        <w:rPr>
          <w:b/>
          <w:bCs/>
        </w:rPr>
        <w:t>world inhospitable </w:t>
      </w:r>
      <w:r w:rsidRPr="002D1904">
        <w:t>to these criminals - but </w:t>
      </w:r>
      <w:r w:rsidRPr="002D1904">
        <w:rPr>
          <w:b/>
          <w:bCs/>
        </w:rPr>
        <w:t>this is not justice</w:t>
      </w:r>
      <w:r w:rsidRPr="002D1904">
        <w:t>; this is not about easy wins; </w:t>
      </w:r>
      <w:r w:rsidRPr="002D1904">
        <w:rPr>
          <w:b/>
          <w:bCs/>
        </w:rPr>
        <w:t>it’s about breaking the culture of impunity</w:t>
      </w:r>
      <w:r w:rsidRPr="002D1904">
        <w:t>.</w:t>
      </w:r>
    </w:p>
    <w:p w14:paraId="157D519F" w14:textId="77777777" w:rsidR="002D1904" w:rsidRPr="002D1904" w:rsidRDefault="002D1904" w:rsidP="002D1904">
      <w:r w:rsidRPr="002D1904">
        <w:rPr>
          <w:b/>
          <w:bCs/>
        </w:rPr>
        <w:t>Read / Share: What Is the Hague Group, and why does the participation of the Hind Rajab Foundation matter?</w:t>
      </w:r>
    </w:p>
    <w:p w14:paraId="03B108B2" w14:textId="77777777" w:rsidR="002D1904" w:rsidRPr="002D1904" w:rsidRDefault="002D1904" w:rsidP="002D1904">
      <w:r w:rsidRPr="002D1904">
        <w:t>The HRF reminded the delegation of the </w:t>
      </w:r>
      <w:r w:rsidRPr="002D1904">
        <w:rPr>
          <w:b/>
          <w:bCs/>
        </w:rPr>
        <w:t>2007 ICJ ruling on the genocide of Srebrenica</w:t>
      </w:r>
      <w:r w:rsidRPr="002D1904">
        <w:t>, whereby State parties were obligated </w:t>
      </w:r>
      <w:r w:rsidRPr="002D1904">
        <w:rPr>
          <w:b/>
          <w:bCs/>
        </w:rPr>
        <w:t>“to employ all means reasonably available to them”</w:t>
      </w:r>
      <w:r w:rsidRPr="002D1904">
        <w:t> to prevent genocide. Furthermore, </w:t>
      </w:r>
      <w:r w:rsidRPr="002D1904">
        <w:rPr>
          <w:b/>
          <w:bCs/>
        </w:rPr>
        <w:t>the ruling disregarded the pretence that individual actions may prove insufficient to abate the genocide</w:t>
      </w:r>
      <w:r w:rsidRPr="002D1904">
        <w:t>, stating that “since the possibility remains that the combined efforts of several States—each complying with its obligation to prevent—might have achieved the result… which the efforts of only </w:t>
      </w:r>
      <w:r w:rsidRPr="002D1904">
        <w:rPr>
          <w:b/>
          <w:bCs/>
        </w:rPr>
        <w:t>one State were insufficient to produce</w:t>
      </w:r>
      <w:r w:rsidRPr="002D1904">
        <w:t>.”</w:t>
      </w:r>
    </w:p>
    <w:p w14:paraId="39A75687" w14:textId="77777777" w:rsidR="002D1904" w:rsidRPr="002D1904" w:rsidRDefault="002D1904" w:rsidP="002D1904">
      <w:r w:rsidRPr="002D1904">
        <w:t> </w:t>
      </w:r>
    </w:p>
    <w:p w14:paraId="63AF45EB" w14:textId="77777777" w:rsidR="002D1904" w:rsidRPr="002D1904" w:rsidRDefault="002D1904" w:rsidP="002D1904">
      <w:r w:rsidRPr="002D1904">
        <w:t>The </w:t>
      </w:r>
      <w:r w:rsidRPr="002D1904">
        <w:rPr>
          <w:b/>
          <w:bCs/>
        </w:rPr>
        <w:t>HRF reiterated that states that fail to undertake prosecutions</w:t>
      </w:r>
      <w:r w:rsidRPr="002D1904">
        <w:t>, a readily available and easily actionable step, </w:t>
      </w:r>
      <w:r w:rsidRPr="002D1904">
        <w:rPr>
          <w:b/>
          <w:bCs/>
        </w:rPr>
        <w:t>can be held legally responsible for their failure to act</w:t>
      </w:r>
      <w:r w:rsidRPr="002D1904">
        <w:t>, as in the Srebrenica case.</w:t>
      </w:r>
    </w:p>
    <w:p w14:paraId="561A3025" w14:textId="77777777" w:rsidR="002D1904" w:rsidRPr="002D1904" w:rsidRDefault="002D1904" w:rsidP="002D1904">
      <w:r w:rsidRPr="002D1904">
        <w:t>“</w:t>
      </w:r>
      <w:r w:rsidRPr="002D1904">
        <w:rPr>
          <w:b/>
          <w:bCs/>
        </w:rPr>
        <w:t>One arrest. One conviction</w:t>
      </w:r>
      <w:r w:rsidRPr="002D1904">
        <w:t>. That’s all it takes to shift the tide. Law is expressive: it says what we tolerate—and what we no longer will. </w:t>
      </w:r>
      <w:r w:rsidRPr="002D1904">
        <w:rPr>
          <w:b/>
          <w:bCs/>
        </w:rPr>
        <w:t>A single prosecution can create irreversible momentum toward justice</w:t>
      </w:r>
      <w:r w:rsidRPr="002D1904">
        <w:t>”. Jake Romm, HRF Legal Advisor</w:t>
      </w:r>
    </w:p>
    <w:p w14:paraId="45B5EB3C" w14:textId="77777777" w:rsidR="002D1904" w:rsidRPr="002D1904" w:rsidRDefault="002D1904" w:rsidP="002D1904">
      <w:r w:rsidRPr="002D1904">
        <w:rPr>
          <w:b/>
          <w:bCs/>
        </w:rPr>
        <w:t>We further called on the delegation to work with us</w:t>
      </w:r>
      <w:r w:rsidRPr="002D1904">
        <w:t> to begin </w:t>
      </w:r>
      <w:r w:rsidRPr="002D1904">
        <w:rPr>
          <w:b/>
          <w:bCs/>
        </w:rPr>
        <w:t>building cases</w:t>
      </w:r>
      <w:r w:rsidRPr="002D1904">
        <w:t> against those who </w:t>
      </w:r>
      <w:r w:rsidRPr="002D1904">
        <w:rPr>
          <w:b/>
          <w:bCs/>
        </w:rPr>
        <w:t>aid and abet war crimes and crimes against humanity</w:t>
      </w:r>
      <w:r w:rsidRPr="002D1904">
        <w:t>: from multinational </w:t>
      </w:r>
      <w:r w:rsidRPr="002D1904">
        <w:rPr>
          <w:b/>
          <w:bCs/>
        </w:rPr>
        <w:t>arms companies</w:t>
      </w:r>
      <w:r w:rsidRPr="002D1904">
        <w:t>, intelligence and logistics </w:t>
      </w:r>
      <w:r w:rsidRPr="002D1904">
        <w:rPr>
          <w:b/>
          <w:bCs/>
        </w:rPr>
        <w:t>suppliers</w:t>
      </w:r>
      <w:r w:rsidRPr="002D1904">
        <w:t>, to suppliers of </w:t>
      </w:r>
      <w:r w:rsidRPr="002D1904">
        <w:rPr>
          <w:b/>
          <w:bCs/>
        </w:rPr>
        <w:t>fuel and energy </w:t>
      </w:r>
      <w:r w:rsidRPr="002D1904">
        <w:t>- without whom this genocide would not be possible. We note the complex evidentiary nature of these cases and hence the need for extensive </w:t>
      </w:r>
      <w:r w:rsidRPr="002D1904">
        <w:rPr>
          <w:b/>
          <w:bCs/>
        </w:rPr>
        <w:t>collaboration between states and civil society</w:t>
      </w:r>
      <w:r w:rsidRPr="002D1904">
        <w:t> - it is well past time to begin this process.</w:t>
      </w:r>
    </w:p>
    <w:p w14:paraId="6F0E36EF" w14:textId="77777777" w:rsidR="002D1904" w:rsidRPr="002D1904" w:rsidRDefault="002D1904" w:rsidP="002D1904">
      <w:r w:rsidRPr="002D1904">
        <w:t> </w:t>
      </w:r>
    </w:p>
    <w:p w14:paraId="0F5E5C5F" w14:textId="77777777" w:rsidR="002D1904" w:rsidRPr="002D1904" w:rsidRDefault="002D1904" w:rsidP="002D1904">
      <w:r w:rsidRPr="002D1904">
        <w:rPr>
          <w:b/>
          <w:bCs/>
        </w:rPr>
        <w:t>Bogotá </w:t>
      </w:r>
      <w:r w:rsidRPr="002D1904">
        <w:t>may be remembered as a</w:t>
      </w:r>
      <w:r w:rsidRPr="002D1904">
        <w:rPr>
          <w:b/>
          <w:bCs/>
        </w:rPr>
        <w:t> turning point - </w:t>
      </w:r>
      <w:r w:rsidRPr="002D1904">
        <w:t>a moment when states, finally, began to act</w:t>
      </w:r>
      <w:r w:rsidRPr="002D1904">
        <w:rPr>
          <w:b/>
          <w:bCs/>
        </w:rPr>
        <w:t>. The Hind Rajab Foundation</w:t>
      </w:r>
      <w:r w:rsidRPr="002D1904">
        <w:t> is ready—with </w:t>
      </w:r>
      <w:r w:rsidRPr="002D1904">
        <w:rPr>
          <w:b/>
          <w:bCs/>
        </w:rPr>
        <w:t>evidence</w:t>
      </w:r>
      <w:r w:rsidRPr="002D1904">
        <w:t>, </w:t>
      </w:r>
      <w:r w:rsidRPr="002D1904">
        <w:rPr>
          <w:b/>
          <w:bCs/>
        </w:rPr>
        <w:t>legal teams</w:t>
      </w:r>
      <w:r w:rsidRPr="002D1904">
        <w:t> and a </w:t>
      </w:r>
      <w:r w:rsidRPr="002D1904">
        <w:rPr>
          <w:b/>
          <w:bCs/>
        </w:rPr>
        <w:t>global network</w:t>
      </w:r>
      <w:r w:rsidRPr="002D1904">
        <w:t>. </w:t>
      </w:r>
      <w:r w:rsidRPr="002D1904">
        <w:rPr>
          <w:b/>
          <w:bCs/>
        </w:rPr>
        <w:t>We will do our part</w:t>
      </w:r>
      <w:r w:rsidRPr="002D1904">
        <w:t>.</w:t>
      </w:r>
    </w:p>
    <w:p w14:paraId="320A7191" w14:textId="77777777" w:rsidR="002D1904" w:rsidRPr="002D1904" w:rsidRDefault="002D1904" w:rsidP="002D1904">
      <w:r w:rsidRPr="002D1904">
        <w:t> </w:t>
      </w:r>
    </w:p>
    <w:p w14:paraId="55B3A556" w14:textId="77777777" w:rsidR="002D1904" w:rsidRPr="002D1904" w:rsidRDefault="002D1904" w:rsidP="002D1904">
      <w:r w:rsidRPr="002D1904">
        <w:t>In solidarity &amp; strength,</w:t>
      </w:r>
    </w:p>
    <w:p w14:paraId="67DAB007" w14:textId="77777777" w:rsidR="002D1904" w:rsidRPr="002D1904" w:rsidRDefault="002D1904" w:rsidP="002D1904">
      <w:r w:rsidRPr="002D1904">
        <w:rPr>
          <w:b/>
          <w:bCs/>
        </w:rPr>
        <w:t>The Hind Rajab Foundation</w:t>
      </w:r>
    </w:p>
    <w:p w14:paraId="4B9FE9F0" w14:textId="77777777" w:rsidR="002D1904" w:rsidRPr="002D1904" w:rsidRDefault="002D1904" w:rsidP="002D1904">
      <w:r w:rsidRPr="002D1904">
        <w:rPr>
          <w:b/>
          <w:bCs/>
        </w:rPr>
        <w:t>1593.</w:t>
      </w:r>
    </w:p>
    <w:p w14:paraId="50DE7D85" w14:textId="77777777" w:rsidR="002D1904" w:rsidRPr="002D1904" w:rsidRDefault="002D1904" w:rsidP="002D1904">
      <w:r w:rsidRPr="002D1904">
        <w:rPr>
          <w:i/>
          <w:iCs/>
        </w:rPr>
        <w:t>18 juli 2025</w:t>
      </w:r>
    </w:p>
    <w:p w14:paraId="02822F49" w14:textId="77777777" w:rsidR="002D1904" w:rsidRPr="002D1904" w:rsidRDefault="002D1904" w:rsidP="002D1904">
      <w:pPr>
        <w:rPr>
          <w:b/>
          <w:bCs/>
        </w:rPr>
      </w:pPr>
      <w:r w:rsidRPr="002D1904">
        <w:rPr>
          <w:b/>
          <w:bCs/>
        </w:rPr>
        <w:t>West Bank Monthly Snapshot</w:t>
      </w:r>
      <w:r w:rsidRPr="002D1904">
        <w:rPr>
          <w:b/>
          <w:bCs/>
        </w:rPr>
        <w:br/>
        <w:t>Casualties, Property Damage and Displacement</w:t>
      </w:r>
    </w:p>
    <w:p w14:paraId="575CC06F" w14:textId="77777777" w:rsidR="002D1904" w:rsidRPr="002D1904" w:rsidRDefault="002D1904" w:rsidP="002D1904">
      <w:r w:rsidRPr="002D1904">
        <w:rPr>
          <w:b/>
          <w:bCs/>
        </w:rPr>
        <w:t>June 2025</w:t>
      </w:r>
    </w:p>
    <w:p w14:paraId="1C4F5605" w14:textId="77777777" w:rsidR="002D1904" w:rsidRPr="002D1904" w:rsidRDefault="002D1904" w:rsidP="002D1904">
      <w:r w:rsidRPr="002D1904">
        <w:rPr>
          <w:b/>
          <w:bCs/>
        </w:rPr>
        <w:t>1592.</w:t>
      </w:r>
    </w:p>
    <w:p w14:paraId="2AA3B351" w14:textId="77777777" w:rsidR="002D1904" w:rsidRPr="002D1904" w:rsidRDefault="002D1904" w:rsidP="002D1904">
      <w:r w:rsidRPr="002D1904">
        <w:rPr>
          <w:i/>
          <w:iCs/>
        </w:rPr>
        <w:t>18 juli 2025</w:t>
      </w:r>
    </w:p>
    <w:p w14:paraId="6522F86D" w14:textId="77777777" w:rsidR="002D1904" w:rsidRPr="002D1904" w:rsidRDefault="002D1904" w:rsidP="002D1904">
      <w:pPr>
        <w:rPr>
          <w:b/>
          <w:bCs/>
        </w:rPr>
      </w:pPr>
      <w:r w:rsidRPr="002D1904">
        <w:rPr>
          <w:b/>
          <w:bCs/>
        </w:rPr>
        <w:t>Today's headlines</w:t>
      </w:r>
    </w:p>
    <w:p w14:paraId="09A14AD0" w14:textId="77777777" w:rsidR="002D1904" w:rsidRPr="002D1904" w:rsidRDefault="002D1904" w:rsidP="002D1904">
      <w:pPr>
        <w:rPr>
          <w:b/>
          <w:bCs/>
        </w:rPr>
      </w:pPr>
      <w:r w:rsidRPr="002D1904">
        <w:rPr>
          <w:b/>
          <w:bCs/>
        </w:rPr>
        <w:t>Israel’s latest bombing of Syria, explained</w:t>
      </w:r>
    </w:p>
    <w:p w14:paraId="0BBFBF8B" w14:textId="77777777" w:rsidR="002D1904" w:rsidRPr="002D1904" w:rsidRDefault="002D1904" w:rsidP="002D1904">
      <w:r w:rsidRPr="002D1904">
        <w:t>Qassam Muaddi</w:t>
      </w:r>
    </w:p>
    <w:p w14:paraId="5623F0E4" w14:textId="77777777" w:rsidR="002D1904" w:rsidRPr="002D1904" w:rsidRDefault="002D1904" w:rsidP="002D1904">
      <w:r w:rsidRPr="002D1904">
        <w:t>Israeli warplanes killed one and wounded at least 20 in a series of airstrikes on Damascus, Syria, on Wednesday. Israel claimed the attack was to 'protect' the minority Druze community in Syria. But there's more to the story.</w:t>
      </w:r>
    </w:p>
    <w:p w14:paraId="3BDD39EA" w14:textId="77777777" w:rsidR="002D1904" w:rsidRPr="002D1904" w:rsidRDefault="002D1904" w:rsidP="002D1904">
      <w:pPr>
        <w:rPr>
          <w:b/>
          <w:bCs/>
        </w:rPr>
      </w:pPr>
      <w:r w:rsidRPr="002D1904">
        <w:rPr>
          <w:b/>
          <w:bCs/>
        </w:rPr>
        <w:t>In a historic gathering, 12 countries announce Israel sanctions and renewed legal action to end Gaza genocide</w:t>
      </w:r>
    </w:p>
    <w:p w14:paraId="31038CBE" w14:textId="77777777" w:rsidR="002D1904" w:rsidRPr="002D1904" w:rsidRDefault="002D1904" w:rsidP="002D1904">
      <w:r w:rsidRPr="002D1904">
        <w:t>María F. Fitzgerald</w:t>
      </w:r>
    </w:p>
    <w:p w14:paraId="703B1A7B" w14:textId="77777777" w:rsidR="002D1904" w:rsidRPr="002D1904" w:rsidRDefault="002D1904" w:rsidP="002D1904">
      <w:r w:rsidRPr="002D1904">
        <w:t>Meeting in Bogotá, Colombia, representatives of Bolivia, Cuba, Indonesia, Iraq, Libya, Malaysia, Namibia, Nicaragua, Oman, and South Africa announced sanctions against Israel to cut the flow of weapons facilitating genocide and war crimes in Gaza.</w:t>
      </w:r>
    </w:p>
    <w:p w14:paraId="2673C923" w14:textId="77777777" w:rsidR="002D1904" w:rsidRPr="002D1904" w:rsidRDefault="002D1904" w:rsidP="002D1904">
      <w:pPr>
        <w:rPr>
          <w:b/>
          <w:bCs/>
        </w:rPr>
      </w:pPr>
      <w:r w:rsidRPr="002D1904">
        <w:rPr>
          <w:b/>
          <w:bCs/>
        </w:rPr>
        <w:t>Israel attacked Gaza’s Catholic church, killing 3, then said it was an accident.</w:t>
      </w:r>
    </w:p>
    <w:p w14:paraId="42F7FF48" w14:textId="77777777" w:rsidR="002D1904" w:rsidRPr="002D1904" w:rsidRDefault="002D1904" w:rsidP="002D1904">
      <w:r w:rsidRPr="002D1904">
        <w:t>Tareq S. Hajjaj</w:t>
      </w:r>
    </w:p>
    <w:p w14:paraId="3F095681" w14:textId="77777777" w:rsidR="002D1904" w:rsidRPr="002D1904" w:rsidRDefault="002D1904" w:rsidP="002D1904">
      <w:r w:rsidRPr="002D1904">
        <w:t>Israel shelled Gaza's only Catholic church on Thursday, killing three and wounding several others. Israeli Prime Minister Benjamin Netanyahu later said it was a "mistake."</w:t>
      </w:r>
    </w:p>
    <w:p w14:paraId="64487B89" w14:textId="77777777" w:rsidR="002D1904" w:rsidRPr="002D1904" w:rsidRDefault="002D1904" w:rsidP="002D1904">
      <w:r w:rsidRPr="002D1904">
        <w:rPr>
          <w:b/>
          <w:bCs/>
        </w:rPr>
        <w:t>1591.</w:t>
      </w:r>
    </w:p>
    <w:p w14:paraId="4BB82D75" w14:textId="77777777" w:rsidR="002D1904" w:rsidRPr="002D1904" w:rsidRDefault="002D1904" w:rsidP="002D1904">
      <w:r w:rsidRPr="002D1904">
        <w:rPr>
          <w:i/>
          <w:iCs/>
        </w:rPr>
        <w:t>18 juni 2025</w:t>
      </w:r>
    </w:p>
    <w:p w14:paraId="73B4B08D" w14:textId="77777777" w:rsidR="002D1904" w:rsidRPr="002D1904" w:rsidRDefault="002D1904" w:rsidP="002D1904">
      <w:r w:rsidRPr="002D1904">
        <w:t>Kenniscentrum SOMO heeft deze week een nieuw rapport gepubliceerd waarin de economische relatie tussen EU-landen en Israël in kaart wordt gebracht. De cijfers maken duidelijk dat de Europese Unie via het geheel of gedeeltelijk opschorten van het EU-Israël Associatieverdrag, dat Israël voorziet van vrijhandelsvoordelen met de EU, significante economische druk kan uitoefenen op Israël. Maar na 21 maanden genocide weigert de EU nog altijd deze middelen te gebruiken.</w:t>
      </w:r>
      <w:r w:rsidRPr="002D1904">
        <w:br/>
      </w:r>
      <w:r w:rsidRPr="002D1904">
        <w:br/>
      </w:r>
      <w:r w:rsidRPr="002D1904">
        <w:rPr>
          <w:b/>
          <w:bCs/>
        </w:rPr>
        <w:t>Hoe ziet de handel van Israël met de EU er uit?</w:t>
      </w:r>
      <w:r w:rsidRPr="002D1904">
        <w:br/>
        <w:t>Een derde van de totale buitenlandse handel van Israël drijft het met de EU. Het gaat om 42,9 miljard euro in 2024, veel meer meer dan de handel tussen de VS en Israël. En, nog frappanter, 1 miljard euro meer dan de waarde van de handel tussen de EU en Israël in 2023. Sinds het begin van de genocide zijn de handelsrelaties aangehaald, zo blijkt.</w:t>
      </w:r>
      <w:r w:rsidRPr="002D1904">
        <w:br/>
      </w:r>
      <w:r w:rsidRPr="002D1904">
        <w:br/>
        <w:t>Deze stijging komt voornamelijk door de toegenomen export van producten uit de EU naar Israël. De economische relatie werkt overigens twee kanten op: de EU is ook de belangrijkste afzetmarkt voor Israëlische producten.</w:t>
      </w:r>
    </w:p>
    <w:p w14:paraId="75E60343" w14:textId="77777777" w:rsidR="002D1904" w:rsidRPr="002D1904" w:rsidRDefault="002D1904" w:rsidP="002D1904">
      <w:r w:rsidRPr="002D1904">
        <w:rPr>
          <w:i/>
          <w:iCs/>
        </w:rPr>
        <w:t>Grafieken uit het SOMO-onderzoek.</w:t>
      </w:r>
    </w:p>
    <w:p w14:paraId="14180CDD" w14:textId="77777777" w:rsidR="002D1904" w:rsidRPr="002D1904" w:rsidRDefault="002D1904" w:rsidP="002D1904">
      <w:r w:rsidRPr="002D1904">
        <w:rPr>
          <w:b/>
          <w:bCs/>
        </w:rPr>
        <w:t>Nederland topinvesteerder in Israël</w:t>
      </w:r>
      <w:r w:rsidRPr="002D1904">
        <w:br/>
        <w:t>Naast handelspartner is de EU ook de belangrijkste investeerder in de Israëlische economie: het gaat om 72,1 miljard euro aan investeringen. Nederland is op dit punt de absolute koploper. Het neemt twee derde van de totale EU-investeringen in Israël voor zijn rekening. In Nederland gevestigde bedrijven investeerden in 2023 bijna 50 miljard euro in Israël.</w:t>
      </w:r>
      <w:r w:rsidRPr="002D1904">
        <w:br/>
      </w:r>
      <w:r w:rsidRPr="002D1904">
        <w:br/>
      </w:r>
      <w:r w:rsidRPr="002D1904">
        <w:rPr>
          <w:b/>
          <w:bCs/>
        </w:rPr>
        <w:t>EU moet ingrijpen</w:t>
      </w:r>
      <w:r w:rsidRPr="002D1904">
        <w:br/>
        <w:t>‘Dit is een cruciaal moment voor de EU om een rode lijn te trekken tegen Israël en te stoppen […] met het aanwakkeren van genocide en bezetting’, aldus SOMO. ‘De EU moet haar associatieovereenkomst met Israël onmiddellijk opschorten en uitgebreide economische sancties opleggen.’</w:t>
      </w:r>
      <w:r w:rsidRPr="002D1904">
        <w:br/>
      </w:r>
      <w:r w:rsidRPr="002D1904">
        <w:br/>
      </w:r>
      <w:r w:rsidRPr="002D1904">
        <w:rPr>
          <w:b/>
          <w:bCs/>
        </w:rPr>
        <w:t>Wat kan Nederland doen?</w:t>
      </w:r>
      <w:r w:rsidRPr="002D1904">
        <w:br/>
        <w:t>De Nederlandse minister van Buitenlandse Zaken Caspar Veldkamp wimpelt suggesties van Nederlandse maatregelen tegen Israël doorgaans af met het </w:t>
      </w:r>
      <w:hyperlink r:id="rId7" w:tgtFrame="_blank" w:tooltip="https://rightsforum.us2.list-manage.com/track/click?u=259401a17cfcc2916fe8034ed&amp;id=3e243f4a5c&amp;e=37d294b014" w:history="1">
        <w:r w:rsidRPr="002D1904">
          <w:rPr>
            <w:rStyle w:val="Hyperlink"/>
            <w:b/>
            <w:bCs/>
          </w:rPr>
          <w:t>argument</w:t>
        </w:r>
      </w:hyperlink>
      <w:r w:rsidRPr="002D1904">
        <w:t> dat hij samen met andere EU-landen op wil trekken, omdat de impact anders minimaal zou zijn. Gezien de belangrijke rol van Nederland als investeerder in Israël blijkt dat toch niet waar. Nederland kan wel degelijk invloed uitoefenen op Israël via de economische relaties, ook al doet het dat alleen.</w:t>
      </w:r>
      <w:r w:rsidRPr="002D1904">
        <w:br/>
      </w:r>
      <w:r w:rsidRPr="002D1904">
        <w:br/>
      </w:r>
      <w:r w:rsidRPr="002D1904">
        <w:rPr>
          <w:b/>
          <w:bCs/>
        </w:rPr>
        <w:t>Lees ons hele artikel over het rapport &gt;</w:t>
      </w:r>
    </w:p>
    <w:p w14:paraId="79B246EF" w14:textId="77777777" w:rsidR="002D1904" w:rsidRPr="002D1904" w:rsidRDefault="002D1904" w:rsidP="002D1904">
      <w:pPr>
        <w:rPr>
          <w:b/>
          <w:bCs/>
        </w:rPr>
      </w:pPr>
      <w:r w:rsidRPr="002D1904">
        <w:rPr>
          <w:b/>
          <w:bCs/>
        </w:rPr>
        <w:t>En weer laat de Europese Unie Israël zijn genocidale gang gaan in Gaza</w:t>
      </w:r>
    </w:p>
    <w:p w14:paraId="4758380F" w14:textId="77777777" w:rsidR="002D1904" w:rsidRPr="002D1904" w:rsidRDefault="002D1904" w:rsidP="002D1904">
      <w:r w:rsidRPr="002D1904">
        <w:t>SOMO publiceerde zijn rapport in aanloop naar een vergadering van de 27 Europese ministers van Buitenlandse Zaken, de zogeheten Raad Buitenlandse Zaken, op 15 juli. Naar verluidt lagen er tien mogelijke sancties tegen Israël op tafel. Sommige daarvan vereisen unanimiteit om te worden aangenomen, andere een meerderheid. </w:t>
      </w:r>
      <w:r w:rsidRPr="002D1904">
        <w:br/>
      </w:r>
      <w:r w:rsidRPr="002D1904">
        <w:br/>
        <w:t>Maar tot stemming kwam het niet eens. De ministers besloten dat de tien sancties ‘op tafel blijven’, en dat de Raad ‘na de zomer’ een nieuwe beoordeling maakt. Dat de EU met het opschorten van het hierboven genoemde Associatieverdrag een ijzersterk middel in handen heeft om Israël onder druk te zetten, maakt het uitblijven van actie extra pijnlijk. </w:t>
      </w:r>
      <w:r w:rsidRPr="002D1904">
        <w:br/>
      </w:r>
      <w:r w:rsidRPr="002D1904">
        <w:br/>
        <w:t>‘Als het niet lukt om op de grond echt verandering teweeg te brengen voor 15 juli, en het dan nog niet zou lukken om tot Europese stappen te komen, dan zal ik zeker nationale maatregelen willen bezien’, </w:t>
      </w:r>
      <w:hyperlink r:id="rId8" w:tgtFrame="_blank" w:tooltip="https://rightsforum.us2.list-manage.com/track/click?u=259401a17cfcc2916fe8034ed&amp;id=defa2dc3ac&amp;e=37d294b014" w:history="1">
        <w:r w:rsidRPr="002D1904">
          <w:rPr>
            <w:rStyle w:val="Hyperlink"/>
            <w:b/>
            <w:bCs/>
          </w:rPr>
          <w:t>zei</w:t>
        </w:r>
      </w:hyperlink>
      <w:r w:rsidRPr="002D1904">
        <w:t> minister van Buitenlandse Zaken Caspar Veldkamp begin deze maand in de Tweede Kamer. Dat Nederland sterke kaarten heeft om druk op Israël uit te oefenen via sancties, bewijst het onderzoek van SOMO. Dat moet nu gebeuren.</w:t>
      </w:r>
      <w:r w:rsidRPr="002D1904">
        <w:br/>
      </w:r>
      <w:r w:rsidRPr="002D1904">
        <w:br/>
      </w:r>
      <w:r w:rsidRPr="002D1904">
        <w:rPr>
          <w:b/>
          <w:bCs/>
        </w:rPr>
        <w:t>Lees hier ons verslag van de Raad Buitenlandse Zaken, en de rol die minister Veldkamp daar speelde &gt;</w:t>
      </w:r>
    </w:p>
    <w:p w14:paraId="1E6B6D65" w14:textId="77777777" w:rsidR="002D1904" w:rsidRPr="002D1904" w:rsidRDefault="002D1904" w:rsidP="002D1904">
      <w:pPr>
        <w:rPr>
          <w:b/>
          <w:bCs/>
        </w:rPr>
      </w:pPr>
      <w:r w:rsidRPr="002D1904">
        <w:rPr>
          <w:b/>
          <w:bCs/>
        </w:rPr>
        <w:t>Ons laatste nieuws over Gaza:</w:t>
      </w:r>
    </w:p>
    <w:p w14:paraId="1A507C48" w14:textId="77777777" w:rsidR="002D1904" w:rsidRPr="002D1904" w:rsidRDefault="002D1904" w:rsidP="002D1904">
      <w:r w:rsidRPr="002D1904">
        <w:rPr>
          <w:b/>
          <w:bCs/>
        </w:rPr>
        <w:t>Dokter Abu Safiya verliest 40 kilo gewicht door onmenselijke omstandigheden in Israëlische cel</w:t>
      </w:r>
    </w:p>
    <w:p w14:paraId="1CBC9FAA" w14:textId="77777777" w:rsidR="002D1904" w:rsidRPr="002D1904" w:rsidRDefault="002D1904" w:rsidP="002D1904">
      <w:r w:rsidRPr="002D1904">
        <w:t>De Palestijnse dokter Hussam Abu Safiya heeft dringend medische hulp nodig. Sinds zijn gijzeling door het Israëlische leger in december 2024, wordt hij uitgehongerd, gemarteld en verwaarloosd, zegt zijn advocaat.</w:t>
      </w:r>
      <w:r w:rsidRPr="002D1904">
        <w:br/>
      </w:r>
      <w:r w:rsidRPr="002D1904">
        <w:br/>
      </w:r>
      <w:r w:rsidRPr="002D1904">
        <w:rPr>
          <w:b/>
          <w:bCs/>
        </w:rPr>
        <w:t>Lees het artikel &gt;</w:t>
      </w:r>
    </w:p>
    <w:p w14:paraId="0B45F781" w14:textId="77777777" w:rsidR="002D1904" w:rsidRPr="002D1904" w:rsidRDefault="002D1904" w:rsidP="002D1904">
      <w:r w:rsidRPr="002D1904">
        <w:rPr>
          <w:b/>
          <w:bCs/>
        </w:rPr>
        <w:t>Israël werkt aan gitzwarte ‘eindoplossing’ voor Palestijnen in Gaza</w:t>
      </w:r>
    </w:p>
    <w:p w14:paraId="1634D2ED" w14:textId="77777777" w:rsidR="002D1904" w:rsidRPr="002D1904" w:rsidRDefault="002D1904" w:rsidP="002D1904">
      <w:r w:rsidRPr="002D1904">
        <w:t>Concentratiekampen, deportaties en het vermoorden van Palestijnen ‘zoals in een videogame’. Dat zijn de contouren van Israëls gruwelijke plannen voor Gaza – en dat zou niemand moeten verrassen.</w:t>
      </w:r>
      <w:r w:rsidRPr="002D1904">
        <w:br/>
      </w:r>
      <w:r w:rsidRPr="002D1904">
        <w:br/>
      </w:r>
      <w:r w:rsidRPr="002D1904">
        <w:rPr>
          <w:b/>
          <w:bCs/>
        </w:rPr>
        <w:t>Lees het artikel &gt;</w:t>
      </w:r>
    </w:p>
    <w:p w14:paraId="038C9762" w14:textId="77777777" w:rsidR="002D1904" w:rsidRPr="002D1904" w:rsidRDefault="002D1904" w:rsidP="002D1904">
      <w:pPr>
        <w:rPr>
          <w:b/>
          <w:bCs/>
        </w:rPr>
      </w:pPr>
      <w:r w:rsidRPr="002D1904">
        <w:rPr>
          <w:b/>
          <w:bCs/>
        </w:rPr>
        <w:t>Interview | Voorzitter The Hague Group: ‘Het gaat ons om tastbare maatregelen tegen Israël’ </w:t>
      </w:r>
    </w:p>
    <w:p w14:paraId="43983071" w14:textId="77777777" w:rsidR="002D1904" w:rsidRPr="002D1904" w:rsidRDefault="002D1904" w:rsidP="002D1904">
      <w:r w:rsidRPr="002D1904">
        <w:t>Negen landen uit het mondiale Zuiden richtten dit jaar The Hague Group op, om gezamenlijk maatregelen te nemen tegen de straffeloosheid van Israël. Nu moedigen ze Europese landen aan om zich bij hen aan te sluiten. Voorzitter Varsha Gandikota-Nellutla: ‘Alleen door collectieve actie van regeringen kunnen we de genocide in Gaza stoppen.’</w:t>
      </w:r>
      <w:r w:rsidRPr="002D1904">
        <w:br/>
      </w:r>
      <w:r w:rsidRPr="002D1904">
        <w:br/>
      </w:r>
      <w:r w:rsidRPr="002D1904">
        <w:rPr>
          <w:b/>
          <w:bCs/>
        </w:rPr>
        <w:t>Lees hier ons interview met Gandikota-Nellutla &gt;</w:t>
      </w:r>
    </w:p>
    <w:p w14:paraId="40872E7A" w14:textId="77777777" w:rsidR="002D1904" w:rsidRPr="002D1904" w:rsidRDefault="002D1904" w:rsidP="002D1904">
      <w:r w:rsidRPr="002D1904">
        <w:t> </w:t>
      </w:r>
    </w:p>
    <w:p w14:paraId="1D0EC67B" w14:textId="77777777" w:rsidR="002D1904" w:rsidRPr="002D1904" w:rsidRDefault="002D1904" w:rsidP="002D1904">
      <w:r w:rsidRPr="002D1904">
        <w:rPr>
          <w:b/>
          <w:bCs/>
        </w:rPr>
        <w:t>Uit onze agenda</w:t>
      </w:r>
      <w:r w:rsidRPr="002D1904">
        <w:br/>
      </w:r>
      <w:r w:rsidRPr="002D1904">
        <w:rPr>
          <w:i/>
          <w:iCs/>
        </w:rPr>
        <w:t>zaterdag 19 juli t/m zaterdag 26 juli</w:t>
      </w:r>
      <w:r w:rsidRPr="002D1904">
        <w:br/>
      </w:r>
      <w:r w:rsidRPr="002D1904">
        <w:rPr>
          <w:b/>
          <w:bCs/>
        </w:rPr>
        <w:t>Demonstraties en wakes</w:t>
      </w:r>
      <w:r w:rsidRPr="002D1904">
        <w:br/>
        <w:t>• Wake voor Palestina op zaterdag 19 juli in Den Bosch, Burgemeester Loeffplein (12.00 uur)</w:t>
      </w:r>
      <w:r w:rsidRPr="002D1904">
        <w:br/>
        <w:t>• </w:t>
      </w:r>
      <w:hyperlink r:id="rId9" w:tgtFrame="_blank" w:tooltip="https://rightsforum.us2.list-manage.com/track/click?u=259401a17cfcc2916fe8034ed&amp;id=76973c73d6&amp;e=37d294b014" w:history="1">
        <w:r w:rsidRPr="002D1904">
          <w:rPr>
            <w:rStyle w:val="Hyperlink"/>
            <w:b/>
            <w:bCs/>
          </w:rPr>
          <w:t>Wake</w:t>
        </w:r>
      </w:hyperlink>
      <w:r w:rsidRPr="002D1904">
        <w:t> op zaterdag 19 juli in Groningen, Waagplein (13.00 uur)</w:t>
      </w:r>
      <w:r w:rsidRPr="002D1904">
        <w:br/>
        <w:t>• Stil protest van gate48 - de organisatie van kritische Israëli's in Nederland op zondag 20 juli in Amsterdam, 't Spui (17.00 uur)</w:t>
      </w:r>
      <w:r w:rsidRPr="002D1904">
        <w:br/>
        <w:t>• Stilteprotest voor Palestina op maandag 21 juli in Utrecht, Neude, langs het fietspad (08.30 uur)</w:t>
      </w:r>
      <w:r w:rsidRPr="002D1904">
        <w:br/>
        <w:t>• Sit-in rijksambtenaren op donderdag 24 juli in Den Haag, Ministerie van Buitenlandse Zaken, Rijnstraat 8 (12.00 uur)</w:t>
      </w:r>
      <w:r w:rsidRPr="002D1904">
        <w:br/>
        <w:t>• Wekelijks protest van Achterhoek 4 Palestine op vrijdag 25 juli in Doetinchem, voor het gemeentehuis (10.00 uur)</w:t>
      </w:r>
      <w:r w:rsidRPr="002D1904">
        <w:br/>
        <w:t>• Wake op zaterdag 26 juli in Nijmegen, Koningsplein - Marienburg (14.00 uur)</w:t>
      </w:r>
      <w:r w:rsidRPr="002D1904">
        <w:br/>
      </w:r>
      <w:r w:rsidRPr="002D1904">
        <w:br/>
      </w:r>
      <w:r w:rsidRPr="002D1904">
        <w:rPr>
          <w:b/>
          <w:bCs/>
        </w:rPr>
        <w:t>Culturele evenementen</w:t>
      </w:r>
      <w:r w:rsidRPr="002D1904">
        <w:br/>
        <w:t>• Conferentie:</w:t>
      </w:r>
      <w:r w:rsidRPr="002D1904">
        <w:rPr>
          <w:i/>
          <w:iCs/>
        </w:rPr>
        <w:t> Doing Justice, Loving Mercy. Palestinian Theology and Radical European Solidarity</w:t>
      </w:r>
      <w:r w:rsidRPr="002D1904">
        <w:t> van vrijdag 25 juli tot en met zondag 27 juli in Helvoirt</w:t>
      </w:r>
    </w:p>
    <w:p w14:paraId="5AE10D16" w14:textId="77777777" w:rsidR="002D1904" w:rsidRPr="002D1904" w:rsidRDefault="002D1904" w:rsidP="002D1904">
      <w:r w:rsidRPr="002D1904">
        <w:rPr>
          <w:b/>
          <w:bCs/>
        </w:rPr>
        <w:t>1590.</w:t>
      </w:r>
    </w:p>
    <w:p w14:paraId="06BFEBDF" w14:textId="77777777" w:rsidR="002D1904" w:rsidRPr="002D1904" w:rsidRDefault="002D1904" w:rsidP="002D1904">
      <w:r w:rsidRPr="002D1904">
        <w:rPr>
          <w:i/>
          <w:iCs/>
        </w:rPr>
        <w:t>17 juli 2025</w:t>
      </w:r>
    </w:p>
    <w:p w14:paraId="0BC88C8D" w14:textId="77777777" w:rsidR="002D1904" w:rsidRPr="002D1904" w:rsidRDefault="002D1904" w:rsidP="002D1904">
      <w:r w:rsidRPr="002D1904">
        <w:t>Diederik Samsom</w:t>
      </w:r>
    </w:p>
    <w:p w14:paraId="27C4BC17" w14:textId="77777777" w:rsidR="002D1904" w:rsidRPr="002D1904" w:rsidRDefault="002D1904" w:rsidP="002D1904">
      <w:pPr>
        <w:rPr>
          <w:b/>
          <w:bCs/>
        </w:rPr>
      </w:pPr>
      <w:r w:rsidRPr="002D1904">
        <w:rPr>
          <w:b/>
          <w:bCs/>
        </w:rPr>
        <w:t>We kijken ernaar. En doen helemaal niets</w:t>
      </w:r>
    </w:p>
    <w:p w14:paraId="4170810B" w14:textId="77777777" w:rsidR="002D1904" w:rsidRPr="002D1904" w:rsidRDefault="002D1904" w:rsidP="002D1904">
      <w:r w:rsidRPr="002D1904">
        <w:t>Waarom laten we blinde razernij prevaleren boven recht? Is het ons historisch schuldgevoel dat hier opspeelt? Kunnen we niet bevatten, laat staan veroordelen, dat een land dat ontstond uit de as van de Shoah, nu overgaat tot het uithongeren, vermoorden en verdrijven van een volk? Of grijpen we niet in, omdat de geslachtofferde mensen niet op ons lijken?</w:t>
      </w:r>
    </w:p>
    <w:p w14:paraId="14134FCD" w14:textId="77777777" w:rsidR="002D1904" w:rsidRPr="002D1904" w:rsidRDefault="002D1904" w:rsidP="002D1904">
      <w:r w:rsidRPr="002D1904">
        <w:rPr>
          <w:b/>
          <w:bCs/>
        </w:rPr>
        <w:t>1589.</w:t>
      </w:r>
    </w:p>
    <w:p w14:paraId="43E925EB" w14:textId="77777777" w:rsidR="002D1904" w:rsidRPr="002D1904" w:rsidRDefault="002D1904" w:rsidP="002D1904">
      <w:r w:rsidRPr="002D1904">
        <w:rPr>
          <w:i/>
          <w:iCs/>
        </w:rPr>
        <w:t>17 juli 2025</w:t>
      </w:r>
    </w:p>
    <w:p w14:paraId="626075EC" w14:textId="77777777" w:rsidR="002D1904" w:rsidRPr="002D1904" w:rsidRDefault="002D1904" w:rsidP="002D1904">
      <w:pPr>
        <w:rPr>
          <w:b/>
          <w:bCs/>
        </w:rPr>
      </w:pPr>
      <w:r w:rsidRPr="002D1904">
        <w:rPr>
          <w:b/>
          <w:bCs/>
        </w:rPr>
        <w:t>Today's headlines</w:t>
      </w:r>
    </w:p>
    <w:p w14:paraId="2998B880" w14:textId="77777777" w:rsidR="002D1904" w:rsidRPr="002D1904" w:rsidRDefault="002D1904" w:rsidP="002D1904">
      <w:pPr>
        <w:rPr>
          <w:b/>
          <w:bCs/>
        </w:rPr>
      </w:pPr>
      <w:r w:rsidRPr="002D1904">
        <w:rPr>
          <w:b/>
          <w:bCs/>
        </w:rPr>
        <w:t>In the latest massacre, 15 Palestinians seeking food at GHF site die from suffocation after Israeli forces fire gas at aid seekers </w:t>
      </w:r>
    </w:p>
    <w:p w14:paraId="62EAD134" w14:textId="77777777" w:rsidR="002D1904" w:rsidRPr="002D1904" w:rsidRDefault="002D1904" w:rsidP="002D1904">
      <w:r w:rsidRPr="002D1904">
        <w:t>Tareq S. Hajjaj</w:t>
      </w:r>
    </w:p>
    <w:p w14:paraId="65689566" w14:textId="77777777" w:rsidR="002D1904" w:rsidRPr="002D1904" w:rsidRDefault="002D1904" w:rsidP="002D1904">
      <w:r w:rsidRPr="002D1904">
        <w:t>"This was not aid distribution," said Ahmed Abu Amra, who witnessed gas bombs being fired at aid seekers at a Gaza Humanitarian Foundation site. "It was a real massacre committed against the hungry who came hoping to get some food."</w:t>
      </w:r>
    </w:p>
    <w:p w14:paraId="78385E44" w14:textId="77777777" w:rsidR="002D1904" w:rsidRPr="002D1904" w:rsidRDefault="002D1904" w:rsidP="002D1904">
      <w:pPr>
        <w:rPr>
          <w:b/>
          <w:bCs/>
        </w:rPr>
      </w:pPr>
      <w:r w:rsidRPr="002D1904">
        <w:rPr>
          <w:b/>
          <w:bCs/>
        </w:rPr>
        <w:t>U.S. calls on Israel to investigate killing of Palestinian-American young man by Israeli settlers</w:t>
      </w:r>
    </w:p>
    <w:p w14:paraId="25854C58" w14:textId="77777777" w:rsidR="002D1904" w:rsidRPr="002D1904" w:rsidRDefault="002D1904" w:rsidP="002D1904">
      <w:r w:rsidRPr="002D1904">
        <w:t>Michael Arria</w:t>
      </w:r>
    </w:p>
    <w:p w14:paraId="05CE8657" w14:textId="77777777" w:rsidR="002D1904" w:rsidRPr="002D1904" w:rsidRDefault="002D1904" w:rsidP="002D1904">
      <w:r w:rsidRPr="002D1904">
        <w:t>The Trump administration is calling on Israel to investigate the killing of Sayfollah Musallet, but Israel rarely holds soldiers or settlers accountable for violence against Palestinians.</w:t>
      </w:r>
    </w:p>
    <w:p w14:paraId="5F047E30" w14:textId="77777777" w:rsidR="002D1904" w:rsidRPr="002D1904" w:rsidRDefault="002D1904" w:rsidP="002D1904">
      <w:pPr>
        <w:rPr>
          <w:b/>
          <w:bCs/>
        </w:rPr>
      </w:pPr>
      <w:r w:rsidRPr="002D1904">
        <w:rPr>
          <w:b/>
          <w:bCs/>
        </w:rPr>
        <w:t>Palestinian man detained at Houston airport for nine days, says attorney</w:t>
      </w:r>
    </w:p>
    <w:p w14:paraId="4A69D553" w14:textId="77777777" w:rsidR="002D1904" w:rsidRPr="002D1904" w:rsidRDefault="002D1904" w:rsidP="002D1904">
      <w:r w:rsidRPr="002D1904">
        <w:t>Michael Arria</w:t>
      </w:r>
    </w:p>
    <w:p w14:paraId="59299B7B" w14:textId="77777777" w:rsidR="002D1904" w:rsidRPr="002D1904" w:rsidRDefault="002D1904" w:rsidP="002D1904">
      <w:r w:rsidRPr="002D1904">
        <w:t>Muhanad J. M. Alshrouf, a 22-year-old Palestinian man, was detained by immigration authorities at Houston's Bush Intercontinental Airport for nine days. Attorneys say his detention is just one part of the Trump administration's broader crackdown.</w:t>
      </w:r>
    </w:p>
    <w:p w14:paraId="2C3E9EB8" w14:textId="77777777" w:rsidR="002D1904" w:rsidRPr="002D1904" w:rsidRDefault="002D1904" w:rsidP="002D1904">
      <w:r w:rsidRPr="002D1904">
        <w:rPr>
          <w:b/>
          <w:bCs/>
        </w:rPr>
        <w:t>1588.</w:t>
      </w:r>
    </w:p>
    <w:p w14:paraId="795BB4EF" w14:textId="77777777" w:rsidR="002D1904" w:rsidRPr="002D1904" w:rsidRDefault="002D1904" w:rsidP="002D1904">
      <w:r w:rsidRPr="002D1904">
        <w:rPr>
          <w:i/>
          <w:iCs/>
        </w:rPr>
        <w:t>17 juli 2025</w:t>
      </w:r>
    </w:p>
    <w:p w14:paraId="4E392897" w14:textId="77777777" w:rsidR="002D1904" w:rsidRPr="002D1904" w:rsidRDefault="002D1904" w:rsidP="002D1904">
      <w:r w:rsidRPr="002D1904">
        <w:t>My name is Mejd Azzeh, I'm the </w:t>
      </w:r>
      <w:hyperlink r:id="rId10" w:tgtFrame="_blank" w:tooltip="https://click.everyaction.com/k/111651052/557935807/1690586831?sourceid=1121013&amp;nvep=ew0KICAiVGVuYW50VXJpIjogIm5ncHZhbjovL3Zhbi9FQS9FQTAwNS8xLzgxNzgzIiwNCiAgIkRpc3RyaWJ1dGlvblVuaXF1ZUlkIjogIjYxZGVmNjE1LTJhNjMtZjAxMS04ZGM5LTYwNDViZGZlOGU5YyIsDQogICJFbWFpbEFkZHJlc3MiOiAic2FnaXRhcjJAa3BubWFpbC5ubCINCn0%3D&amp;hmac=ZjyAcxLdKa3d6iqVg3010_x4D7xPva2E9W5r5c2Mwj8=&amp;emci=ab19b6f7-3c62-f011-8dc9-6045bdfe8e9c&amp;emdi=61def615-2a63-f011-8dc9-6045bdfe8e9c&amp;ceid=13255483" w:history="1">
        <w:r w:rsidRPr="002D1904">
          <w:rPr>
            <w:rStyle w:val="Hyperlink"/>
            <w:b/>
            <w:bCs/>
          </w:rPr>
          <w:t>1for3</w:t>
        </w:r>
      </w:hyperlink>
      <w:r w:rsidRPr="002D1904">
        <w:t> Director in Palestine. 1for3 works with, and provides services to, Palestinian refugees living in UN-run camps in the West Bank. We employ Palestinians to provide education, food security and basic health care to the communities we serve, including water security and hydroponic agriculture projects. </w:t>
      </w:r>
    </w:p>
    <w:p w14:paraId="01D6F4C3" w14:textId="77777777" w:rsidR="002D1904" w:rsidRPr="002D1904" w:rsidRDefault="002D1904" w:rsidP="002D1904">
      <w:r w:rsidRPr="002D1904">
        <w:rPr>
          <w:b/>
          <w:bCs/>
        </w:rPr>
        <w:t>1for3 Water Security Program</w:t>
      </w:r>
    </w:p>
    <w:p w14:paraId="2E789064" w14:textId="77777777" w:rsidR="002D1904" w:rsidRPr="002D1904" w:rsidRDefault="002D1904" w:rsidP="002D1904">
      <w:r w:rsidRPr="002D1904">
        <w:t>Fighting for better water quality for Palestinian refugees was the reason that 1for3 started. Our first program, in 2012, established a water testing lab in the UN-run Aida refugee camp in partnership with a local community center, Lajee, and Tufts University’s Water: Systems, Science &amp; Society program (WSSS). </w:t>
      </w:r>
    </w:p>
    <w:p w14:paraId="624824F8" w14:textId="77777777" w:rsidR="002D1904" w:rsidRPr="002D1904" w:rsidRDefault="002D1904" w:rsidP="002D1904">
      <w:r w:rsidRPr="002D1904">
        <w:rPr>
          <w:b/>
          <w:bCs/>
        </w:rPr>
        <w:t>Fighting Ecocide with Hydroponic Agriculture</w:t>
      </w:r>
    </w:p>
    <w:p w14:paraId="04BF2A5E" w14:textId="77777777" w:rsidR="002D1904" w:rsidRPr="002D1904" w:rsidRDefault="002D1904" w:rsidP="002D1904">
      <w:r w:rsidRPr="002D1904">
        <w:t>Through our health &amp; environment programs we support hydroponic urban </w:t>
      </w:r>
    </w:p>
    <w:p w14:paraId="34C91DAF" w14:textId="77777777" w:rsidR="002D1904" w:rsidRPr="002D1904" w:rsidRDefault="002D1904" w:rsidP="002D1904">
      <w:r w:rsidRPr="002D1904">
        <w:t>agriculture in West Bank camps, providing sustainable agriculture &amp; enhanced local food sovereignty for Palestinian refugees. Since 2012 we've established 3 community hydroponic gardens &amp; led four delegations to build water testing labs and train technicians to test and monitor water that has led to upgraded infrastructure. </w:t>
      </w:r>
    </w:p>
    <w:p w14:paraId="22848BA2" w14:textId="77777777" w:rsidR="002D1904" w:rsidRPr="002D1904" w:rsidRDefault="002D1904" w:rsidP="002D1904">
      <w:r w:rsidRPr="002D1904">
        <w:rPr>
          <w:b/>
          <w:bCs/>
        </w:rPr>
        <w:t>We’re excited to announce a new project in partnership with the Lajee Center: the renovation and preservation of the Olive Grove on the Lajee Center campus.</w:t>
      </w:r>
    </w:p>
    <w:p w14:paraId="51ED7D26" w14:textId="77777777" w:rsidR="002D1904" w:rsidRPr="002D1904" w:rsidRDefault="002D1904" w:rsidP="002D1904">
      <w:r w:rsidRPr="002D1904">
        <w:t>This precious outdoor space, just over a quarter of an acre, serves more than 7,000 residents of the UN-run Aida refugee camp near Bethlehem. In a community that is densely populated and surrounded by concrete, this grove offers a rare and vital connection to nature.</w:t>
      </w:r>
    </w:p>
    <w:p w14:paraId="1EE6F698" w14:textId="77777777" w:rsidR="002D1904" w:rsidRPr="002D1904" w:rsidRDefault="002D1904" w:rsidP="002D1904">
      <w:r w:rsidRPr="002D1904">
        <w:t>Our goal is to raise $65,000 to breathe new life into this space—reviving the olive grove, creating community gardens, and rebuilding a playground. A unique element of this project is an international design competition involving students from Palestine and abroad—young architects, designers, and engineers coming together to imagine and build physical spaces that foster resilience and connection.</w:t>
      </w:r>
    </w:p>
    <w:p w14:paraId="1D8EEC41" w14:textId="77777777" w:rsidR="002D1904" w:rsidRPr="002D1904" w:rsidRDefault="002D1904" w:rsidP="002D1904">
      <w:r w:rsidRPr="002D1904">
        <w:t>In an area where green space is almost nonexistent and access to surrounding land has been steadily lost, this park offers something essential: a place for people to gather, grow, and thrive.</w:t>
      </w:r>
    </w:p>
    <w:p w14:paraId="0F0A3496" w14:textId="77777777" w:rsidR="002D1904" w:rsidRPr="002D1904" w:rsidRDefault="002D1904" w:rsidP="002D1904">
      <w:r w:rsidRPr="002D1904">
        <w:rPr>
          <w:b/>
          <w:bCs/>
        </w:rPr>
        <w:t>We'll be participating in a webinar with Eyewitness Palestine as a part of their Mutual Aid program to raise funds for this project. Please join us on Wednesday, July 23, 2025 at 12pm EST</w:t>
      </w:r>
      <w:r w:rsidRPr="002D1904">
        <w:t> to learn more about the project and help us restore a vital green space for this community. We hope to see you there!</w:t>
      </w:r>
    </w:p>
    <w:p w14:paraId="15901019" w14:textId="77777777" w:rsidR="002D1904" w:rsidRPr="002D1904" w:rsidRDefault="002D1904" w:rsidP="002D1904">
      <w:r w:rsidRPr="002D1904">
        <w:t>Best wishes, </w:t>
      </w:r>
    </w:p>
    <w:p w14:paraId="52C64BFF" w14:textId="77777777" w:rsidR="002D1904" w:rsidRPr="002D1904" w:rsidRDefault="002D1904" w:rsidP="002D1904">
      <w:r w:rsidRPr="002D1904">
        <w:t>Mejd Azzeh, 1for3 Director in Palestine</w:t>
      </w:r>
    </w:p>
    <w:p w14:paraId="1C5E6954" w14:textId="77777777" w:rsidR="002D1904" w:rsidRPr="002D1904" w:rsidRDefault="002D1904" w:rsidP="002D1904">
      <w:r w:rsidRPr="002D1904">
        <w:rPr>
          <w:b/>
          <w:bCs/>
        </w:rPr>
        <w:t>1587.</w:t>
      </w:r>
    </w:p>
    <w:p w14:paraId="6CFB805F" w14:textId="77777777" w:rsidR="002D1904" w:rsidRPr="002D1904" w:rsidRDefault="002D1904" w:rsidP="002D1904">
      <w:r w:rsidRPr="002D1904">
        <w:rPr>
          <w:i/>
          <w:iCs/>
        </w:rPr>
        <w:t>17 juli 2025</w:t>
      </w:r>
    </w:p>
    <w:p w14:paraId="0778B9F2" w14:textId="77777777" w:rsidR="002D1904" w:rsidRPr="002D1904" w:rsidRDefault="002D1904" w:rsidP="002D1904">
      <w:r w:rsidRPr="002D1904">
        <w:rPr>
          <w:b/>
          <w:bCs/>
        </w:rPr>
        <w:t>The largest labor union in the U.S. just voted to cut all ties with the ADL. </w:t>
      </w:r>
      <w:r w:rsidRPr="002D1904">
        <w:t>This is historic — and now, we need to let them know we have their back.</w:t>
      </w:r>
    </w:p>
    <w:p w14:paraId="3D822F16" w14:textId="77777777" w:rsidR="002D1904" w:rsidRPr="002D1904" w:rsidRDefault="002D1904" w:rsidP="002D1904">
      <w:r w:rsidRPr="002D1904">
        <w:t> </w:t>
      </w:r>
    </w:p>
    <w:p w14:paraId="46554558" w14:textId="77777777" w:rsidR="002D1904" w:rsidRPr="002D1904" w:rsidRDefault="002D1904" w:rsidP="002D1904">
      <w:r w:rsidRPr="002D1904">
        <w:t>The 3 million-member National Education Association voted on July 6 to cut all ties with the ADL, stating that it “is not the social justice educational partner it claims to be.”</w:t>
      </w:r>
    </w:p>
    <w:p w14:paraId="50521F74" w14:textId="77777777" w:rsidR="002D1904" w:rsidRPr="002D1904" w:rsidRDefault="002D1904" w:rsidP="002D1904">
      <w:r w:rsidRPr="002D1904">
        <w:t> </w:t>
      </w:r>
    </w:p>
    <w:p w14:paraId="798D80DA" w14:textId="77777777" w:rsidR="002D1904" w:rsidRPr="002D1904" w:rsidRDefault="002D1904" w:rsidP="002D1904">
      <w:r w:rsidRPr="002D1904">
        <w:t>But the anti-Palestinian lobby is fighting this decision, attempting to keep the ADL’s biased and dangerous curriculum in schools. </w:t>
      </w:r>
    </w:p>
    <w:p w14:paraId="4495119F" w14:textId="77777777" w:rsidR="002D1904" w:rsidRPr="002D1904" w:rsidRDefault="002D1904" w:rsidP="002D1904">
      <w:r w:rsidRPr="002D1904">
        <w:t> </w:t>
      </w:r>
    </w:p>
    <w:p w14:paraId="25D1E64B" w14:textId="77777777" w:rsidR="002D1904" w:rsidRPr="002D1904" w:rsidRDefault="002D1904" w:rsidP="002D1904">
      <w:r w:rsidRPr="002D1904">
        <w:rPr>
          <w:b/>
          <w:bCs/>
        </w:rPr>
        <w:t>The NEA needs to hear from us — email them now to protect this momentous decision.</w:t>
      </w:r>
    </w:p>
    <w:p w14:paraId="007C8372" w14:textId="77777777" w:rsidR="002D1904" w:rsidRPr="002D1904" w:rsidRDefault="002D1904" w:rsidP="002D1904">
      <w:r w:rsidRPr="002D1904">
        <w:rPr>
          <w:b/>
          <w:bCs/>
        </w:rPr>
        <w:t>Email now</w:t>
      </w:r>
    </w:p>
    <w:p w14:paraId="43CB68BB" w14:textId="77777777" w:rsidR="002D1904" w:rsidRPr="002D1904" w:rsidRDefault="002D1904" w:rsidP="002D1904">
      <w:r w:rsidRPr="002D1904">
        <w:t>In voting to cut ties with the ADL, the NEA delegation cited the ADL’s history of:</w:t>
      </w:r>
    </w:p>
    <w:p w14:paraId="6D7DB03D" w14:textId="77777777" w:rsidR="002D1904" w:rsidRPr="002D1904" w:rsidRDefault="002D1904" w:rsidP="002D1904">
      <w:pPr>
        <w:numPr>
          <w:ilvl w:val="0"/>
          <w:numId w:val="7"/>
        </w:numPr>
      </w:pPr>
      <w:r w:rsidRPr="002D1904">
        <w:t>Smearing Palestinian rights</w:t>
      </w:r>
    </w:p>
    <w:p w14:paraId="09DF0575" w14:textId="77777777" w:rsidR="002D1904" w:rsidRPr="002D1904" w:rsidRDefault="002D1904" w:rsidP="002D1904">
      <w:pPr>
        <w:numPr>
          <w:ilvl w:val="0"/>
          <w:numId w:val="7"/>
        </w:numPr>
      </w:pPr>
      <w:r w:rsidRPr="002D1904">
        <w:t>Purposely conflating anti-Zionism and antisemitism</w:t>
      </w:r>
    </w:p>
    <w:p w14:paraId="4BE0FF31" w14:textId="77777777" w:rsidR="002D1904" w:rsidRPr="002D1904" w:rsidRDefault="002D1904" w:rsidP="002D1904">
      <w:pPr>
        <w:numPr>
          <w:ilvl w:val="0"/>
          <w:numId w:val="7"/>
        </w:numPr>
      </w:pPr>
      <w:r w:rsidRPr="002D1904">
        <w:t>Attacking anti-racist organizing, including the Black Lives Matter and South African anti-apartheid movements.</w:t>
      </w:r>
    </w:p>
    <w:p w14:paraId="11AAE2A8" w14:textId="77777777" w:rsidR="002D1904" w:rsidRPr="002D1904" w:rsidRDefault="002D1904" w:rsidP="002D1904">
      <w:r w:rsidRPr="002D1904">
        <w:rPr>
          <w:b/>
          <w:bCs/>
        </w:rPr>
        <w:t>“Allowing the ADL to determine what constitutes antisemitism would be like allowing the fossil fuel industry to determine what constitutes climate change,”</w:t>
      </w:r>
      <w:r w:rsidRPr="002D1904">
        <w:t> said one NEA delegate.</w:t>
      </w:r>
    </w:p>
    <w:p w14:paraId="63C5F110" w14:textId="77777777" w:rsidR="002D1904" w:rsidRPr="002D1904" w:rsidRDefault="002D1904" w:rsidP="002D1904">
      <w:r w:rsidRPr="002D1904">
        <w:t> </w:t>
      </w:r>
    </w:p>
    <w:p w14:paraId="3BBDEF32" w14:textId="77777777" w:rsidR="002D1904" w:rsidRPr="002D1904" w:rsidRDefault="002D1904" w:rsidP="002D1904">
      <w:r w:rsidRPr="002D1904">
        <w:t>We know that the ADL is not a civil rights organization, it only masquerades as one. In reality, it operates as a pro-Israel lobbying group, one that uses accusations of antisemitism to smear critics of Israel’s genocide and apartheid regime as bigots.</w:t>
      </w:r>
    </w:p>
    <w:p w14:paraId="008E18BA" w14:textId="77777777" w:rsidR="002D1904" w:rsidRPr="002D1904" w:rsidRDefault="002D1904" w:rsidP="002D1904">
      <w:r w:rsidRPr="002D1904">
        <w:t> </w:t>
      </w:r>
    </w:p>
    <w:p w14:paraId="66573697" w14:textId="77777777" w:rsidR="002D1904" w:rsidRPr="002D1904" w:rsidRDefault="002D1904" w:rsidP="002D1904">
      <w:r w:rsidRPr="002D1904">
        <w:t>More and more, major institutions are recognizing that the ADL is not a legitimate or credible source. But the ADL, and the entire anti-Palestinian lobby, is fighting to browbeat them into compliance with their dangerous agenda. </w:t>
      </w:r>
    </w:p>
    <w:p w14:paraId="3AD62057" w14:textId="77777777" w:rsidR="002D1904" w:rsidRPr="002D1904" w:rsidRDefault="002D1904" w:rsidP="002D1904">
      <w:r w:rsidRPr="002D1904">
        <w:t> </w:t>
      </w:r>
    </w:p>
    <w:p w14:paraId="43A3749C" w14:textId="77777777" w:rsidR="002D1904" w:rsidRPr="002D1904" w:rsidRDefault="002D1904" w:rsidP="002D1904">
      <w:r w:rsidRPr="002D1904">
        <w:t>That’s why it's crucial that the NEA’s vote is upheld — and why they need to hear from us.</w:t>
      </w:r>
      <w:r w:rsidRPr="002D1904">
        <w:rPr>
          <w:b/>
          <w:bCs/>
        </w:rPr>
        <w:t> </w:t>
      </w:r>
    </w:p>
    <w:p w14:paraId="70BD57B1" w14:textId="77777777" w:rsidR="002D1904" w:rsidRPr="002D1904" w:rsidRDefault="002D1904" w:rsidP="002D1904">
      <w:r w:rsidRPr="002D1904">
        <w:t> </w:t>
      </w:r>
    </w:p>
    <w:p w14:paraId="2ADA0508" w14:textId="77777777" w:rsidR="002D1904" w:rsidRPr="002D1904" w:rsidRDefault="002D1904" w:rsidP="002D1904">
      <w:r w:rsidRPr="002D1904">
        <w:rPr>
          <w:b/>
          <w:bCs/>
        </w:rPr>
        <w:t>Email the NEA now to show your support.</w:t>
      </w:r>
    </w:p>
    <w:p w14:paraId="08FFD4C2" w14:textId="77777777" w:rsidR="002D1904" w:rsidRPr="002D1904" w:rsidRDefault="002D1904" w:rsidP="002D1904">
      <w:r w:rsidRPr="002D1904">
        <w:t> </w:t>
      </w:r>
    </w:p>
    <w:p w14:paraId="5991C994" w14:textId="77777777" w:rsidR="002D1904" w:rsidRPr="002D1904" w:rsidRDefault="002D1904" w:rsidP="002D1904">
      <w:r w:rsidRPr="002D1904">
        <w:t>In solidarity,</w:t>
      </w:r>
    </w:p>
    <w:p w14:paraId="48EF07F5" w14:textId="77777777" w:rsidR="002D1904" w:rsidRPr="002D1904" w:rsidRDefault="002D1904" w:rsidP="002D1904">
      <w:r w:rsidRPr="002D1904">
        <w:t> </w:t>
      </w:r>
    </w:p>
    <w:p w14:paraId="15113000" w14:textId="77777777" w:rsidR="002D1904" w:rsidRPr="002D1904" w:rsidRDefault="002D1904" w:rsidP="002D1904">
      <w:r w:rsidRPr="002D1904">
        <w:t>Jason Farbman</w:t>
      </w:r>
    </w:p>
    <w:p w14:paraId="4F6B3C5A" w14:textId="77777777" w:rsidR="002D1904" w:rsidRPr="002D1904" w:rsidRDefault="002D1904" w:rsidP="002D1904">
      <w:r w:rsidRPr="002D1904">
        <w:t>Digital Director</w:t>
      </w:r>
    </w:p>
    <w:p w14:paraId="5FF7260E" w14:textId="77777777" w:rsidR="002D1904" w:rsidRPr="002D1904" w:rsidRDefault="002D1904" w:rsidP="002D1904">
      <w:r w:rsidRPr="002D1904">
        <w:t>P.S. </w:t>
      </w:r>
      <w:r w:rsidRPr="002D1904">
        <w:rPr>
          <w:b/>
          <w:bCs/>
        </w:rPr>
        <w:t>Email the NEA now to support their vote to cut all ties with the ADL.</w:t>
      </w:r>
    </w:p>
    <w:p w14:paraId="277BCD5D" w14:textId="77777777" w:rsidR="002D1904" w:rsidRPr="002D1904" w:rsidRDefault="002D1904" w:rsidP="002D1904">
      <w:r w:rsidRPr="002D1904">
        <w:rPr>
          <w:b/>
          <w:bCs/>
        </w:rPr>
        <w:t>1586.</w:t>
      </w:r>
    </w:p>
    <w:p w14:paraId="5382404D" w14:textId="77777777" w:rsidR="002D1904" w:rsidRPr="002D1904" w:rsidRDefault="002D1904" w:rsidP="002D1904">
      <w:r w:rsidRPr="002D1904">
        <w:rPr>
          <w:i/>
          <w:iCs/>
        </w:rPr>
        <w:t>17 juli 2025</w:t>
      </w:r>
    </w:p>
    <w:p w14:paraId="46E9A9CE" w14:textId="77777777" w:rsidR="002D1904" w:rsidRPr="002D1904" w:rsidRDefault="002D1904" w:rsidP="002D1904">
      <w:pPr>
        <w:rPr>
          <w:b/>
          <w:bCs/>
        </w:rPr>
      </w:pPr>
      <w:r w:rsidRPr="002D1904">
        <w:rPr>
          <w:b/>
          <w:bCs/>
        </w:rPr>
        <w:t>Humanitarian Situation Update #305</w:t>
      </w:r>
      <w:r w:rsidRPr="002D1904">
        <w:rPr>
          <w:b/>
          <w:bCs/>
        </w:rPr>
        <w:br/>
        <w:t>West Bank</w:t>
      </w:r>
    </w:p>
    <w:p w14:paraId="0D2429E4" w14:textId="77777777" w:rsidR="002D1904" w:rsidRPr="002D1904" w:rsidRDefault="002D1904" w:rsidP="002D1904">
      <w:r w:rsidRPr="002D1904">
        <w:rPr>
          <w:b/>
          <w:bCs/>
        </w:rPr>
        <w:t>16 July 2025</w:t>
      </w:r>
    </w:p>
    <w:p w14:paraId="3F67D271" w14:textId="77777777" w:rsidR="002D1904" w:rsidRPr="002D1904" w:rsidRDefault="002D1904" w:rsidP="002D1904">
      <w:r w:rsidRPr="002D1904">
        <w:rPr>
          <w:i/>
          <w:iCs/>
        </w:rPr>
        <w:t>A Palestinian woman sits on the rubble of a building she nearly finished constructing when Israeli forces demolished it in Rafat village, west of Salfit. Photo OCHA.</w:t>
      </w:r>
    </w:p>
    <w:p w14:paraId="0D00FEE3" w14:textId="77777777" w:rsidR="002D1904" w:rsidRPr="002D1904" w:rsidRDefault="002D1904" w:rsidP="002D1904">
      <w:pPr>
        <w:rPr>
          <w:b/>
          <w:bCs/>
        </w:rPr>
      </w:pPr>
      <w:r w:rsidRPr="002D1904">
        <w:rPr>
          <w:b/>
          <w:bCs/>
        </w:rPr>
        <w:t>Key Highlights</w:t>
      </w:r>
    </w:p>
    <w:p w14:paraId="7A3F0907" w14:textId="77777777" w:rsidR="002D1904" w:rsidRPr="002D1904" w:rsidRDefault="002D1904" w:rsidP="002D1904">
      <w:r w:rsidRPr="002D1904">
        <w:t> </w:t>
      </w:r>
    </w:p>
    <w:p w14:paraId="5F4A4515" w14:textId="77777777" w:rsidR="002D1904" w:rsidRPr="002D1904" w:rsidRDefault="002D1904" w:rsidP="002D1904">
      <w:pPr>
        <w:numPr>
          <w:ilvl w:val="0"/>
          <w:numId w:val="8"/>
        </w:numPr>
      </w:pPr>
      <w:r w:rsidRPr="002D1904">
        <w:t>Two Palestinians were killed and 58 were injured during a settler attack on the outskirts of Sinjil and Al Mazra’a ash Sharqiya towns, in Ramallah governorate.</w:t>
      </w:r>
    </w:p>
    <w:p w14:paraId="3F491411" w14:textId="77777777" w:rsidR="002D1904" w:rsidRPr="002D1904" w:rsidRDefault="002D1904" w:rsidP="002D1904">
      <w:pPr>
        <w:numPr>
          <w:ilvl w:val="0"/>
          <w:numId w:val="8"/>
        </w:numPr>
      </w:pPr>
      <w:r w:rsidRPr="002D1904">
        <w:t>In the first two weeks of July, Israeli settlers injured 88 Palestinians, the majority of whom were physically assaulted. This follows a record high of 100 injuries in June – the highest number of Palestinians injured by Israeli settlers in a single month since OCHA began recording casualties two decades ago.</w:t>
      </w:r>
    </w:p>
    <w:p w14:paraId="7193970E" w14:textId="77777777" w:rsidR="002D1904" w:rsidRPr="002D1904" w:rsidRDefault="002D1904" w:rsidP="002D1904">
      <w:pPr>
        <w:numPr>
          <w:ilvl w:val="0"/>
          <w:numId w:val="8"/>
        </w:numPr>
      </w:pPr>
      <w:r w:rsidRPr="002D1904">
        <w:t>Between 1 June and 14 July 2025, Israeli settlers carried out multiple attacks targeting vital water springs and water infrastructure in the Ramallah, Salfit, and Nablus governorates.</w:t>
      </w:r>
    </w:p>
    <w:p w14:paraId="4616EDD8" w14:textId="77777777" w:rsidR="002D1904" w:rsidRPr="002D1904" w:rsidRDefault="002D1904" w:rsidP="002D1904">
      <w:pPr>
        <w:numPr>
          <w:ilvl w:val="0"/>
          <w:numId w:val="8"/>
        </w:numPr>
      </w:pPr>
      <w:r w:rsidRPr="002D1904">
        <w:t>Since January 2023, 2,895 Palestinians have been displaced due to settler violence and access restrictions, including 636 displaced so far in 2025.</w:t>
      </w:r>
    </w:p>
    <w:p w14:paraId="78AF57C0" w14:textId="77777777" w:rsidR="002D1904" w:rsidRPr="002D1904" w:rsidRDefault="002D1904" w:rsidP="002D1904">
      <w:pPr>
        <w:rPr>
          <w:b/>
          <w:bCs/>
        </w:rPr>
      </w:pPr>
      <w:r w:rsidRPr="002D1904">
        <w:rPr>
          <w:b/>
          <w:bCs/>
        </w:rPr>
        <w:t>Humanitarian Developments</w:t>
      </w:r>
    </w:p>
    <w:p w14:paraId="79C64A3F" w14:textId="77777777" w:rsidR="002D1904" w:rsidRPr="002D1904" w:rsidRDefault="002D1904" w:rsidP="002D1904">
      <w:r w:rsidRPr="002D1904">
        <w:t> </w:t>
      </w:r>
    </w:p>
    <w:p w14:paraId="471B4980" w14:textId="77777777" w:rsidR="002D1904" w:rsidRPr="002D1904" w:rsidRDefault="002D1904" w:rsidP="002D1904">
      <w:pPr>
        <w:numPr>
          <w:ilvl w:val="0"/>
          <w:numId w:val="9"/>
        </w:numPr>
      </w:pPr>
      <w:r w:rsidRPr="002D1904">
        <w:t>Between 8 and 14 July, seven Palestinians, including one child, were killed in the West Bank: five by Israeli forces, one by an Israeli settler, and one where it is unknown if the perpetrator was an Israeli soldier or a settler. Additionally, a Palestinian man succumbed to wounds sustained in 2024. One Israeli settlement guard was killed by two armed Palestinians, who were killed (counted above). During the same period, at least 115 Palestinians, including 10 children, were injured, the majority (78) by Israeli settlers and 40 by Israeli forces. The following are details of the incidents that resulted in fatalities:</w:t>
      </w:r>
    </w:p>
    <w:p w14:paraId="7CDF7BA7" w14:textId="77777777" w:rsidR="002D1904" w:rsidRPr="002D1904" w:rsidRDefault="002D1904" w:rsidP="002D1904">
      <w:pPr>
        <w:numPr>
          <w:ilvl w:val="1"/>
          <w:numId w:val="9"/>
        </w:numPr>
      </w:pPr>
      <w:r w:rsidRPr="002D1904">
        <w:t>On 8 July, a Palestinian man from Hebron city succumbed to wounds sustained on 21 October 2024 when he was shot by Israeli forces, while they were accompanying Israeli settlers through the H1 area of Hebron. During the incident, the forces shot live ammunition and tear gas cannisters at Palestinians, who were throwing stones at the forces.</w:t>
      </w:r>
    </w:p>
    <w:p w14:paraId="2497B2CD" w14:textId="77777777" w:rsidR="002D1904" w:rsidRPr="002D1904" w:rsidRDefault="002D1904" w:rsidP="002D1904">
      <w:pPr>
        <w:numPr>
          <w:ilvl w:val="1"/>
          <w:numId w:val="9"/>
        </w:numPr>
      </w:pPr>
      <w:r w:rsidRPr="002D1904">
        <w:t>On 9 July, a 12-year-old Palestinian boy succumbed to injuries sustained on 6 July when he was shot by Israeli forces on the main road of Askar refugee camp, in Nablus governorate. During the incident, Palestinian youth threw stones at Israeli military jeeps and Israeli forces opened fire toward them, injuring three boys, including the one who later died of his wounds.</w:t>
      </w:r>
    </w:p>
    <w:p w14:paraId="6AB32322" w14:textId="77777777" w:rsidR="002D1904" w:rsidRPr="002D1904" w:rsidRDefault="002D1904" w:rsidP="002D1904">
      <w:pPr>
        <w:numPr>
          <w:ilvl w:val="1"/>
          <w:numId w:val="9"/>
        </w:numPr>
      </w:pPr>
      <w:r w:rsidRPr="002D1904">
        <w:t>On 10 July, Israeli forces shot, killed and withheld the body of a Palestinian man during a raid in Rummana village, in Jenin governorate. Israeli forces entered and searched multiple homes, and according to the Israeli military, a man stabbed and injured one of the soldiers and was shot. The raid lasted for over six hours, during which Israeli forces imposed a curfew on the over 4,000 people residing in the village.</w:t>
      </w:r>
    </w:p>
    <w:p w14:paraId="7557C62F" w14:textId="77777777" w:rsidR="002D1904" w:rsidRPr="002D1904" w:rsidRDefault="002D1904" w:rsidP="002D1904">
      <w:pPr>
        <w:numPr>
          <w:ilvl w:val="1"/>
          <w:numId w:val="9"/>
        </w:numPr>
      </w:pPr>
      <w:r w:rsidRPr="002D1904">
        <w:t>On 10 July, an Israeli settlement security guard was shot at, stabbed and killed by two Palestinians, who were identified as Palestinian police officers, in the parking lot of a shopping centre in the Gush Etzion settlement block, in Hebron governorate. According to the Israeli military, the two Palestinians were shot by Israeli forces at the scene. The bodies of the Palestinians were withheld by Israeli forces. Following the incident, Israeli forces imposed access restrictions on the Bethlehem and Hebron governorates, by closing the main entrances of towns and villages with metal gates and flying checkpoints. A few hours after the incident, Israeli forces raided and searched the house of one of the Palestinian assailants in Halhul town.</w:t>
      </w:r>
    </w:p>
    <w:p w14:paraId="435AFC6C" w14:textId="77777777" w:rsidR="002D1904" w:rsidRPr="002D1904" w:rsidRDefault="002D1904" w:rsidP="002D1904">
      <w:pPr>
        <w:numPr>
          <w:ilvl w:val="1"/>
          <w:numId w:val="9"/>
        </w:numPr>
      </w:pPr>
      <w:r w:rsidRPr="002D1904">
        <w:t>On 11 July, two Palestinians were killed, and 58 others were injured during an attack by Israeli settlers on the outskirts of Sinjil and Al Mazra’a ash Sharqiya towns, in the northern Ramallah governorate (see below).</w:t>
      </w:r>
    </w:p>
    <w:p w14:paraId="1492A51C" w14:textId="77777777" w:rsidR="002D1904" w:rsidRPr="002D1904" w:rsidRDefault="002D1904" w:rsidP="002D1904">
      <w:pPr>
        <w:numPr>
          <w:ilvl w:val="1"/>
          <w:numId w:val="9"/>
        </w:numPr>
      </w:pPr>
      <w:r w:rsidRPr="002D1904">
        <w:t>On 14 July, Israeli forces shot, killed and withheld the body of a Palestinian man near Mevo Dotan partial checkpoint, which controls access to five villages in the Jenin governorate. According to the Israeli military, they identified an armed individual and shot him.</w:t>
      </w:r>
    </w:p>
    <w:p w14:paraId="58D4EFE6" w14:textId="77777777" w:rsidR="002D1904" w:rsidRPr="002D1904" w:rsidRDefault="002D1904" w:rsidP="002D1904">
      <w:pPr>
        <w:numPr>
          <w:ilvl w:val="0"/>
          <w:numId w:val="9"/>
        </w:numPr>
      </w:pPr>
      <w:r w:rsidRPr="002D1904">
        <w:t>Between 8 and 14 July, OCHA documented the demolition of 29 Palestinian-owned structures for lacking Israeli-issued building permits, which are almost impossible to obtain. These included 23 structures in Area C and six in East Jerusalem. In total, nine households comprising 34 Palestinians, including eight children and 14 women, were displaced, and the livelihoods of more than 100 others were affected. Four households (15 people, including three children) were displaced in Ath Thuri and Silwan areas of East Jerusalem. The other five households (19 people, including five children) were displaced in Area C of Al Ma’sara in Bethlehem governorate, Shuqba in Ramallah governorate, and Rujeib in Nablus governorate. So far in 2025, there has been a sharp increase in displacement across Area C by lack-of-permit demolitions; between 1 January and 14 July, 796 Palestinian-owned structures have been demolished, resulting in displacement of 779 people, including about 396 children. This compares to 499 structures demolished and 478 people displaced in the same period in 2024, and 316 structures demolished and 260 people displaced in 2023.</w:t>
      </w:r>
    </w:p>
    <w:p w14:paraId="7C042464" w14:textId="77777777" w:rsidR="002D1904" w:rsidRPr="002D1904" w:rsidRDefault="002D1904" w:rsidP="002D1904">
      <w:pPr>
        <w:numPr>
          <w:ilvl w:val="0"/>
          <w:numId w:val="9"/>
        </w:numPr>
      </w:pPr>
      <w:r w:rsidRPr="002D1904">
        <w:t>On 8 July 2025, the Palestinian District Coordination and Liaison Office (PAL DCO) requested access from the Israeli military for 50 Palestinian women to collect their belongings before their homes would be demolished in Jenin refugee camp. Israeli forces permitted 22 Palestinian women to access and collect personal belongings from the Hawasheen neighbourhood. The access window lasted nearly one hour, during which most of the women were subjected to extensive searches by female soldiers. Meanwhile, the demolition of homes in the camp continued to be reported and residents have observed bulldozers entering and exiting the camp. In parallel, road rehabilitation works, mainly asphalting, have commenced in Jenin city; several road sections in the western, eastern, and northern parts of the city have already been resurfaced after they were damaged by Israeli forces.</w:t>
      </w:r>
    </w:p>
    <w:p w14:paraId="45F5085D" w14:textId="77777777" w:rsidR="002D1904" w:rsidRPr="002D1904" w:rsidRDefault="002D1904" w:rsidP="002D1904">
      <w:pPr>
        <w:numPr>
          <w:ilvl w:val="0"/>
          <w:numId w:val="9"/>
        </w:numPr>
      </w:pPr>
      <w:r w:rsidRPr="002D1904">
        <w:t>On 15 July, the United Nations Human Rights Office (OHCHR) released a statement calling on Israel to stop the killing of Palestinians and demolition of homes in the West Bank. The Office said that Israeli settlers and forces “have intensified their killings, attacks and harassment of Palestinians in the occupied West Bank, including East Jerusalem, in the past weeks. This includes the demolition of hundreds of homes and forced mass displacement of Palestinians, contributing to the ongoing consolidation of annexation of West Bank territory by Israel, in violation of international law... [Israeli forces] have often used unnecessary or disproportionate force, including lethal force against Palestinians who did not pose an imminent threat to life,” including “unarmed Palestinians… attempting to go back to their homes in the refugee camps of Jenin, Tulkarem and Nur Shams.”</w:t>
      </w:r>
    </w:p>
    <w:p w14:paraId="644EB153" w14:textId="77777777" w:rsidR="002D1904" w:rsidRPr="002D1904" w:rsidRDefault="002D1904" w:rsidP="002D1904">
      <w:pPr>
        <w:numPr>
          <w:ilvl w:val="0"/>
          <w:numId w:val="9"/>
        </w:numPr>
      </w:pPr>
      <w:r w:rsidRPr="002D1904">
        <w:t>For key figures and additional breakdowns of casualties, displacement and settler violence between January 2005 and May 2025, please refer to the OCHA West Bank May 2025 Snapshot.</w:t>
      </w:r>
    </w:p>
    <w:p w14:paraId="39F59951" w14:textId="77777777" w:rsidR="002D1904" w:rsidRPr="002D1904" w:rsidRDefault="002D1904" w:rsidP="002D1904">
      <w:pPr>
        <w:rPr>
          <w:b/>
          <w:bCs/>
        </w:rPr>
      </w:pPr>
      <w:r w:rsidRPr="002D1904">
        <w:rPr>
          <w:b/>
          <w:bCs/>
        </w:rPr>
        <w:t>Intensification of Israeli Settler Attacks and Settlement Activities</w:t>
      </w:r>
    </w:p>
    <w:p w14:paraId="1E077BF0" w14:textId="77777777" w:rsidR="002D1904" w:rsidRPr="002D1904" w:rsidRDefault="002D1904" w:rsidP="002D1904">
      <w:r w:rsidRPr="002D1904">
        <w:t> </w:t>
      </w:r>
    </w:p>
    <w:p w14:paraId="202A72EB" w14:textId="77777777" w:rsidR="002D1904" w:rsidRPr="002D1904" w:rsidRDefault="002D1904" w:rsidP="002D1904">
      <w:pPr>
        <w:numPr>
          <w:ilvl w:val="0"/>
          <w:numId w:val="10"/>
        </w:numPr>
      </w:pPr>
      <w:r w:rsidRPr="002D1904">
        <w:t>Between 8 and 14 July, OCHA documented at least 30 Israeli settler attacks against Palestinians that resulted in casualties, property damage, or both. These attacks led to the death of two Palestinians, one by settlers and one where it is unknown if he was killed by settlers or Israeli forces. Another 92 Palestinians were also injured during these attacks: 14 by Israeli forces and 78 by Israeli settlers. In addition, more than 450 olive, almond and apricot trees were vandalized. Key incidents included:</w:t>
      </w:r>
    </w:p>
    <w:p w14:paraId="178754DA" w14:textId="77777777" w:rsidR="002D1904" w:rsidRPr="002D1904" w:rsidRDefault="002D1904" w:rsidP="002D1904">
      <w:pPr>
        <w:numPr>
          <w:ilvl w:val="1"/>
          <w:numId w:val="10"/>
        </w:numPr>
      </w:pPr>
      <w:r w:rsidRPr="002D1904">
        <w:t>On 9 July, a group of Israeli settlers, believed to be from Gitit settlement and a new nearby outpost, injured 19 Palestinian herders in Tell al Khashaba herding community, near Aqraba town, southeast of Nablus city. According to the municipality, about 100 settlers attacked the community after Israeli forces who were in the area, closed all the entrances to Aqraba town and the road to Tell al Khashaba community. The settlers opened fire and injured three Palestinians with live ammunition and physically assaulted and injured 16 others, including two children (boys aged 10 and 11 years). The settlers also stole about 500 sheep and shot and killed several others.</w:t>
      </w:r>
    </w:p>
    <w:p w14:paraId="3DCEDA81" w14:textId="77777777" w:rsidR="002D1904" w:rsidRPr="002D1904" w:rsidRDefault="002D1904" w:rsidP="002D1904">
      <w:pPr>
        <w:numPr>
          <w:ilvl w:val="1"/>
          <w:numId w:val="10"/>
        </w:numPr>
      </w:pPr>
      <w:r w:rsidRPr="002D1904">
        <w:t>On 11 July, Israeli settlers threw stones and injured a three-year-old Palestinian girl in the head during a raid on Um al Butum area of Sair village, in Hebron governorate. The settlers attacked residents as they gathered to celebrate a wedding.</w:t>
      </w:r>
    </w:p>
    <w:p w14:paraId="43A16041" w14:textId="77777777" w:rsidR="002D1904" w:rsidRPr="002D1904" w:rsidRDefault="002D1904" w:rsidP="002D1904">
      <w:pPr>
        <w:numPr>
          <w:ilvl w:val="1"/>
          <w:numId w:val="10"/>
        </w:numPr>
      </w:pPr>
      <w:r w:rsidRPr="002D1904">
        <w:t>On 11 July, two Palestinians, including one who is a US citizen, were killed, and 58 others were injured during an attack by Israeli settlers on the outskirts of Sinjil and Al Mazra’a ash Sharqiya towns, in the northern Ramallah governorate. Palestinian farmers were working on their land when a group of Israeli settlers attacked them with stones and live ammunition and scuffled with them. The attack continued for several hours, during which the settlers vandalized an ambulance and obstructed its access. When Israeli forces arrived, they fired live ammunition and tear gas canisters, injuring 13 Palestinians due to tear gas inhalation. Israeli forces then escorted the settlers out of the area after Palestinians reported that two men were missing, including one who had been seen beaten by the settlers. The bodies of the two men were found by community members, including one who was found with gunshot wounds and it is unclear whether he was shot by the settlers or by Israeli forces; In addition, 45 Palestinians were injured by settlers, including 44 as a result of physical assault and one was run over by a vehicle, and two Israeli settlers were physically assaulted and injured by Palestinians. Most recently, in the same area, on 25 and 27 June, Israeli settlers physically assaulted and injured four Palestinians, and damaged agricultural structures, vandalized one vehicle and stole another, and caused damage to agricultural lands.</w:t>
      </w:r>
    </w:p>
    <w:p w14:paraId="20F66BD7" w14:textId="77777777" w:rsidR="002D1904" w:rsidRPr="002D1904" w:rsidRDefault="002D1904" w:rsidP="002D1904">
      <w:pPr>
        <w:numPr>
          <w:ilvl w:val="1"/>
          <w:numId w:val="10"/>
        </w:numPr>
      </w:pPr>
      <w:r w:rsidRPr="002D1904">
        <w:t>On 13 July, Israeli settlers physically assaulted and injured three Palestinians during a raid on Um al Butum area in Sair village, in Hebron governorate. After midnight, hundreds of settlers stormed the village and, while Israeli forces were present at the entrance, they were unable to prevent the attack, according to the community. The settlers threw stones at homes, damaging the windows of eight homes, and set a vehicle on fire. Six solar panels, nine water tanks, the concrete foundation of an under-construction house, 2,200 seasonal vegetable plants and 27 almond trees were also damaged by settlers.</w:t>
      </w:r>
    </w:p>
    <w:p w14:paraId="2893E2DC" w14:textId="77777777" w:rsidR="002D1904" w:rsidRPr="002D1904" w:rsidRDefault="002D1904" w:rsidP="002D1904">
      <w:pPr>
        <w:numPr>
          <w:ilvl w:val="0"/>
          <w:numId w:val="10"/>
        </w:numPr>
      </w:pPr>
      <w:r w:rsidRPr="002D1904">
        <w:t>In June 2025, Israeli settlers injured 100 Palestinians—the highest monthly figure recorded since OCHA began documenting casualties in 2005. This alarming rise continued into the first two weeks of July, during which settlers injured an additional 88 Palestinians, the majority of whom were physically assaulted. Half of these injuries (44 out of 88) occurred during a single settler attack in Sinjil town, in Ramallah governorate, on 11 July 2025, where two Palestinian man was killed and dozens of others were injured (see above). Since the beginning of 2025, two-thirds of Palestinians injured by Israeli settlers in attacks perpetrated by settlers (123 out of 184) have been concentrated in the northeastern part of the Ramallah governorate, particularly in Al Mazra’a ash Sharqiya, Deir Dibwan, Silwad, and Sinjil — towns situated near Road 60.</w:t>
      </w:r>
    </w:p>
    <w:p w14:paraId="4C72DDE6" w14:textId="77777777" w:rsidR="002D1904" w:rsidRPr="002D1904" w:rsidRDefault="002D1904" w:rsidP="002D1904">
      <w:pPr>
        <w:numPr>
          <w:ilvl w:val="0"/>
          <w:numId w:val="10"/>
        </w:numPr>
      </w:pPr>
      <w:r w:rsidRPr="002D1904">
        <w:t>On 8 July, Israeli settlers installed two mobile housing units on Palestinian land owned by the Islamic Waqf, situated along the borderline of the closed military zone of the H2 area in Jabal ar Rahma neighbourhood in Hebron city. The caravans were placed adjacent to a government school and Palestinian homes. On 13 July, the military installed a gate at the main entrance of the neighbourhood, used daily by approximately 100 people living there; as of today, the gate remains open. In addition, the gate and the caravans are expected to affect about 640 students and 35 staff at the school when the new academic year commences in mid-August.</w:t>
      </w:r>
    </w:p>
    <w:p w14:paraId="6DB7A16F" w14:textId="77777777" w:rsidR="002D1904" w:rsidRPr="002D1904" w:rsidRDefault="002D1904" w:rsidP="002D1904">
      <w:pPr>
        <w:numPr>
          <w:ilvl w:val="0"/>
          <w:numId w:val="10"/>
        </w:numPr>
      </w:pPr>
      <w:r w:rsidRPr="002D1904">
        <w:t>Between 1 June and 14 July 2025, Israeli settlers carried out multiple attacks targeting water springs and vital water infrastructure in the Ramallah, Salfit, and Nablus governorates.</w:t>
      </w:r>
    </w:p>
    <w:p w14:paraId="38B91A35" w14:textId="77777777" w:rsidR="002D1904" w:rsidRPr="002D1904" w:rsidRDefault="002D1904" w:rsidP="002D1904">
      <w:pPr>
        <w:numPr>
          <w:ilvl w:val="1"/>
          <w:numId w:val="10"/>
        </w:numPr>
      </w:pPr>
      <w:r w:rsidRPr="002D1904">
        <w:t>In Ein Samiya, where a Bedouin community was fully displaced due to settler violence in May 2024, in Ramallah governorate, settlers have infiltrated the water spring on a near-daily basis and vandalized infrastructure belonging to the Palestinian Water Authority on 27 June and on 6, 13 and 14 July. The incidents included the destruction and theft of surveillance cameras, removal of a signboard, cutting and theft of gate locks, and the damage to a water well unit. In the most severe incident, on 13 July, settlers reportedly stole the main gate, destroyed camera systems, cut data and electricity cables, and severed the connection between the well unit and the central monitoring system. The water supply to 20 villages (approximately 100,000 people) in the eastern Ramallah governorate was not disrupted due to rapid intervention by the Palestinian Water Authority, however the repeated attacks have significantly increased operational risks and the ability of staff to provide water-related services.</w:t>
      </w:r>
    </w:p>
    <w:p w14:paraId="302F38E6" w14:textId="77777777" w:rsidR="002D1904" w:rsidRPr="002D1904" w:rsidRDefault="002D1904" w:rsidP="002D1904">
      <w:pPr>
        <w:numPr>
          <w:ilvl w:val="1"/>
          <w:numId w:val="10"/>
        </w:numPr>
      </w:pPr>
      <w:r w:rsidRPr="002D1904">
        <w:t>In Farkha village in Salfit governorate, settlers reportedly from a newly established outpost bulldozed land on 6 June to construct a one-kilometre road connecting two outposts. The bulldozed land passes through Palestinian-owned agricultural land and leads to a key water spring used by residents for drinking and irrigation. According to the Village Council, settlers have repeatedly attempted to take over the spring and have restricted Palestinian farmers’ access to the surrounding land, affecting more than 1,900 residents in the village.</w:t>
      </w:r>
    </w:p>
    <w:p w14:paraId="1EA69AA3" w14:textId="77777777" w:rsidR="002D1904" w:rsidRPr="002D1904" w:rsidRDefault="002D1904" w:rsidP="002D1904">
      <w:pPr>
        <w:numPr>
          <w:ilvl w:val="1"/>
          <w:numId w:val="10"/>
        </w:numPr>
      </w:pPr>
      <w:r w:rsidRPr="002D1904">
        <w:t>In Majdal Bani Fadel village in Nablus governorate, settlers believed to be from an outpost near Migdalim settlement have carried out multiple acts of vandalism and obstructions affecting access to water and telecommunication. On 10 July, settlers bulldozed land and damaged the main water and telecommunication lines serving seven villages including, Majdal Bani Fadel, Duma, Qusra, Jurish, Talfit, Qaryut, and Jalud villages, resulting in widespread disruptions to water and telecommunication connectivity for six days between 10 and 16 July. The municipality reported that Israeli forces prevented repair teams from accessing the site, prolonging the outage, and affecting about 22,000 residents of these seven villages.</w:t>
      </w:r>
    </w:p>
    <w:p w14:paraId="788712D6" w14:textId="77777777" w:rsidR="002D1904" w:rsidRPr="002D1904" w:rsidRDefault="002D1904" w:rsidP="002D1904">
      <w:pPr>
        <w:numPr>
          <w:ilvl w:val="0"/>
          <w:numId w:val="10"/>
        </w:numPr>
      </w:pPr>
      <w:r w:rsidRPr="002D1904">
        <w:t>On 13 and 14 July 2025, Israeli human rights organizations </w:t>
      </w:r>
      <w:hyperlink r:id="rId11" w:tooltip="https://ochaopt.us5.list-manage.com/track/click?u=5a6b19e1cb44562e4e7a92167&amp;id=a2264754b0&amp;e=e9f9a91036" w:history="1">
        <w:r w:rsidRPr="002D1904">
          <w:rPr>
            <w:rStyle w:val="Hyperlink"/>
            <w:b/>
            <w:bCs/>
          </w:rPr>
          <w:t>Ir Amim</w:t>
        </w:r>
      </w:hyperlink>
      <w:r w:rsidRPr="002D1904">
        <w:t> and </w:t>
      </w:r>
      <w:hyperlink r:id="rId12" w:tooltip="https://ochaopt.us5.list-manage.com/track/click?u=5a6b19e1cb44562e4e7a92167&amp;id=8d394c9bd7&amp;e=e9f9a91036" w:history="1">
        <w:r w:rsidRPr="002D1904">
          <w:rPr>
            <w:rStyle w:val="Hyperlink"/>
            <w:b/>
            <w:bCs/>
          </w:rPr>
          <w:t>Peace Now</w:t>
        </w:r>
      </w:hyperlink>
      <w:r w:rsidRPr="002D1904">
        <w:t> reported that Israeli authorities have resumed advancement of the long-stalled Israeli E1 settlement expansion plan, which aims to expand Ma’ale Adumim settlement and connect it to Jerusalem, after four years of suspension. The plan includes the construction of 3,412 settlement housing units over 2,100 dunams (513 acres) between East Jerusalem and Ma’ale Adumim settlement. Earlier in July, those who had previously submitted objections – including affected Palestinian communities and Israeli NGOs – were notified by the courts that the final hearing would take place on 22 July or 6 August. This development comes in parallel with broader Israeli measures advancing settlement expansion. In June 2025, Peace Now reported that the Israeli Security Cabinet had approved the establishment of 22 new settlements, bringing the total since 7 October 2023 to 49 and significantly exceeding the annual average of seven. Additionally, on 29 March, the Israeli Security Cabinet </w:t>
      </w:r>
      <w:hyperlink r:id="rId13" w:tooltip="https://ochaopt.us5.list-manage.com/track/click?u=5a6b19e1cb44562e4e7a92167&amp;id=3c14530787&amp;e=e9f9a91036" w:history="1">
        <w:r w:rsidRPr="002D1904">
          <w:rPr>
            <w:rStyle w:val="Hyperlink"/>
            <w:b/>
            <w:bCs/>
          </w:rPr>
          <w:t>approved</w:t>
        </w:r>
      </w:hyperlink>
      <w:r w:rsidRPr="002D1904">
        <w:t> the construction of a road between Az Za’ayem and Al ‘Eizariya in the Jerusalem governorate, which is part of a wider network intended to divert Palestinian traffic between the central and southern West Bank away from Road 1 that links Jerusalem to Jericho via the area slated for the E1 settlement. The same area is planned to be encircled by the Barrier, approved by the Israeli Cabinet in 2006. The humanitarian community has long raised concerns that these measures would fragment the West Bank, severing the geographic contiguity between Jerusalem and the Jordan Valley and between the central and southern West Bank, and heighten the </w:t>
      </w:r>
      <w:hyperlink r:id="rId14" w:tooltip="https://ochaopt.us5.list-manage.com/track/click?u=5a6b19e1cb44562e4e7a92167&amp;id=83f5be61d6&amp;e=e9f9a91036" w:history="1">
        <w:r w:rsidRPr="002D1904">
          <w:rPr>
            <w:rStyle w:val="Hyperlink"/>
            <w:b/>
            <w:bCs/>
          </w:rPr>
          <w:t>risk</w:t>
        </w:r>
      </w:hyperlink>
      <w:r w:rsidRPr="002D1904">
        <w:t> of forcible transfer facing 18 Palestinian Bedouin communities in the area. Since 2009, OCHA has documented the demolition of 504 structures, including 75 homes, in the 18 Bedouin communities in the area, resulting in the displacement of 929 people, including 518 children, some of whom were displaced more than once.</w:t>
      </w:r>
    </w:p>
    <w:p w14:paraId="70EAA1B6" w14:textId="77777777" w:rsidR="002D1904" w:rsidRPr="002D1904" w:rsidRDefault="002D1904" w:rsidP="002D1904">
      <w:pPr>
        <w:numPr>
          <w:ilvl w:val="0"/>
          <w:numId w:val="10"/>
        </w:numPr>
      </w:pPr>
      <w:r w:rsidRPr="002D1904">
        <w:t>Between January 2023 and mid-July 2025, at least 2,895 Palestinians from 69 communities across the West Bank – primarily herding and Bedouin communities – have been displaced due to a coercive environment driven by intensifying settler violence and access restrictions. Overall, 45 per cent of displaced families have been in the Ramallah governorate (1,309 out of 2,895), followed by Hebron, Bethlehem, Nablus, Tubas, Salfit, Jerusalem, and Jericho – in areas where Israeli settlers, believed to be from nearby outposts, have perpetrated attacks against surrounding Palestinians communities. Among the 636 displaced within this context so far in 2025, a third were in the Jordan Valley area (215 out of 636).</w:t>
      </w:r>
    </w:p>
    <w:p w14:paraId="744ABAA0" w14:textId="77777777" w:rsidR="002D1904" w:rsidRPr="002D1904" w:rsidRDefault="002D1904" w:rsidP="002D1904">
      <w:pPr>
        <w:rPr>
          <w:b/>
          <w:bCs/>
        </w:rPr>
      </w:pPr>
      <w:r w:rsidRPr="002D1904">
        <w:rPr>
          <w:b/>
          <w:bCs/>
        </w:rPr>
        <w:t>Funding</w:t>
      </w:r>
    </w:p>
    <w:p w14:paraId="71E68189" w14:textId="77777777" w:rsidR="002D1904" w:rsidRPr="002D1904" w:rsidRDefault="002D1904" w:rsidP="002D1904">
      <w:r w:rsidRPr="002D1904">
        <w:t> </w:t>
      </w:r>
    </w:p>
    <w:p w14:paraId="330456E3" w14:textId="77777777" w:rsidR="002D1904" w:rsidRPr="002D1904" w:rsidRDefault="002D1904" w:rsidP="002D1904">
      <w:pPr>
        <w:numPr>
          <w:ilvl w:val="0"/>
          <w:numId w:val="11"/>
        </w:numPr>
      </w:pPr>
      <w:r w:rsidRPr="002D1904">
        <w:t>As of 16 July 2025, Member States have disbursed approximately US$782 million out of the $4 billion (19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June 2025, the oPt Humanitarian Fund managed 122 ongoing projects, totalling $70.1 million, to address urgent needs in the Gaza Strip (87 per cent) and the West Bank (13 per cent). Of these projects, 58 are being implemented by international non-governmental organizations (INGOs), 48 by national NGOs and 16 by UN agencies. Notably, 42 out of the 74 projects implemented by INGOs or the UN are being implemented in collaboration with national NGOs. For more information, please see OCHA’s Financial Tracking Service webpage and the oPt HF webpage.</w:t>
      </w:r>
    </w:p>
    <w:p w14:paraId="48860E84" w14:textId="77777777" w:rsidR="002D1904" w:rsidRPr="002D1904" w:rsidRDefault="002D1904" w:rsidP="002D1904">
      <w:r w:rsidRPr="002D1904">
        <w:rPr>
          <w:b/>
          <w:bCs/>
        </w:rPr>
        <w:t>1585.</w:t>
      </w:r>
    </w:p>
    <w:p w14:paraId="59E7C5CD" w14:textId="77777777" w:rsidR="002D1904" w:rsidRPr="002D1904" w:rsidRDefault="002D1904" w:rsidP="002D1904">
      <w:r w:rsidRPr="002D1904">
        <w:rPr>
          <w:i/>
          <w:iCs/>
        </w:rPr>
        <w:t>17 juli 2025</w:t>
      </w:r>
    </w:p>
    <w:p w14:paraId="2B9C403C" w14:textId="77777777" w:rsidR="002D1904" w:rsidRPr="002D1904" w:rsidRDefault="002D1904" w:rsidP="002D1904">
      <w:pPr>
        <w:rPr>
          <w:b/>
          <w:bCs/>
        </w:rPr>
      </w:pPr>
      <w:r w:rsidRPr="002D1904">
        <w:rPr>
          <w:b/>
          <w:bCs/>
        </w:rPr>
        <w:t>Humanitarian Situation Update #306</w:t>
      </w:r>
      <w:r w:rsidRPr="002D1904">
        <w:rPr>
          <w:b/>
          <w:bCs/>
        </w:rPr>
        <w:br/>
        <w:t>Gaza Strip</w:t>
      </w:r>
    </w:p>
    <w:p w14:paraId="245913D1" w14:textId="77777777" w:rsidR="002D1904" w:rsidRPr="002D1904" w:rsidRDefault="002D1904" w:rsidP="002D1904">
      <w:r w:rsidRPr="002D1904">
        <w:rPr>
          <w:b/>
          <w:bCs/>
        </w:rPr>
        <w:t>16 July 2025</w:t>
      </w:r>
    </w:p>
    <w:p w14:paraId="085A007C" w14:textId="77777777" w:rsidR="002D1904" w:rsidRPr="002D1904" w:rsidRDefault="002D1904" w:rsidP="002D1904">
      <w:r w:rsidRPr="002D1904">
        <w:rPr>
          <w:i/>
          <w:iCs/>
        </w:rPr>
        <w:t>Children fill drinking water that was desalinated using backup generators powered by fuel, a resource in critically short supply in Gaza. Photo by PRCS</w:t>
      </w:r>
    </w:p>
    <w:p w14:paraId="7FD15A6D" w14:textId="77777777" w:rsidR="002D1904" w:rsidRPr="002D1904" w:rsidRDefault="002D1904" w:rsidP="002D1904">
      <w:pPr>
        <w:rPr>
          <w:b/>
          <w:bCs/>
        </w:rPr>
      </w:pPr>
      <w:r w:rsidRPr="002D1904">
        <w:rPr>
          <w:b/>
          <w:bCs/>
        </w:rPr>
        <w:t>Key Highlights</w:t>
      </w:r>
    </w:p>
    <w:p w14:paraId="1D870F72" w14:textId="77777777" w:rsidR="002D1904" w:rsidRPr="002D1904" w:rsidRDefault="002D1904" w:rsidP="002D1904">
      <w:r w:rsidRPr="002D1904">
        <w:t> </w:t>
      </w:r>
    </w:p>
    <w:p w14:paraId="61684807" w14:textId="77777777" w:rsidR="002D1904" w:rsidRPr="002D1904" w:rsidRDefault="002D1904" w:rsidP="002D1904">
      <w:pPr>
        <w:numPr>
          <w:ilvl w:val="0"/>
          <w:numId w:val="12"/>
        </w:numPr>
      </w:pPr>
      <w:r w:rsidRPr="002D1904">
        <w:t>Palestinians in Gaza continue to be killed amid ongoing reports of strikes on tents, schools and people seeking food, water, nutrition supplies, or other assistance; among them are children, journalists, medical workers, and humanitarian relief personnel.</w:t>
      </w:r>
    </w:p>
    <w:p w14:paraId="78A0168C" w14:textId="77777777" w:rsidR="002D1904" w:rsidRPr="002D1904" w:rsidRDefault="002D1904" w:rsidP="002D1904">
      <w:pPr>
        <w:numPr>
          <w:ilvl w:val="0"/>
          <w:numId w:val="12"/>
        </w:numPr>
      </w:pPr>
      <w:r w:rsidRPr="002D1904">
        <w:t>Despite limited entries, fuel availability is still critically low, threatening to force the shutdown of hospitals and ambulances, water and sanitation systems, bakeries and kitchens, telecommunication services, aid operations, and other lifesaving services.</w:t>
      </w:r>
    </w:p>
    <w:p w14:paraId="308DE92E" w14:textId="77777777" w:rsidR="002D1904" w:rsidRPr="002D1904" w:rsidRDefault="002D1904" w:rsidP="002D1904">
      <w:pPr>
        <w:numPr>
          <w:ilvl w:val="0"/>
          <w:numId w:val="12"/>
        </w:numPr>
      </w:pPr>
      <w:r w:rsidRPr="002D1904">
        <w:t>Current operational challenges are unsustainable, WFP warns, as the risk of famine persists, acute water diarrhoea and other diseases spread, garbage accumulates, and people are squeezed into less than 14 per cent of the Gaza Strip.</w:t>
      </w:r>
    </w:p>
    <w:p w14:paraId="4F3747FA" w14:textId="77777777" w:rsidR="002D1904" w:rsidRPr="002D1904" w:rsidRDefault="002D1904" w:rsidP="002D1904">
      <w:pPr>
        <w:numPr>
          <w:ilvl w:val="0"/>
          <w:numId w:val="12"/>
        </w:numPr>
      </w:pPr>
      <w:r w:rsidRPr="002D1904">
        <w:t>Children continue to face a range of risks, including due to the collapse of civil systems and insecurity, that have left many without care, family reunification, or legal identity due to disrupted birth registration.</w:t>
      </w:r>
    </w:p>
    <w:p w14:paraId="16D1197D" w14:textId="77777777" w:rsidR="002D1904" w:rsidRPr="002D1904" w:rsidRDefault="002D1904" w:rsidP="002D1904">
      <w:pPr>
        <w:numPr>
          <w:ilvl w:val="0"/>
          <w:numId w:val="12"/>
        </w:numPr>
      </w:pPr>
      <w:r w:rsidRPr="002D1904">
        <w:t>Persons with disabilities and older persons experience severe denial of their basic rights to safety, protection, and autonomy while their coping capacities are steadily eroding amid growing barriers.</w:t>
      </w:r>
    </w:p>
    <w:p w14:paraId="6ECB97D0" w14:textId="77777777" w:rsidR="002D1904" w:rsidRPr="002D1904" w:rsidRDefault="002D1904" w:rsidP="002D1904">
      <w:pPr>
        <w:rPr>
          <w:b/>
          <w:bCs/>
        </w:rPr>
      </w:pPr>
      <w:r w:rsidRPr="002D1904">
        <w:rPr>
          <w:b/>
          <w:bCs/>
        </w:rPr>
        <w:t>Humanitarian Developments</w:t>
      </w:r>
    </w:p>
    <w:p w14:paraId="138C0ABD" w14:textId="77777777" w:rsidR="002D1904" w:rsidRPr="002D1904" w:rsidRDefault="002D1904" w:rsidP="002D1904">
      <w:r w:rsidRPr="002D1904">
        <w:t> </w:t>
      </w:r>
    </w:p>
    <w:p w14:paraId="7E84B804" w14:textId="77777777" w:rsidR="002D1904" w:rsidRPr="002D1904" w:rsidRDefault="002D1904" w:rsidP="002D1904">
      <w:pPr>
        <w:numPr>
          <w:ilvl w:val="0"/>
          <w:numId w:val="13"/>
        </w:numPr>
      </w:pPr>
      <w:r w:rsidRPr="002D1904">
        <w:t>Over the past week, Israeli forces have continued to carry out heavy bombardment from the air, land and sea across the Gaza Strip, issued additional displacement orders, and further expanded ground operations. Rocket fire by Palestinian armed groups into Israel and fighting with Israeli forces have also taken place. On 12 July, the Israeli military reinstated the ban on entry to the sea across the Gaza coast, prohibiting swimming and fishing activities. Between 11 and 15 July, the Israeli military issued two displacement orders for parts of North Gaza and Gaza governorates, covering 9.6 square kilometres. Since 18 March, the Israeli military has issued 55 displacement orders for 297.6 square kilometres (81 per cent of the Gaza Strip). According to the Site Management Cluster (SMC), more than 737,000 Palestinians in Gaza were newly displaced between 18 March and 15 July. This includes over 11,600 people displaced between 8 and 15 July. With no safe place to go, many people have sought refuge in overcrowded displacement sites, makeshift shelters, damaged buildings, streets and open areas. People have been confined to ever-shrinking spaces; as of 16 July, over 86 per cent of the Gaza Strip is within Israeli-militarized zones or placed under displacement orders (they largely overlap) since 18 March.</w:t>
      </w:r>
    </w:p>
    <w:p w14:paraId="44947CF8" w14:textId="77777777" w:rsidR="002D1904" w:rsidRPr="002D1904" w:rsidRDefault="002D1904" w:rsidP="002D1904">
      <w:pPr>
        <w:numPr>
          <w:ilvl w:val="0"/>
          <w:numId w:val="13"/>
        </w:numPr>
      </w:pPr>
      <w:r w:rsidRPr="002D1904">
        <w:t>According to the Ministry of Health (MoH) in Gaza, between 9 and 16 July, 648 Palestinians were killed, and 2,198 were injured. Between 7 October 2023 and 16 July 2025, the MoH in Gaza reported that at least 58,573 Palestinians were killed, and 139,607 Palestinians were injured. This includes 7,750 people killed and 27,566 injured since the re-escalation of hostilities on 18 March 2025, according to MoH. The Ministry said that the cumulative figure, since October 2023, includes 240 fatalities who were retroactively added on 14 July 2025 after their identification details were consolidated and approved by a ministerial committee. The MoH further noted that the number of casualties among people trying to access food supplies has increased to 851 fatalities and more than 5,634 injuries since 27 May 2025.</w:t>
      </w:r>
    </w:p>
    <w:p w14:paraId="0F8B1854" w14:textId="77777777" w:rsidR="002D1904" w:rsidRPr="002D1904" w:rsidRDefault="002D1904" w:rsidP="002D1904">
      <w:pPr>
        <w:numPr>
          <w:ilvl w:val="0"/>
          <w:numId w:val="13"/>
        </w:numPr>
      </w:pPr>
      <w:r w:rsidRPr="002D1904">
        <w:t>On 16 July, the MoH in Gaza published a list of its records of 58,380 Palestinian fatalities in Gaza between 7 October 2023 and 15 July 2025, out of the total number of reported fatalities (see above). According to the list, 17,921 children (31 per cent), 9,497 women (16 per cent), 26,655 men (46 per cent) and 4,307 elderly persons (seven per cent) have been killed.</w:t>
      </w:r>
    </w:p>
    <w:p w14:paraId="66310702" w14:textId="77777777" w:rsidR="002D1904" w:rsidRPr="002D1904" w:rsidRDefault="002D1904" w:rsidP="002D1904">
      <w:pPr>
        <w:numPr>
          <w:ilvl w:val="0"/>
          <w:numId w:val="13"/>
        </w:numPr>
      </w:pPr>
      <w:r w:rsidRPr="002D1904">
        <w:t>Between 9 and 16 July, five Israeli soldiers were killed in Gaza, according to the Israeli military. Between 7 October 2023 and 16 July 2025, according to Israeli forces and official Israeli sources cited in the media, more than 1,649 Israelis and foreign nationals were killed, the majority on 7 October 2023 and its immediate aftermath. This includes 449 soldiers killed, in addition to 2,803 soldiers injured, in Gaza or along the border in Israel since the beginning of the ground operation in October 2023. As of 16 July, it is estimated that 50 Israelis and foreign nationals remain captive in Gaza, including hostages who have been declared dead and whose bodies are being withheld.</w:t>
      </w:r>
    </w:p>
    <w:p w14:paraId="01E6D649" w14:textId="77777777" w:rsidR="002D1904" w:rsidRPr="002D1904" w:rsidRDefault="002D1904" w:rsidP="002D1904">
      <w:pPr>
        <w:numPr>
          <w:ilvl w:val="0"/>
          <w:numId w:val="13"/>
        </w:numPr>
      </w:pPr>
      <w:r w:rsidRPr="002D1904">
        <w:t>Strikes on people sheltering in schools and tents, on people seeking food, water, nutrition supplies or other assistance, on medical and humanitarian relief personnel, and on journalists continue to be reported, resulting in mass casualties, including among children. Key incidents include the following:</w:t>
      </w:r>
    </w:p>
    <w:p w14:paraId="0FB759FB" w14:textId="77777777" w:rsidR="002D1904" w:rsidRPr="002D1904" w:rsidRDefault="002D1904" w:rsidP="002D1904">
      <w:pPr>
        <w:numPr>
          <w:ilvl w:val="1"/>
          <w:numId w:val="13"/>
        </w:numPr>
      </w:pPr>
      <w:r w:rsidRPr="002D1904">
        <w:t>On 10 July, an airstrike hit a civilian area in Gaza in front of Project HOPE’s Altayara health clinic in Deir al Balah, where patients had gathered to “receive treatment for malnutrition, infections, chronic illnesses, and more.” According to the Executive Director of the UN Children’s Fund (UNICEF), the incident reportedly resulted in the killing of 15 Palestinians, including nine children and four women, and the injury of 30 others, including 19 children. She described the killing of families trying to access life-saving aid as “unconscionable,” adding: “This is the cruel reality confronting many in Gaza today after months of insufficient aid being allowed into the territory, and parties to the conflict failing to uphold basic responsibilities to protect civilians.” Three days later, on 13 July, 17 people, including at least seven children were reportedly killed and others were injured while queuing to receive water at a distribution point in An Nuseirat, in Deir al Balah.</w:t>
      </w:r>
    </w:p>
    <w:p w14:paraId="0803B327" w14:textId="77777777" w:rsidR="002D1904" w:rsidRPr="002D1904" w:rsidRDefault="002D1904" w:rsidP="002D1904">
      <w:pPr>
        <w:numPr>
          <w:ilvl w:val="1"/>
          <w:numId w:val="13"/>
        </w:numPr>
      </w:pPr>
      <w:r w:rsidRPr="002D1904">
        <w:t>On 10 July, an airstrike struck the Orphans Department on the second floor of Human Appeal’s office in North Gaza, killing three staff members who were at their desks supporting vulnerable orphan care programmes. Three additional Human Appeal team members were injured and are receiving medical care. Human Appeal condemned this attack on humanitarian workers and civilian operations. On 16 July, the International Committee of the Red Cross (ICRC) reported that one of their staff members had been killed near his home around 4 July while attempting, along with relatives, to reach and assist an injured family member. Since 7 October 2023, at least 483 aid workers, including 326 UN staff, 48 Palestine Red Crescent Society (PRCS) staff, four ICRC staff and another 105 staff of humanitarian organizations, have been killed.</w:t>
      </w:r>
    </w:p>
    <w:p w14:paraId="10FC95CB" w14:textId="77777777" w:rsidR="002D1904" w:rsidRPr="002D1904" w:rsidRDefault="002D1904" w:rsidP="002D1904">
      <w:pPr>
        <w:numPr>
          <w:ilvl w:val="1"/>
          <w:numId w:val="13"/>
        </w:numPr>
      </w:pPr>
      <w:r w:rsidRPr="002D1904">
        <w:t>On 10 July, a notified and coordinated rescue mission by ICRC and PRCS to evacuate a wounded ICRC staff member and his family came under attack while travelling in illuminated and clearly marked vehicles bearing the red cross and red crescent emblems. As a result, an ICRC staff member and a PRCS medic were injured with gunshots. ICRC expressed outrage at the numerous such incidents faced by both PRCS and ICRC over the past few months, emphasizing that medical and humanitarian relief personnel must never be attacked and that all “possible steps must be taken to search for, collect, and evacuate the wounded and provide them with the medical care they require.”</w:t>
      </w:r>
    </w:p>
    <w:p w14:paraId="450B502E" w14:textId="77777777" w:rsidR="002D1904" w:rsidRPr="002D1904" w:rsidRDefault="002D1904" w:rsidP="002D1904">
      <w:pPr>
        <w:numPr>
          <w:ilvl w:val="1"/>
          <w:numId w:val="13"/>
        </w:numPr>
      </w:pPr>
      <w:r w:rsidRPr="002D1904">
        <w:t>Between 8 and 10 July, at least three schools sheltering internally displaced people (IDPs) were reportedly hit, including some that had already been struck in the previous week. The attacks resulted in the reported killing of 17 people, the injury of others, and the displacement of dozens of families. However, many have returned to some of the damaged schools due to the lack of alternative shelters. For example, on 9 July, at about 11:30, a school serving as an IDP shelter was hit in eastern Khan Younis, reportedly killing seven Palestinians, including five females, and injuring others. Moreover, on 10 July, at about 22:30, another school sheltering IDPs was hit in Jabalya, in North Gaza, reportedly killing eight Palestinians, including at least two women and several children, and injuring others. According to the Education Cluster, in addition to the physical damage, these incidents continue to perpetuate trauma and fear among children, preventing them from participating in learning opportunities, mental health and psychosocial support activities, and other structured play activities delivered in such spaces.</w:t>
      </w:r>
    </w:p>
    <w:p w14:paraId="5E0FE0D5" w14:textId="77777777" w:rsidR="002D1904" w:rsidRPr="002D1904" w:rsidRDefault="002D1904" w:rsidP="002D1904">
      <w:pPr>
        <w:numPr>
          <w:ilvl w:val="1"/>
          <w:numId w:val="13"/>
        </w:numPr>
      </w:pPr>
      <w:r w:rsidRPr="002D1904">
        <w:t>On 11 July, 10 Palestinians were reportedly killed and 60 injured in the area of a militarized distribution site in northwestern Rafah, according to the UN Human Rights Office (OHCHR). On 12 July, the Red Cross Field Hospital in Rafah received 132 patients suffering from weapon-related injuries, of whom 31 were declared dead upon arrival or subsequently succumbed to their wounds and responsive patients reported that they were attempting to access food distribution sites. ICRC said that this was the largest influx of fatalities since the hospital began operations in May 2024 and that, since the establishment of the militarized distribution sites on 27 May 2025, the field hospital has treated over 3,400 weapon-wounded patients and recorded more than 250 fatalities. Between 27 May and 10 July at noon, OHCHR had recorded more than 634 Palestinians killed near militarized food distribution sites, where, amid starvation, large groups of civilians continue to seek food supplies and face lethal force, including shooting and shelling.</w:t>
      </w:r>
    </w:p>
    <w:p w14:paraId="22312957" w14:textId="77777777" w:rsidR="002D1904" w:rsidRPr="002D1904" w:rsidRDefault="002D1904" w:rsidP="002D1904">
      <w:pPr>
        <w:numPr>
          <w:ilvl w:val="1"/>
          <w:numId w:val="13"/>
        </w:numPr>
      </w:pPr>
      <w:r w:rsidRPr="002D1904">
        <w:t>On 11 and 13 July, three journalists were reported killed across Gaza Strip. On 10 July, a Palestinian journalist was killed and others injured in an airstrike near his house in An Nuseirat, in Deir al Balah. In another incident on 13 July, a journalist was reportedly shot and killed while checking on his house in Az Zaytoun neighbourhood, southeast of Gaza city. On the same day, a journalist, his pregnant wife, their adult son, and two daughters (children) were reportedly killed when an IDP tent was hit in Al Mawasi area, in northwestern Khan Younis. In June, according to the Palestinian Journalists Syndicate (PJS), seven journalists were killed in Gaza Strip and 16 others were injured.</w:t>
      </w:r>
    </w:p>
    <w:p w14:paraId="530BBFE7" w14:textId="77777777" w:rsidR="002D1904" w:rsidRPr="002D1904" w:rsidRDefault="002D1904" w:rsidP="002D1904">
      <w:pPr>
        <w:numPr>
          <w:ilvl w:val="0"/>
          <w:numId w:val="13"/>
        </w:numPr>
      </w:pPr>
      <w:r w:rsidRPr="002D1904">
        <w:t>Over the past week, other incidents resulting in fatalities include the following:</w:t>
      </w:r>
    </w:p>
    <w:p w14:paraId="04CDDDD5" w14:textId="77777777" w:rsidR="002D1904" w:rsidRPr="002D1904" w:rsidRDefault="002D1904" w:rsidP="002D1904">
      <w:pPr>
        <w:numPr>
          <w:ilvl w:val="1"/>
          <w:numId w:val="13"/>
        </w:numPr>
      </w:pPr>
      <w:r w:rsidRPr="002D1904">
        <w:t>On 10 July, at about 2:10, five Palestinians were reportedly killed and others injured when a residential building was hit in Al Bureij Camp, in Deir al Balah.</w:t>
      </w:r>
    </w:p>
    <w:p w14:paraId="68C3F0D8" w14:textId="77777777" w:rsidR="002D1904" w:rsidRPr="002D1904" w:rsidRDefault="002D1904" w:rsidP="002D1904">
      <w:pPr>
        <w:numPr>
          <w:ilvl w:val="1"/>
          <w:numId w:val="13"/>
        </w:numPr>
      </w:pPr>
      <w:r w:rsidRPr="002D1904">
        <w:t>On 11 July, at about 22:30, at least six Palestinian males were reportedly killed when a petroleum station, where a displaced family was sheltering, was hit in Deir al Balah.</w:t>
      </w:r>
    </w:p>
    <w:p w14:paraId="3FFB7EB6" w14:textId="77777777" w:rsidR="002D1904" w:rsidRPr="002D1904" w:rsidRDefault="002D1904" w:rsidP="002D1904">
      <w:pPr>
        <w:numPr>
          <w:ilvl w:val="1"/>
          <w:numId w:val="13"/>
        </w:numPr>
      </w:pPr>
      <w:r w:rsidRPr="002D1904">
        <w:t>On 11 July, at about 23:10, nine Palestinians, including four children, were reportedly killed and others injured when an IDP tent was hit in western Khan Younis.</w:t>
      </w:r>
    </w:p>
    <w:p w14:paraId="2E38E9B4" w14:textId="77777777" w:rsidR="002D1904" w:rsidRPr="002D1904" w:rsidRDefault="002D1904" w:rsidP="002D1904">
      <w:pPr>
        <w:numPr>
          <w:ilvl w:val="1"/>
          <w:numId w:val="13"/>
        </w:numPr>
      </w:pPr>
      <w:r w:rsidRPr="002D1904">
        <w:t>On 12 July at about 15:30, at least 15 Palestinians, including at least three women, were reportedly killed, while between 20 and 40 went missing under the rubble, when two residential buildings were hit in Jabalya an Nazla, in North Gaza.</w:t>
      </w:r>
    </w:p>
    <w:p w14:paraId="586A7335" w14:textId="77777777" w:rsidR="002D1904" w:rsidRPr="002D1904" w:rsidRDefault="002D1904" w:rsidP="002D1904">
      <w:pPr>
        <w:numPr>
          <w:ilvl w:val="1"/>
          <w:numId w:val="13"/>
        </w:numPr>
      </w:pPr>
      <w:r w:rsidRPr="002D1904">
        <w:t>On 12 July, at about 14:49, seven Palestinians were reportedly killed and others injured when a home was hit in Az Zaytoun neighbourhood, southeast of Gaza city.</w:t>
      </w:r>
    </w:p>
    <w:p w14:paraId="06D2A9C6" w14:textId="77777777" w:rsidR="002D1904" w:rsidRPr="002D1904" w:rsidRDefault="002D1904" w:rsidP="002D1904">
      <w:pPr>
        <w:numPr>
          <w:ilvl w:val="1"/>
          <w:numId w:val="13"/>
        </w:numPr>
      </w:pPr>
      <w:r w:rsidRPr="002D1904">
        <w:t>On 13 July, at about 12:30, 17 Palestinians, including a surgeon, were reportedly killed and others injured when a market was hit in central Gaza city.</w:t>
      </w:r>
    </w:p>
    <w:p w14:paraId="5AC7CB86" w14:textId="77777777" w:rsidR="002D1904" w:rsidRPr="002D1904" w:rsidRDefault="002D1904" w:rsidP="002D1904">
      <w:pPr>
        <w:numPr>
          <w:ilvl w:val="1"/>
          <w:numId w:val="13"/>
        </w:numPr>
      </w:pPr>
      <w:r w:rsidRPr="002D1904">
        <w:t>On 14 July, at about 16:20, many people were trapped under the rubble when a five-storey residential building was hit south of Jabalya, in North Gaza. According to the Palestinian Civil Defense (PCD), rescue workers faced challenges in rescuing survivors and retrieving the dead from under the rubble, due to intense shelling and lack of a permit to access the area, amid many appeals to intervene to save the lives of survivors. On 15 July, at about 11:45, PCD announced that they reached the area following coordination to find that 14 people had died.</w:t>
      </w:r>
    </w:p>
    <w:p w14:paraId="3DD7AF2B" w14:textId="77777777" w:rsidR="002D1904" w:rsidRPr="002D1904" w:rsidRDefault="002D1904" w:rsidP="002D1904">
      <w:pPr>
        <w:numPr>
          <w:ilvl w:val="1"/>
          <w:numId w:val="13"/>
        </w:numPr>
      </w:pPr>
      <w:r w:rsidRPr="002D1904">
        <w:t>On 14 July, at about 19:00, 12 Palestinians, mostly women and children, were reportedly killed and about 30 others injured when a residential building, sheltering IDPs was hit in Tal al Hawa, south of Gaza city.</w:t>
      </w:r>
    </w:p>
    <w:p w14:paraId="1667D625" w14:textId="77777777" w:rsidR="002D1904" w:rsidRPr="002D1904" w:rsidRDefault="002D1904" w:rsidP="002D1904">
      <w:pPr>
        <w:numPr>
          <w:ilvl w:val="1"/>
          <w:numId w:val="13"/>
        </w:numPr>
      </w:pPr>
      <w:r w:rsidRPr="002D1904">
        <w:t>On 16 July, MoH stated that 21 people were killed, including 15 who died from suffocation due to gas firing and stampede at a militarized distribution site in southern Khan Younis. According to the Ministry, this was the first time whereby fatalities were recorded as a result of suffocation and stampedes at these sites.</w:t>
      </w:r>
    </w:p>
    <w:p w14:paraId="288F14E5" w14:textId="77777777" w:rsidR="002D1904" w:rsidRPr="002D1904" w:rsidRDefault="002D1904" w:rsidP="002D1904">
      <w:pPr>
        <w:numPr>
          <w:ilvl w:val="0"/>
          <w:numId w:val="13"/>
        </w:numPr>
      </w:pPr>
      <w:r w:rsidRPr="002D1904">
        <w:t>“The Israeli military continues to kill and gravely injure hundreds of Palestinians as they desperately seek the little shelter and food available, raising further concerns that Israel is inflicting on Palestinians conditions of life increasingly incompatible with their continued existence in Gaza,” stated OHCHR on 11 July. Among 21 attacks on tents sheltering displaced Palestinians that were documented by OHCHR on 8 and 9 July, nine were in the Al Mawasi area of Khan Younis, where families shelter in close quarters such that “any strike on them often results in the killing of entire families,” the Office added. OHCHR further highlighted the unlawful limitations on the entry of food and other items essential for the survival of the civilian population, the poor modes of operation at militarized distribution sites where people, mainly young men and boys, continue to be shot and killed, and the rising violence involving Palestinian armed groups and different criminal groups within a context of largely destroyed law enforcement and judicial systems. Regarding “reported plans by Israeli authorities to concentrate much of the population in a so-called ‘humanitarian city’ in Rafah,” OHCHR called on Israel to “refrain from taking any steps aimed at, or which may result in, the forcible transfer of the Palestinian population within Gaza or its deportation outside of the strip.”</w:t>
      </w:r>
    </w:p>
    <w:p w14:paraId="14216BA9" w14:textId="77777777" w:rsidR="002D1904" w:rsidRPr="002D1904" w:rsidRDefault="002D1904" w:rsidP="002D1904">
      <w:pPr>
        <w:rPr>
          <w:b/>
          <w:bCs/>
        </w:rPr>
      </w:pPr>
      <w:r w:rsidRPr="002D1904">
        <w:rPr>
          <w:b/>
          <w:bCs/>
        </w:rPr>
        <w:t>Mounting Challenges Facing Humanitarian Operations</w:t>
      </w:r>
    </w:p>
    <w:p w14:paraId="612BFD65" w14:textId="77777777" w:rsidR="002D1904" w:rsidRPr="002D1904" w:rsidRDefault="002D1904" w:rsidP="002D1904">
      <w:r w:rsidRPr="002D1904">
        <w:t> </w:t>
      </w:r>
    </w:p>
    <w:p w14:paraId="6FA50513" w14:textId="77777777" w:rsidR="002D1904" w:rsidRPr="002D1904" w:rsidRDefault="002D1904" w:rsidP="002D1904">
      <w:pPr>
        <w:numPr>
          <w:ilvl w:val="0"/>
          <w:numId w:val="14"/>
        </w:numPr>
      </w:pPr>
      <w:r w:rsidRPr="002D1904">
        <w:t>Since 9 July 2025, following 130 days of a full blockade on the entry of fuel, Israeli authorities have allowed the entry of two trucks of fuel per day, five days a week, through Kerem Shalom crossing. This amount is a fraction of what is required to run essential life-saving services in Gaza, where every aspect of life depends on fuel, from hospitals to water and sanitation systems, ambulances, humanitarian operations, telecommunications, bakeries and kitchens, and road transport. The Israeli authorities cut off electricity supply in October 2023 and have since only temporarily restored one electricity line that feeds the Southern Gaza Desalination Plant. In a joint statement on 12 July, OCHA, OHCHR, the UN Development Programme (UNDP), the UN Population Fund (UNFPA), UNICEF, the UN Office for Project Services (UNOPS), UNRWA, the World Food Programme (WFP) and the World Health Organization (WHO) said that the fuel shortage has reached critical levels that threaten the continued operation of all essential lifesaving services. “Without fuel, bakeries and community kitchens cannot operate. Water production and sanitation systems will shut down, leaving families without safe drinking water, while solid waste and sewage pile up in the streets. These conditions expose families to deadly disease outbreaks and push Gaza’s most vulnerable even closer to death,” the UN agencies added, warning that – without adequate fuel – they will likely be forced to stop their operations entirely.</w:t>
      </w:r>
    </w:p>
    <w:p w14:paraId="28C08DA2" w14:textId="77777777" w:rsidR="002D1904" w:rsidRPr="002D1904" w:rsidRDefault="002D1904" w:rsidP="002D1904">
      <w:pPr>
        <w:numPr>
          <w:ilvl w:val="0"/>
          <w:numId w:val="14"/>
        </w:numPr>
      </w:pPr>
      <w:r w:rsidRPr="002D1904">
        <w:t>In vast areas across the Gaza Strip, humanitarian teams are required to coordinate their movements with the Israeli authorities. Between 9 and 15 July, out of 66 attempts to coordinate planned aid movements across the Gaza Strip, nearly 17 per cent were denied by Israeli authorities. An additional 33 per cent were initially accepted but faced impediments, including blocks or delays on the ground potentially resulting in missions being aborted or partially accomplished. Another 45 per cent were fully facilitated, and the remaining five per cent had to be withdrawn by the organizers for logistical, operational, or security reasons. All these include 28 attempts to coordinate aid movements in or to northern Gaza, of which 54 per cent (15) were facilitated, 11 per cent (three) were denied, 32 per cent (nine) faced impediments, and three per cent (one) were withdrawn. In southern Gaza, out of 38 attempts, 40 per cent (15) were facilitated, 21 per cent (eight) were denied, 34 per cent (13) faced impediments and five per cent (two) were withdrawn.</w:t>
      </w:r>
    </w:p>
    <w:p w14:paraId="7E0650B2" w14:textId="77777777" w:rsidR="002D1904" w:rsidRPr="002D1904" w:rsidRDefault="002D1904" w:rsidP="002D1904">
      <w:pPr>
        <w:numPr>
          <w:ilvl w:val="0"/>
          <w:numId w:val="14"/>
        </w:numPr>
      </w:pPr>
      <w:r w:rsidRPr="002D1904">
        <w:t>A retrospective mortality survey of about 2,500 Médecins Sans Frontières (MSF) staff and their families in Gaza </w:t>
      </w:r>
      <w:hyperlink r:id="rId15" w:tooltip="https://ochaopt.us5.list-manage.com/track/click?u=5a6b19e1cb44562e4e7a92167&amp;id=3a2ec6ae2e&amp;e=e9f9a91036" w:history="1">
        <w:r w:rsidRPr="002D1904">
          <w:rPr>
            <w:rStyle w:val="Hyperlink"/>
            <w:b/>
            <w:bCs/>
          </w:rPr>
          <w:t>revealed</w:t>
        </w:r>
      </w:hyperlink>
      <w:r w:rsidRPr="002D1904">
        <w:t> that the mortality rate among them was 0.41 deaths per 10,000 per day, or five times higher than the MoH mortality rate estimates prior to 7 October 2023. More than two per cent of MSF staff and their families had died, including 74 per cent due to war injuries, of whom 98 per cent were from blast injuries. Of the deaths caused by blast injuries, 40 per cent were among children under the age of 10 and the overall mortality rates for children under five and neonates were, respectively, 10 and six times higher than pre-war levels. Among those diagnosed with a chronic illness, approximately two thirds experienced one or more interruptions in treatment since October 2023, with the longest interruption lasting 120 days. Only two per cent of staff had a house that remained untouched, 39 per cent had damaged homes, and 59 per cent had destroyed homes. Half of MSF staff families were forced to change their residence five or more times and 41 per cent lived in tents at the time of the survey. MSF clarified that the survey, which covered the period between October 2023 and March 2025 and was carried out between 29 January and 26 March, cannot be generalized to the whole population given that “medical staff and their families, including MSF, could be considered as having better access to healthcare than the rest of the people in Gaza.”</w:t>
      </w:r>
    </w:p>
    <w:p w14:paraId="5352BC7E" w14:textId="77777777" w:rsidR="002D1904" w:rsidRPr="002D1904" w:rsidRDefault="002D1904" w:rsidP="002D1904">
      <w:pPr>
        <w:rPr>
          <w:b/>
          <w:bCs/>
        </w:rPr>
      </w:pPr>
      <w:r w:rsidRPr="002D1904">
        <w:rPr>
          <w:b/>
          <w:bCs/>
        </w:rPr>
        <w:t>Deteriorating Food Insecurity and Malnutrition</w:t>
      </w:r>
    </w:p>
    <w:p w14:paraId="2816031E" w14:textId="77777777" w:rsidR="002D1904" w:rsidRPr="002D1904" w:rsidRDefault="002D1904" w:rsidP="002D1904">
      <w:r w:rsidRPr="002D1904">
        <w:t> </w:t>
      </w:r>
    </w:p>
    <w:p w14:paraId="6F826B77" w14:textId="77777777" w:rsidR="002D1904" w:rsidRPr="002D1904" w:rsidRDefault="002D1904" w:rsidP="002D1904">
      <w:pPr>
        <w:numPr>
          <w:ilvl w:val="0"/>
          <w:numId w:val="15"/>
        </w:numPr>
      </w:pPr>
      <w:r w:rsidRPr="002D1904">
        <w:t>According to the Food Security Sector (FSS) and the Nutrition Cluster, partners reported a continued deterioration in food security across Gaza, with persistent famine risks and serious challenges in accessing available food supplies, particularly those who are the most vulnerable, due to limited aid entry and ongoing looting and militarized distributions. Families generally survive on a single nutritiously poor meal per day, and in some cases, people go entire days without eating. To survive, people are using coping strategies ranging from fasting to reducing meal size, rationing bread for children, borrowing, begging, and scavenging for food from garbage. Despite these efforts, families are increasingly unable to protect their most vulnerable members from the impacts of food deprivation. Alarmingly, many households reported that family members risked their lives trying to secure food from militarized distribution sites or humanitarian convoys, often without success.</w:t>
      </w:r>
    </w:p>
    <w:p w14:paraId="79619EB3" w14:textId="77777777" w:rsidR="002D1904" w:rsidRPr="002D1904" w:rsidRDefault="002D1904" w:rsidP="002D1904">
      <w:pPr>
        <w:numPr>
          <w:ilvl w:val="0"/>
          <w:numId w:val="15"/>
        </w:numPr>
      </w:pPr>
      <w:r w:rsidRPr="002D1904">
        <w:t>According to FSS, while cooked meal provision at community kitchens continues at a limited scale (about 240,000 to 250,000 meals daily on average), general food distribution remains paused as most humanitarian food cargo collection continues to be paused across the Strip. Most have been suspended in southern Gaza since 4 July as operational and access constraints, looting, and incidents of shooting at people waiting for aid convoys have put communities and partners' staff, drivers and assets at risk and led to civilian casualties. In the north, after a pause on 26 June, collection of food cargo from Zikim crossing resumed on 11 and 12 July. On 11 July, according to WFP, 20 trucks carrying food supplies departed from Zikim crossing, of which 11 were intercepted by desperate crowds while the remaining nine reached a WFP partner’s warehouse, which were distributed to approximately 8,500 people the following day. On 12 July, hungry people offloaded the food supplies on another 20 trucks that were travelling from Zikim crossing. Cargo collection has been paused again since 13 July. Warning that current operational challenges are unsustainable, WFP called on all parties to the conflict “to respect humanitarian operations, refrain from obstructing food convoys, and avoid dangerous interferences including shooting near convoys, and the presence of armed groups near or on aid convoys, to allow aid workers to deliver assistance safely.” WFP also urged “community members to maintain a safe distance from trucks to ensure orderly transport and distribution of food supplies.” FSS is currently working with various stakeholders to promote the safe and uninterrupted delivery of aid to distribution points by encouraging civilians not to approach convoy routes through enhanced community engagement and messaging.</w:t>
      </w:r>
    </w:p>
    <w:p w14:paraId="31123D94" w14:textId="77777777" w:rsidR="002D1904" w:rsidRPr="002D1904" w:rsidRDefault="002D1904" w:rsidP="002D1904">
      <w:pPr>
        <w:numPr>
          <w:ilvl w:val="0"/>
          <w:numId w:val="15"/>
        </w:numPr>
      </w:pPr>
      <w:r w:rsidRPr="002D1904">
        <w:t>In a briefing to journalists about his latest visit to Gaza, WFP’s Deputy Executive Director and Chief Operating Officer, Carl Skau, stated that starvation is spreading in Gaza, with about 500,000 people in starvation. “I met many of those families who told me that there are days that their children are not eating at all and I heard mothers telling me how they're trying to have kids not play so that they don't draw more energy than they are able to provide them with through food,” Skau said. The WFP official noted that the fact that people are now dying every day trying to get food is “the starkest illustration of how desperate this situation is.” He added that after the full blockade was lifted [on 19 May], the amount of food that WFP has been able to bring into Gaza is just a fraction of what is required to meet needs, and this has driven up the prices of basic commodities. Describing the operating environment, he said that WFP teams are often stuck spending between 15 to 20 hours straight at checkpoints, fuel supplies and spare parts for vehicles are insufficient, and while there is enough food at the borders to feed the entire population for about two months, incoming supplies are not “enough to turn the tide of hunger.”</w:t>
      </w:r>
    </w:p>
    <w:p w14:paraId="23D116AE" w14:textId="77777777" w:rsidR="002D1904" w:rsidRPr="002D1904" w:rsidRDefault="002D1904" w:rsidP="002D1904">
      <w:pPr>
        <w:numPr>
          <w:ilvl w:val="0"/>
          <w:numId w:val="15"/>
        </w:numPr>
      </w:pPr>
      <w:r w:rsidRPr="002D1904">
        <w:t>MSF teams are witnessing a sharp and unprecedented rise in acute malnutrition among people in Gaza at two clinics, in Al Mawasi in southern Gaza and in Gaza city. More than 700 pregnant and breastfeeding women, and nearly 500 children with severe and moderate malnutrition, are currently enrolled in outpatient therapeutic feeding programmes at both clinics. Patient enrolment in the MSF Gaza city clinic almost quadrupled in under two months, from 293 cases in May to 983 cases at the beginning of July. Of this July cohort, 326 are children between six and 23 months. “This is the first time we have witnessed such a severe scale of malnutrition cases in Gaza,” said MSF deputy medical coordinator in Gaza.</w:t>
      </w:r>
    </w:p>
    <w:p w14:paraId="275FE8BB" w14:textId="77777777" w:rsidR="002D1904" w:rsidRPr="002D1904" w:rsidRDefault="002D1904" w:rsidP="002D1904">
      <w:pPr>
        <w:rPr>
          <w:b/>
          <w:bCs/>
        </w:rPr>
      </w:pPr>
      <w:r w:rsidRPr="002D1904">
        <w:rPr>
          <w:b/>
          <w:bCs/>
        </w:rPr>
        <w:t>Deteriorating Food Insecurity and Malnutrition</w:t>
      </w:r>
    </w:p>
    <w:p w14:paraId="25700768" w14:textId="77777777" w:rsidR="002D1904" w:rsidRPr="002D1904" w:rsidRDefault="002D1904" w:rsidP="002D1904">
      <w:r w:rsidRPr="002D1904">
        <w:t> </w:t>
      </w:r>
    </w:p>
    <w:p w14:paraId="55D8E078" w14:textId="77777777" w:rsidR="002D1904" w:rsidRPr="002D1904" w:rsidRDefault="002D1904" w:rsidP="002D1904">
      <w:pPr>
        <w:numPr>
          <w:ilvl w:val="0"/>
          <w:numId w:val="16"/>
        </w:numPr>
      </w:pPr>
      <w:r w:rsidRPr="002D1904">
        <w:t>According to the Food Security Sector (FSS) and the Nutrition Cluster, partners reported a continued deterioration in food security across Gaza, with persistent famine risks and serious challenges in accessing available food supplies, particularly those who are the most vulnerable, due to limited aid entry and ongoing looting and militarized distributions. Families generally survive on a single nutritiously poor meal per day, and in some cases, people go entire days without eating. To survive, people are using coping strategies ranging from fasting to reducing meal size, rationing bread for children, borrowing, begging, and scavenging for food from garbage. Despite these efforts, families are increasingly unable to protect their most vulnerable members from the impacts of food deprivation. Alarmingly, many households reported that family members risked their lives trying to secure food from militarized distribution sites or humanitarian convoys, often without success.</w:t>
      </w:r>
    </w:p>
    <w:p w14:paraId="7C284491" w14:textId="77777777" w:rsidR="002D1904" w:rsidRPr="002D1904" w:rsidRDefault="002D1904" w:rsidP="002D1904">
      <w:pPr>
        <w:numPr>
          <w:ilvl w:val="0"/>
          <w:numId w:val="16"/>
        </w:numPr>
      </w:pPr>
      <w:r w:rsidRPr="002D1904">
        <w:t>According to FSS, while cooked meal provision at community kitchens continues at a limited scale (about 240,000 to 250,000 meals daily on average), general food distribution remains paused as most humanitarian food cargo collection continues to be paused across the Strip. Most have been suspended in southern Gaza since 4 July as operational and access constraints, looting, and incidents of shooting at people waiting for aid convoys have put communities and partners' staff, drivers and assets at risk and led to civilian casualties. In the north, after a pause on 26 June, collection of food cargo from Zikim crossing resumed on 11 and 12 July. On 11 July, according to WFP, 20 trucks carrying food supplies departed from Zikim crossing, of which 11 were intercepted by desperate crowds while the remaining nine reached a WFP partner’s warehouse, which were distributed to approximately 8,500 people the following day. On 12 July, hungry people offloaded the food supplies on another 20 trucks that were travelling from Zikim crossing. Cargo collection has been paused again since 13 July. Warning that current operational challenges are unsustainable, WFP called on all parties to the conflict “to respect humanitarian operations, refrain from obstructing food convoys, and avoid dangerous interferences including shooting near convoys, and the presence of armed groups near or on aid convoys, to allow aid workers to deliver assistance safely.” WFP also urged “community members to maintain a safe distance from trucks to ensure orderly transport and distribution of food supplies.” FSS is currently working with various stakeholders to promote the safe and uninterrupted delivery of aid to distribution points by encouraging civilians not to approach convoy routes through enhanced community engagement and messaging.</w:t>
      </w:r>
    </w:p>
    <w:p w14:paraId="2FDB5AE0" w14:textId="77777777" w:rsidR="002D1904" w:rsidRPr="002D1904" w:rsidRDefault="002D1904" w:rsidP="002D1904">
      <w:pPr>
        <w:numPr>
          <w:ilvl w:val="0"/>
          <w:numId w:val="16"/>
        </w:numPr>
      </w:pPr>
      <w:r w:rsidRPr="002D1904">
        <w:t>In a briefing to journalists about his latest visit to Gaza, WFP’s Deputy Executive Director and Chief Operating Officer, Carl Skau, stated that starvation is spreading in Gaza, with about 500,000 people in starvation. “I met many of those families who told me that there are days that their children are not eating at all and I heard mothers telling me how they're trying to have kids not play so that they don't draw more energy than they are able to provide them with through food,” Skau said. The WFP official noted that the fact that people are now dying every day trying to get food is “the starkest illustration of how desperate this situation is.” He added that after the full blockade was lifted [on 19 May], the amount of food that WFP has been able to bring into Gaza is just a fraction of what is required to meet needs, and this has driven up the prices of basic commodities. Describing the operating environment, he said that WFP teams are often stuck spending between 15 to 20 hours straight at checkpoints, fuel supplies and spare parts for vehicles are insufficient, and while there is enough food at the borders to feed the entire population for about two months, incoming supplies are not “enough to turn the tide of hunger.”</w:t>
      </w:r>
    </w:p>
    <w:p w14:paraId="0D3A01F2" w14:textId="77777777" w:rsidR="002D1904" w:rsidRPr="002D1904" w:rsidRDefault="002D1904" w:rsidP="002D1904">
      <w:pPr>
        <w:numPr>
          <w:ilvl w:val="0"/>
          <w:numId w:val="16"/>
        </w:numPr>
      </w:pPr>
      <w:r w:rsidRPr="002D1904">
        <w:t>MSF teams are </w:t>
      </w:r>
      <w:hyperlink r:id="rId16" w:tooltip="https://ochaopt.us5.list-manage.com/track/click?u=5a6b19e1cb44562e4e7a92167&amp;id=8e810e5692&amp;e=e9f9a91036" w:history="1">
        <w:r w:rsidRPr="002D1904">
          <w:rPr>
            <w:rStyle w:val="Hyperlink"/>
            <w:b/>
            <w:bCs/>
          </w:rPr>
          <w:t>witnessing</w:t>
        </w:r>
      </w:hyperlink>
      <w:r w:rsidRPr="002D1904">
        <w:t> a sharp and unprecedented rise in acute malnutrition among people in Gaza at two clinics, in Al Mawasi in southern Gaza and in Gaza city. More than 700 pregnant and breastfeeding women, and nearly 500 children with severe and moderate malnutrition, are currently enrolled in outpatient therapeutic feeding programmes at both clinics. Patient enrolment in the MSF Gaza city clinic almost quadrupled in under two months, from 293 cases in May to 983 cases at the beginning of July. Of this July cohort, 326 are children between six and 23 months. “This is the first time we have witnessed such a severe scale of malnutrition cases in Gaza,” said MSF deputy medical coordinator in Gaza.</w:t>
      </w:r>
    </w:p>
    <w:p w14:paraId="056947BB" w14:textId="77777777" w:rsidR="002D1904" w:rsidRPr="002D1904" w:rsidRDefault="002D1904" w:rsidP="002D1904">
      <w:pPr>
        <w:rPr>
          <w:b/>
          <w:bCs/>
        </w:rPr>
      </w:pPr>
      <w:r w:rsidRPr="002D1904">
        <w:rPr>
          <w:b/>
          <w:bCs/>
        </w:rPr>
        <w:t>Water and Sanitation Crisis</w:t>
      </w:r>
    </w:p>
    <w:p w14:paraId="32F187DB" w14:textId="77777777" w:rsidR="002D1904" w:rsidRPr="002D1904" w:rsidRDefault="002D1904" w:rsidP="002D1904">
      <w:r w:rsidRPr="002D1904">
        <w:t> </w:t>
      </w:r>
    </w:p>
    <w:p w14:paraId="76F5BBDD" w14:textId="77777777" w:rsidR="002D1904" w:rsidRPr="002D1904" w:rsidRDefault="002D1904" w:rsidP="002D1904">
      <w:pPr>
        <w:numPr>
          <w:ilvl w:val="0"/>
          <w:numId w:val="17"/>
        </w:numPr>
      </w:pPr>
      <w:r w:rsidRPr="002D1904">
        <w:t>Limited fuel supplies that entered Gaza in recent days remain deeply insufficient to operate water, sanitation and hygiene (WASH) facilities, with distribution and access challenges creating further bottlenecks, according to the WASH Cluster. Sanitation and wastewater management are at critical levels, with ongoing sewage overflow reported in Gaza city and southern areas.</w:t>
      </w:r>
    </w:p>
    <w:p w14:paraId="4C350F49" w14:textId="77777777" w:rsidR="002D1904" w:rsidRPr="002D1904" w:rsidRDefault="002D1904" w:rsidP="002D1904">
      <w:pPr>
        <w:numPr>
          <w:ilvl w:val="0"/>
          <w:numId w:val="17"/>
        </w:numPr>
      </w:pPr>
      <w:r w:rsidRPr="002D1904">
        <w:t>On 15 July, the Municipality of Gaza issued a warning about an imminent threat of overflow of the rainwater collection pond in the Sheikh Radwan neighbourhood. Infrastructure damage and fuel shortages have led to the inflow of untreated sewage into the Sheikh Radwan Lagoon, significantly increasing the risk of flooding, environmental contamination, and public health hazards. The water level in the pond has risen to approximately 6.10 metres, increasing by about 30 centimetres daily due to the continuous inflow of wastewater, which poses a significant threat to the lives of residents living near the pond. The municipality added that the operating hours of the pond’s drainage pumps have been reduced due to limited fuel supplies, further hindering the discharge of incoming wastewater and contributing to the rising water level.</w:t>
      </w:r>
    </w:p>
    <w:p w14:paraId="2A98430E" w14:textId="77777777" w:rsidR="002D1904" w:rsidRPr="002D1904" w:rsidRDefault="002D1904" w:rsidP="002D1904">
      <w:pPr>
        <w:rPr>
          <w:b/>
          <w:bCs/>
        </w:rPr>
      </w:pPr>
      <w:r w:rsidRPr="002D1904">
        <w:rPr>
          <w:b/>
          <w:bCs/>
        </w:rPr>
        <w:t>Risks Facing Persons with Disabilities and Older Persons</w:t>
      </w:r>
    </w:p>
    <w:p w14:paraId="2E513A44" w14:textId="77777777" w:rsidR="002D1904" w:rsidRPr="002D1904" w:rsidRDefault="002D1904" w:rsidP="002D1904">
      <w:r w:rsidRPr="002D1904">
        <w:t> </w:t>
      </w:r>
    </w:p>
    <w:p w14:paraId="7D3515CC" w14:textId="77777777" w:rsidR="002D1904" w:rsidRPr="002D1904" w:rsidRDefault="002D1904" w:rsidP="002D1904">
      <w:pPr>
        <w:numPr>
          <w:ilvl w:val="0"/>
          <w:numId w:val="18"/>
        </w:numPr>
      </w:pPr>
      <w:r w:rsidRPr="002D1904">
        <w:t>On 15 July, the Protection Cluster </w:t>
      </w:r>
      <w:hyperlink r:id="rId17" w:tooltip="https://ochaopt.us5.list-manage.com/track/click?u=5a6b19e1cb44562e4e7a92167&amp;id=977443b1f5&amp;e=e9f9a91036" w:history="1">
        <w:r w:rsidRPr="002D1904">
          <w:rPr>
            <w:rStyle w:val="Hyperlink"/>
            <w:b/>
            <w:bCs/>
          </w:rPr>
          <w:t>issued</w:t>
        </w:r>
      </w:hyperlink>
      <w:r w:rsidRPr="002D1904">
        <w:t> its Protection Analysis Update, focusing on the risks and barriers faced by persons with disabilities and older persons. According to the update, persons with disabilities, older persons, their families and caregivers are experiencing severe denial of their basic rights to safety, protection and autonomy, amid steadily eroding coping capacities to meet their needs. Repeated displacement has posed growing risks and challenges for persons with disabilities and older persons to access critical information, devices, services, and essential goods for their safety, dignity, and survival. Additionally, interrupted care and separation from caregivers through displacement is heightening mental health concerns and exposure to neglect, abuse, and exploitation. The update identified five key protection risks for persons with disabilities and older persons: attacks on civilians and civilian objects; discrimination and stigmatization, denial of resources, opportunities, services and/or humanitarian access; gender-based violence; psychological/emotional abuse or inflicted distress; and presence of explosive ordnance.</w:t>
      </w:r>
    </w:p>
    <w:p w14:paraId="78921DCE" w14:textId="77777777" w:rsidR="002D1904" w:rsidRPr="002D1904" w:rsidRDefault="002D1904" w:rsidP="002D1904">
      <w:pPr>
        <w:rPr>
          <w:b/>
          <w:bCs/>
        </w:rPr>
      </w:pPr>
      <w:r w:rsidRPr="002D1904">
        <w:rPr>
          <w:b/>
          <w:bCs/>
        </w:rPr>
        <w:t>Challenges Facing Family Unification and Birth Registration</w:t>
      </w:r>
    </w:p>
    <w:p w14:paraId="188E5ADB" w14:textId="77777777" w:rsidR="002D1904" w:rsidRPr="002D1904" w:rsidRDefault="002D1904" w:rsidP="002D1904">
      <w:r w:rsidRPr="002D1904">
        <w:t> </w:t>
      </w:r>
    </w:p>
    <w:p w14:paraId="28403025" w14:textId="77777777" w:rsidR="002D1904" w:rsidRPr="002D1904" w:rsidRDefault="002D1904" w:rsidP="002D1904">
      <w:pPr>
        <w:numPr>
          <w:ilvl w:val="0"/>
          <w:numId w:val="19"/>
        </w:numPr>
      </w:pPr>
      <w:r w:rsidRPr="002D1904">
        <w:t>According to Child Protection Area of Responsibility (AoR), unaccompanied and separated children (UASC) as well as those without parental care are among the most vulnerable groups in Gaza, facing heightened risks of neglect, exploitation, abuse, emotional distress, and social isolation. Separation from parents or primary caregivers – often due to death, detention, evacuation, or forced displacement – has devastating consequences on children's mental health and development. Conflict-related events, including the loss of family members, recurrent displacement and medical evacuations, are the key drivers for separation, with alarming reports of newborns separated at birth during hospital evacuations now living with substitute caregivers who may be injured, disabled or unable to provide adequate care. These separations compound both physical vulnerability and psychological trauma. Many UASC are now in the care of adults who themselves are facing health challenges or disabilities, placing both children and caregivers in fragile situations. Family reunification is a lifesaving priority, yet movement restrictions and security risks have severely limited the ability of families to reunite independently. UNICEF remains one of the few actors with capacity to facilitate reunifications, but delays and the denial of such missions by the Israeli authorities prolong separation and retraumatize children. At the same time, temporary alternative care is critically limited, with the only functioning care centre nearing full capacity and at risk of shutting down due to the lack of food, fuel, and basic services.</w:t>
      </w:r>
    </w:p>
    <w:p w14:paraId="4183B1D7" w14:textId="77777777" w:rsidR="002D1904" w:rsidRPr="002D1904" w:rsidRDefault="002D1904" w:rsidP="002D1904">
      <w:pPr>
        <w:numPr>
          <w:ilvl w:val="0"/>
          <w:numId w:val="19"/>
        </w:numPr>
      </w:pPr>
      <w:r w:rsidRPr="002D1904">
        <w:t>The Child Protection AoR also reported that the ongoing escalation in Gaza and the collapse of key civilian infrastructure have severely disrupted the birth registration system, leaving thousands of children without official documentation (i.e. identification numbers or birth certificates). While some functionality remains and a limited number of registrations continue, the system is under extreme pressure. Hospitals have been destroyed, government offices are largely non-functional, and widespread displacement has made it extremely difficult for families to complete birth registration procedures. Child Protection partners estimate that about 10,000 newborns may not have been registered since 7 October 2023. This lack of official documentation strips children of their legal identity, which could limit their access to basic services, such as health care, education, and humanitarian aid. Unregistered children are also more vulnerable to exploitation and trafficking, as they effectively exist outside the protection of the law. While there is at present limited data on how the lack of birth registration has affected children’s access to services, this critical issue can have profound long-term implications if it remains unaddressed; unregistered children may grow up without any formal recognition of their existence, deepening cycles of marginalization and statelessness in an already fragile society.</w:t>
      </w:r>
    </w:p>
    <w:p w14:paraId="744A59FF" w14:textId="77777777" w:rsidR="002D1904" w:rsidRPr="002D1904" w:rsidRDefault="002D1904" w:rsidP="002D1904">
      <w:pPr>
        <w:rPr>
          <w:b/>
          <w:bCs/>
        </w:rPr>
      </w:pPr>
      <w:r w:rsidRPr="002D1904">
        <w:rPr>
          <w:b/>
          <w:bCs/>
        </w:rPr>
        <w:t>Funding</w:t>
      </w:r>
    </w:p>
    <w:p w14:paraId="636B841F" w14:textId="77777777" w:rsidR="002D1904" w:rsidRPr="002D1904" w:rsidRDefault="002D1904" w:rsidP="002D1904">
      <w:pPr>
        <w:numPr>
          <w:ilvl w:val="0"/>
          <w:numId w:val="20"/>
        </w:numPr>
      </w:pPr>
      <w:r w:rsidRPr="002D1904">
        <w:t>As of 16 July 2025, Member States have disbursed approximately US$782 million out of the $4 billion (19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June 2025, the oPt Humanitarian Fund managed 122 ongoing projects, totalling $70.1 million, to address urgent needs in the Gaza Strip (87 per cent) and the West Bank (13 per cent). Of these projects, 58 are being implemented by international non-governmental organizations (INGOs), 48 by national NGOs and 16 by UN agencies. Notably, 42 out of the 74 projects implemented by INGOs or the UN are being implemented in collaboration with national NGOs. For more information, please see OCHA’s Financial Tracking Service webpage and the oPt HF webpage.</w:t>
      </w:r>
    </w:p>
    <w:p w14:paraId="2EB87619" w14:textId="77777777" w:rsidR="002D1904" w:rsidRPr="002D1904" w:rsidRDefault="002D1904" w:rsidP="002D1904">
      <w:r w:rsidRPr="002D1904">
        <w:rPr>
          <w:b/>
          <w:bCs/>
        </w:rPr>
        <w:t>1584.</w:t>
      </w:r>
    </w:p>
    <w:p w14:paraId="759778F1" w14:textId="77777777" w:rsidR="002D1904" w:rsidRPr="002D1904" w:rsidRDefault="002D1904" w:rsidP="002D1904">
      <w:r w:rsidRPr="002D1904">
        <w:rPr>
          <w:i/>
          <w:iCs/>
        </w:rPr>
        <w:t>16 juli 2025</w:t>
      </w:r>
    </w:p>
    <w:p w14:paraId="4F07A9EA" w14:textId="77777777" w:rsidR="002D1904" w:rsidRPr="002D1904" w:rsidRDefault="002D1904" w:rsidP="002D1904">
      <w:pPr>
        <w:rPr>
          <w:b/>
          <w:bCs/>
        </w:rPr>
      </w:pPr>
      <w:r w:rsidRPr="002D1904">
        <w:rPr>
          <w:b/>
          <w:bCs/>
        </w:rPr>
        <w:t>Security Council briefing by Tom Fletcher, Under-Secretary-General for Humanitarian Affairs, on the Middle East</w:t>
      </w:r>
    </w:p>
    <w:p w14:paraId="740E534A" w14:textId="77777777" w:rsidR="002D1904" w:rsidRPr="002D1904" w:rsidRDefault="002D1904" w:rsidP="002D1904">
      <w:r w:rsidRPr="002D1904">
        <w:rPr>
          <w:b/>
          <w:bCs/>
        </w:rPr>
        <w:t>New York, 17 July 2025</w:t>
      </w:r>
    </w:p>
    <w:p w14:paraId="649E438E" w14:textId="77777777" w:rsidR="002D1904" w:rsidRPr="002D1904" w:rsidRDefault="002D1904" w:rsidP="002D1904">
      <w:r w:rsidRPr="002D1904">
        <w:t>[AS DELIVERED]</w:t>
      </w:r>
    </w:p>
    <w:p w14:paraId="26927A3A" w14:textId="77777777" w:rsidR="002D1904" w:rsidRPr="002D1904" w:rsidRDefault="002D1904" w:rsidP="002D1904">
      <w:r w:rsidRPr="002D1904">
        <w:t>Mr. President,</w:t>
      </w:r>
    </w:p>
    <w:p w14:paraId="5C67BC2A" w14:textId="77777777" w:rsidR="002D1904" w:rsidRPr="002D1904" w:rsidRDefault="002D1904" w:rsidP="002D1904">
      <w:r w:rsidRPr="002D1904">
        <w:t>I want to remind this Council why we are briefing you today.</w:t>
      </w:r>
    </w:p>
    <w:p w14:paraId="12AA80D6" w14:textId="77777777" w:rsidR="002D1904" w:rsidRPr="002D1904" w:rsidRDefault="002D1904" w:rsidP="002D1904">
      <w:r w:rsidRPr="002D1904">
        <w:t>The General Assembly gave us a humanitarian mandate – in resolution 46/182 – and a set of principles that you as Member States have asked us to uphold: humanity, impartiality, neutrality and independence.</w:t>
      </w:r>
    </w:p>
    <w:p w14:paraId="321D4299" w14:textId="77777777" w:rsidR="002D1904" w:rsidRPr="002D1904" w:rsidRDefault="002D1904" w:rsidP="002D1904">
      <w:r w:rsidRPr="002D1904">
        <w:t>That means aid must go where needs are greatest and without discrimination. It means we answer to civilians in need, not the warring parties.</w:t>
      </w:r>
    </w:p>
    <w:p w14:paraId="2790AB8B" w14:textId="77777777" w:rsidR="002D1904" w:rsidRPr="002D1904" w:rsidRDefault="002D1904" w:rsidP="002D1904">
      <w:r w:rsidRPr="002D1904">
        <w:t>Our mandate is also to advocate for international humanitarian law – not just to report to you on what we witness, but so that you, this Council, can take action.</w:t>
      </w:r>
    </w:p>
    <w:p w14:paraId="7411C3AB" w14:textId="77777777" w:rsidR="002D1904" w:rsidRPr="002D1904" w:rsidRDefault="002D1904" w:rsidP="002D1904">
      <w:r w:rsidRPr="002D1904">
        <w:t>Even when those responsible would rather silence us.</w:t>
      </w:r>
    </w:p>
    <w:p w14:paraId="688C5E98" w14:textId="77777777" w:rsidR="002D1904" w:rsidRPr="002D1904" w:rsidRDefault="002D1904" w:rsidP="002D1904">
      <w:r w:rsidRPr="002D1904">
        <w:t>Mr. President,</w:t>
      </w:r>
    </w:p>
    <w:p w14:paraId="6C15E793" w14:textId="77777777" w:rsidR="002D1904" w:rsidRPr="002D1904" w:rsidRDefault="002D1904" w:rsidP="002D1904">
      <w:r w:rsidRPr="002D1904">
        <w:t>We are beyond vocabulary to describe conditions in Gaza. So let me instead share facts:</w:t>
      </w:r>
    </w:p>
    <w:p w14:paraId="1F61E3FF" w14:textId="77777777" w:rsidR="002D1904" w:rsidRPr="002D1904" w:rsidRDefault="002D1904" w:rsidP="002D1904">
      <w:r w:rsidRPr="002D1904">
        <w:t>Food is running out. Those seeking it risk being shot. People are dying trying to feed their families. Field hospitals receive dead bodies, and medical workers hear stories firsthand from the injured. Day, after day, after day.</w:t>
      </w:r>
    </w:p>
    <w:p w14:paraId="09746F34" w14:textId="77777777" w:rsidR="002D1904" w:rsidRPr="002D1904" w:rsidRDefault="002D1904" w:rsidP="002D1904">
      <w:r w:rsidRPr="002D1904">
        <w:t>Starvation rates among children hit their highest levels in June, with over 5,800 girls and boys diagnosed as acutely malnourished.</w:t>
      </w:r>
    </w:p>
    <w:p w14:paraId="52DACEE5" w14:textId="77777777" w:rsidR="002D1904" w:rsidRPr="002D1904" w:rsidRDefault="002D1904" w:rsidP="002D1904">
      <w:r w:rsidRPr="002D1904">
        <w:t>Last week, amid this hunger crisis, children and women were killed in a strike while waiting for the food supplements to keep them alive.</w:t>
      </w:r>
    </w:p>
    <w:p w14:paraId="2F3FF917" w14:textId="77777777" w:rsidR="002D1904" w:rsidRPr="002D1904" w:rsidRDefault="002D1904" w:rsidP="002D1904">
      <w:r w:rsidRPr="002D1904">
        <w:t>And Hamas continue to hold hostages, and we have received reports of their attacks on aid workers.</w:t>
      </w:r>
    </w:p>
    <w:p w14:paraId="4443AF49" w14:textId="77777777" w:rsidR="002D1904" w:rsidRPr="002D1904" w:rsidRDefault="002D1904" w:rsidP="002D1904">
      <w:r w:rsidRPr="002D1904">
        <w:t>The health system is shattered. Only 17 of 36 hospitals and 63 of 170 primary healthcare centres are functioning, all only partially, even as mass casualties arrive daily.</w:t>
      </w:r>
    </w:p>
    <w:p w14:paraId="73A86BBE" w14:textId="77777777" w:rsidR="002D1904" w:rsidRPr="002D1904" w:rsidRDefault="002D1904" w:rsidP="002D1904">
      <w:r w:rsidRPr="002D1904">
        <w:t>In some hospitals, five babies share one incubator. Seventy per cent of essential medicines are out of stock.</w:t>
      </w:r>
    </w:p>
    <w:p w14:paraId="1F3A4B44" w14:textId="77777777" w:rsidR="002D1904" w:rsidRPr="002D1904" w:rsidRDefault="002D1904" w:rsidP="002D1904">
      <w:r w:rsidRPr="002D1904">
        <w:t>Half of all medical equipment has been damaged. Pregnant women give birth without medical care. Women and girls manage menstruation without basic sanitary supplies.</w:t>
      </w:r>
    </w:p>
    <w:p w14:paraId="1A663145" w14:textId="77777777" w:rsidR="002D1904" w:rsidRPr="002D1904" w:rsidRDefault="002D1904" w:rsidP="002D1904">
      <w:r w:rsidRPr="002D1904">
        <w:t>Water, sanitation systems are broken. Roughly four of every five of these facilities, including water points, are now located within militarized zones or areas under displacement orders – so, even if they are functional, they are out of reach for those who depend on them.</w:t>
      </w:r>
    </w:p>
    <w:p w14:paraId="5D7CD511" w14:textId="77777777" w:rsidR="002D1904" w:rsidRPr="002D1904" w:rsidRDefault="002D1904" w:rsidP="002D1904">
      <w:r w:rsidRPr="002D1904">
        <w:t>Mr. President,</w:t>
      </w:r>
    </w:p>
    <w:p w14:paraId="1906E570" w14:textId="77777777" w:rsidR="002D1904" w:rsidRPr="002D1904" w:rsidRDefault="002D1904" w:rsidP="002D1904">
      <w:r w:rsidRPr="002D1904">
        <w:t>The fuel crisis in Gaza remains at a critical threshold.</w:t>
      </w:r>
    </w:p>
    <w:p w14:paraId="389CC19F" w14:textId="77777777" w:rsidR="002D1904" w:rsidRPr="002D1904" w:rsidRDefault="002D1904" w:rsidP="002D1904">
      <w:r w:rsidRPr="002D1904">
        <w:t>Last week, Israeli authorities agreed to allow two trucks of fuel to Gaza per day, five days a week, through the Kerem Shalom crossing, and we have some indication that approvals may increase slightly. We hope these will materialize.</w:t>
      </w:r>
    </w:p>
    <w:p w14:paraId="70BCB29F" w14:textId="77777777" w:rsidR="002D1904" w:rsidRPr="002D1904" w:rsidRDefault="002D1904" w:rsidP="002D1904">
      <w:r w:rsidRPr="002D1904">
        <w:t>This is the first time any fuel has been allowed to enter the Strip in 130 days, and still no petrol has been permitted, which fuels many ambulances and other critical services.</w:t>
      </w:r>
    </w:p>
    <w:p w14:paraId="121D7101" w14:textId="77777777" w:rsidR="002D1904" w:rsidRPr="002D1904" w:rsidRDefault="002D1904" w:rsidP="002D1904">
      <w:r w:rsidRPr="002D1904">
        <w:t>Two trucks provide a fraction of what’s required to run essential life-sustaining services.</w:t>
      </w:r>
    </w:p>
    <w:p w14:paraId="0E84F4EE" w14:textId="77777777" w:rsidR="002D1904" w:rsidRPr="002D1904" w:rsidRDefault="002D1904" w:rsidP="002D1904">
      <w:r w:rsidRPr="002D1904">
        <w:t>And even when fuel is allowed in for humanitarian purposes, our access to storing and moving it to where it is needed is not guaranteed.</w:t>
      </w:r>
    </w:p>
    <w:p w14:paraId="1DB4FF77" w14:textId="77777777" w:rsidR="002D1904" w:rsidRPr="002D1904" w:rsidRDefault="002D1904" w:rsidP="002D1904">
      <w:r w:rsidRPr="002D1904">
        <w:t>Mr. President,</w:t>
      </w:r>
    </w:p>
    <w:p w14:paraId="43B94A21" w14:textId="77777777" w:rsidR="002D1904" w:rsidRPr="002D1904" w:rsidRDefault="002D1904" w:rsidP="002D1904">
      <w:r w:rsidRPr="002D1904">
        <w:t>Turning to the West Bank, there is continued loss of life and livelihoods, movement restrictions, growing displacement.</w:t>
      </w:r>
    </w:p>
    <w:p w14:paraId="365D9BEC" w14:textId="77777777" w:rsidR="002D1904" w:rsidRPr="002D1904" w:rsidRDefault="002D1904" w:rsidP="002D1904">
      <w:r w:rsidRPr="002D1904">
        <w:t>Over the weekend, two Palestinian youths were killed in a settler attack near Ramallah. One was beaten to death; another was fatally shot. Dozens were injured. And ambulances were blocked from reaching the wounded. </w:t>
      </w:r>
    </w:p>
    <w:p w14:paraId="40336E99" w14:textId="77777777" w:rsidR="002D1904" w:rsidRPr="002D1904" w:rsidRDefault="002D1904" w:rsidP="002D1904">
      <w:r w:rsidRPr="002D1904">
        <w:t>Settler violence is escalating at an alarming rate, and Palestinian communities are being displaced, injured and their property damaged.</w:t>
      </w:r>
    </w:p>
    <w:p w14:paraId="1026B076" w14:textId="77777777" w:rsidR="002D1904" w:rsidRPr="002D1904" w:rsidRDefault="002D1904" w:rsidP="002D1904">
      <w:r w:rsidRPr="002D1904">
        <w:t>Each day this year, the UN has documented an average of four incidents of settler violence against Palestinians and their property.</w:t>
      </w:r>
    </w:p>
    <w:p w14:paraId="374C6048" w14:textId="77777777" w:rsidR="002D1904" w:rsidRPr="002D1904" w:rsidRDefault="002D1904" w:rsidP="002D1904">
      <w:r w:rsidRPr="002D1904">
        <w:t>In June, 100 Palestinians were injured by Israeli settlers, the highest number in two decades.</w:t>
      </w:r>
    </w:p>
    <w:p w14:paraId="08167397" w14:textId="77777777" w:rsidR="002D1904" w:rsidRPr="002D1904" w:rsidRDefault="002D1904" w:rsidP="002D1904">
      <w:r w:rsidRPr="002D1904">
        <w:t>Mr. President,</w:t>
      </w:r>
    </w:p>
    <w:p w14:paraId="605D1BA1" w14:textId="77777777" w:rsidR="002D1904" w:rsidRPr="002D1904" w:rsidRDefault="002D1904" w:rsidP="002D1904">
      <w:r w:rsidRPr="002D1904">
        <w:t>Gaza’s soaring humanitarian needs must be met without drawing people into a firing line.</w:t>
      </w:r>
    </w:p>
    <w:p w14:paraId="6EF9DD08" w14:textId="77777777" w:rsidR="002D1904" w:rsidRPr="002D1904" w:rsidRDefault="002D1904" w:rsidP="002D1904">
      <w:r w:rsidRPr="002D1904">
        <w:t>Israel, as the occupying power, is obligated to ensure that people have food and medical supplies.</w:t>
      </w:r>
    </w:p>
    <w:p w14:paraId="02A16B2E" w14:textId="77777777" w:rsidR="002D1904" w:rsidRPr="002D1904" w:rsidRDefault="002D1904" w:rsidP="002D1904">
      <w:r w:rsidRPr="002D1904">
        <w:t>But that is not happening. Instead, civilians are exposed to death and injury, forcible displacement, stripped of dignity.</w:t>
      </w:r>
    </w:p>
    <w:p w14:paraId="05996D26" w14:textId="77777777" w:rsidR="002D1904" w:rsidRPr="002D1904" w:rsidRDefault="002D1904" w:rsidP="002D1904">
      <w:r w:rsidRPr="002D1904">
        <w:t>It is for you to draw your own conclusions. But surely, we do not need to debate whether killing civilians waiting in line for life’s essentials meets the responsibility to provide for civilian needs. </w:t>
      </w:r>
    </w:p>
    <w:p w14:paraId="69FD0F70" w14:textId="77777777" w:rsidR="002D1904" w:rsidRPr="002D1904" w:rsidRDefault="002D1904" w:rsidP="002D1904">
      <w:r w:rsidRPr="002D1904">
        <w:t>We are awaiting the outcome of Israel’s investigation into this, and earlier incidents. I hope that you will consider whether Israel’s rules of engagement incorporate all feasible precautions to avoid and minimize civilian harm in all circumstances.</w:t>
      </w:r>
    </w:p>
    <w:p w14:paraId="2C463B35" w14:textId="77777777" w:rsidR="002D1904" w:rsidRPr="002D1904" w:rsidRDefault="002D1904" w:rsidP="002D1904">
      <w:r w:rsidRPr="002D1904">
        <w:t>This means, here as elsewhere, verifying targets, giving effective advance warnings, carefully choosing tactics and weapons, and canceling or suspending an attack if it would cause disproportionate civilian harm.</w:t>
      </w:r>
    </w:p>
    <w:p w14:paraId="1D5A30A8" w14:textId="77777777" w:rsidR="002D1904" w:rsidRPr="002D1904" w:rsidRDefault="002D1904" w:rsidP="002D1904">
      <w:r w:rsidRPr="002D1904">
        <w:t>Mr. President,</w:t>
      </w:r>
    </w:p>
    <w:p w14:paraId="28094CB0" w14:textId="77777777" w:rsidR="002D1904" w:rsidRPr="002D1904" w:rsidRDefault="002D1904" w:rsidP="002D1904">
      <w:r w:rsidRPr="002D1904">
        <w:t>Each time that we report on what we see, we face threats of further reduced access to the civilians we are trying to serve.</w:t>
      </w:r>
    </w:p>
    <w:p w14:paraId="07CFC37F" w14:textId="77777777" w:rsidR="002D1904" w:rsidRPr="002D1904" w:rsidRDefault="002D1904" w:rsidP="002D1904">
      <w:r w:rsidRPr="002D1904">
        <w:t>We face that tension everywhere, but nowhere is that tension between our advocacy mandate and delivering aid greater than in Gaza. Visas are not renewed or reduced in duration, explicitly in response to our work on protection of civilians. Security clearances are not granted for staff to enter Gaza to continue their work.</w:t>
      </w:r>
    </w:p>
    <w:p w14:paraId="488BA485" w14:textId="77777777" w:rsidR="002D1904" w:rsidRPr="002D1904" w:rsidRDefault="002D1904" w:rsidP="002D1904">
      <w:r w:rsidRPr="002D1904">
        <w:t>And humanitarian partners are increasingly denied entry to Gaza. In 2025, 56 per cent of the entries denied were for Emergency Medical Teams.</w:t>
      </w:r>
    </w:p>
    <w:p w14:paraId="303363CD" w14:textId="77777777" w:rsidR="002D1904" w:rsidRPr="002D1904" w:rsidRDefault="002D1904" w:rsidP="002D1904">
      <w:r w:rsidRPr="002D1904">
        <w:t>Of course, as you know, hundreds of aid workers have been killed; and those who continue to work endure hunger, danger and loss, like everyone else in the Gaza Strip.</w:t>
      </w:r>
    </w:p>
    <w:p w14:paraId="3E886F03" w14:textId="77777777" w:rsidR="002D1904" w:rsidRPr="002D1904" w:rsidRDefault="002D1904" w:rsidP="002D1904">
      <w:r w:rsidRPr="002D1904">
        <w:t>Personal tragedies continue to echo through our teams and their families. This morning another ICRC colleague was killed.</w:t>
      </w:r>
    </w:p>
    <w:p w14:paraId="1317A121" w14:textId="77777777" w:rsidR="002D1904" w:rsidRPr="002D1904" w:rsidRDefault="002D1904" w:rsidP="002D1904">
      <w:r w:rsidRPr="002D1904">
        <w:t>I pay tribute to them all and to the courage of the work of UNICEF and other agencies inside Gaza.</w:t>
      </w:r>
    </w:p>
    <w:p w14:paraId="0C8D3D11" w14:textId="77777777" w:rsidR="002D1904" w:rsidRPr="002D1904" w:rsidRDefault="002D1904" w:rsidP="002D1904">
      <w:r w:rsidRPr="002D1904">
        <w:t>Thousands, including many of our colleagues who are injured, are not able to leave to seek treatment.</w:t>
      </w:r>
    </w:p>
    <w:p w14:paraId="216C72FE" w14:textId="77777777" w:rsidR="002D1904" w:rsidRPr="002D1904" w:rsidRDefault="002D1904" w:rsidP="002D1904">
      <w:r w:rsidRPr="002D1904">
        <w:t>Mr. President,</w:t>
      </w:r>
    </w:p>
    <w:p w14:paraId="58844E7E" w14:textId="77777777" w:rsidR="002D1904" w:rsidRPr="002D1904" w:rsidRDefault="002D1904" w:rsidP="002D1904">
      <w:r w:rsidRPr="002D1904">
        <w:t>Let me walk you briefly through what it takes to deliver your aid – the aid you fund – into Gaza.</w:t>
      </w:r>
    </w:p>
    <w:p w14:paraId="66C417E8" w14:textId="77777777" w:rsidR="002D1904" w:rsidRPr="002D1904" w:rsidRDefault="002D1904" w:rsidP="002D1904">
      <w:r w:rsidRPr="002D1904">
        <w:t>Something as simple as a bag of flour:</w:t>
      </w:r>
    </w:p>
    <w:p w14:paraId="0BD5FAD9" w14:textId="77777777" w:rsidR="002D1904" w:rsidRPr="002D1904" w:rsidRDefault="002D1904" w:rsidP="002D1904">
      <w:r w:rsidRPr="002D1904">
        <w:t>Before reaching the crossing into Gaza, it must clear multiple layers of approval, including customs involving several ministries.</w:t>
      </w:r>
    </w:p>
    <w:p w14:paraId="2B0508F6" w14:textId="77777777" w:rsidR="002D1904" w:rsidRPr="002D1904" w:rsidRDefault="002D1904" w:rsidP="002D1904">
      <w:r w:rsidRPr="002D1904">
        <w:t>Once approved, it is scanned, loaded onto Israeli trucks, and often re-inspected at Kerem Shalom.</w:t>
      </w:r>
    </w:p>
    <w:p w14:paraId="7B358CB2" w14:textId="77777777" w:rsidR="002D1904" w:rsidRPr="002D1904" w:rsidRDefault="002D1904" w:rsidP="002D1904">
      <w:r w:rsidRPr="002D1904">
        <w:t>From there, it is either moved by pre-approved Palestinian trucks up the fence road that runs along Gaza’s border or transferred to so-called sterile trucks which offload on the Palestinian side of the crossing and are picked up in different sized trucks from Gaza.</w:t>
      </w:r>
    </w:p>
    <w:p w14:paraId="506385DE" w14:textId="77777777" w:rsidR="002D1904" w:rsidRPr="002D1904" w:rsidRDefault="002D1904" w:rsidP="002D1904">
      <w:r w:rsidRPr="002D1904">
        <w:t>It’s why counting trucks is often misleading – because it’s not always a ratio of one-to-one.</w:t>
      </w:r>
    </w:p>
    <w:p w14:paraId="15138392" w14:textId="77777777" w:rsidR="002D1904" w:rsidRPr="002D1904" w:rsidRDefault="002D1904" w:rsidP="002D1904">
      <w:r w:rsidRPr="002D1904">
        <w:t>Once inside Gaza, movement requires navigating an obstacle course of coordination with Israeli forces, through active hostilities, traveling on damaged roads, and often being forced to wait at holding points or pass through areas controlled by criminal gangs. And distribution is uncertain, as starving people often try to grab the flour off the back of our trucks.</w:t>
      </w:r>
    </w:p>
    <w:p w14:paraId="28AB3D6D" w14:textId="77777777" w:rsidR="002D1904" w:rsidRPr="002D1904" w:rsidRDefault="002D1904" w:rsidP="002D1904">
      <w:r w:rsidRPr="002D1904">
        <w:t>With these obstacles in place, your generous contribution may never reach our distribution points. And even if it does, getting it at scale to those in need remains deeply uncertain.</w:t>
      </w:r>
    </w:p>
    <w:p w14:paraId="4C6039B7" w14:textId="77777777" w:rsidR="002D1904" w:rsidRPr="002D1904" w:rsidRDefault="002D1904" w:rsidP="002D1904">
      <w:r w:rsidRPr="002D1904">
        <w:t>And as I’ve said before, it doesn't have to be this way.</w:t>
      </w:r>
    </w:p>
    <w:p w14:paraId="22930763" w14:textId="77777777" w:rsidR="002D1904" w:rsidRPr="002D1904" w:rsidRDefault="002D1904" w:rsidP="002D1904">
      <w:r w:rsidRPr="002D1904">
        <w:t>We have a plan that works. It requires predictable aid, of different types and at scale, entering multiple crossings where people do not come under fire, travelling on routes that we choose, without long delays, being delivered to our warehouses and distribution points according to established UN aid mechanisms and humanitarian principles – the principles that you have given us the mandate to uphold.</w:t>
      </w:r>
    </w:p>
    <w:p w14:paraId="7D8F15A3" w14:textId="77777777" w:rsidR="002D1904" w:rsidRPr="002D1904" w:rsidRDefault="002D1904" w:rsidP="002D1904">
      <w:r w:rsidRPr="002D1904">
        <w:t>Mr. President,</w:t>
      </w:r>
    </w:p>
    <w:p w14:paraId="753E02A7" w14:textId="77777777" w:rsidR="002D1904" w:rsidRPr="002D1904" w:rsidRDefault="002D1904" w:rsidP="002D1904">
      <w:r w:rsidRPr="002D1904">
        <w:t>Even as this broader plan remains stalled, and despite severe restrictions, thousands of colleagues on the ground – daily, at great personal risk – are still delivering life-saving aid.</w:t>
      </w:r>
    </w:p>
    <w:p w14:paraId="66F8A4FF" w14:textId="77777777" w:rsidR="002D1904" w:rsidRPr="002D1904" w:rsidRDefault="002D1904" w:rsidP="002D1904">
      <w:r w:rsidRPr="002D1904">
        <w:t>Between 19</w:t>
      </w:r>
      <w:r w:rsidRPr="002D1904">
        <w:rPr>
          <w:vertAlign w:val="superscript"/>
        </w:rPr>
        <w:t>th</w:t>
      </w:r>
      <w:r w:rsidRPr="002D1904">
        <w:t> of May, when limited aid entry resumed, and the 14</w:t>
      </w:r>
      <w:r w:rsidRPr="002D1904">
        <w:rPr>
          <w:vertAlign w:val="superscript"/>
        </w:rPr>
        <w:t>th</w:t>
      </w:r>
      <w:r w:rsidRPr="002D1904">
        <w:t> of July, only 1,633 trucks – 62 per cent of the roughly 2,600 submitted to the Israeli authorities, 74 per cent of those approved for entry – reached Kerem Shalom and Zikim crossings.</w:t>
      </w:r>
    </w:p>
    <w:p w14:paraId="6BDEACDE" w14:textId="77777777" w:rsidR="002D1904" w:rsidRPr="002D1904" w:rsidRDefault="002D1904" w:rsidP="002D1904">
      <w:r w:rsidRPr="002D1904">
        <w:t>They carried mainly wheat flour, alongside limited quantities of food for kitchens, nutrition supplies, medical supplies, chlorine. After multiple steps of cargo offloading and uploading on different vehicles, a total of 1,600 Palestinian trucks could be collected for distribution inside Gaza.</w:t>
      </w:r>
    </w:p>
    <w:p w14:paraId="589A9F82" w14:textId="77777777" w:rsidR="002D1904" w:rsidRPr="002D1904" w:rsidRDefault="002D1904" w:rsidP="002D1904">
      <w:r w:rsidRPr="002D1904">
        <w:t>Last week alone, we had 21 Emergency Medical Teams deployed providing life-saving services and some relief to doctors in Gaza; 238 pallets of medical supplies entered, including 10 cold-chain pallets with 1,396 blood units and 1,550 plasma doses – enough for 10 days.</w:t>
      </w:r>
    </w:p>
    <w:p w14:paraId="3EE61691" w14:textId="77777777" w:rsidR="002D1904" w:rsidRPr="002D1904" w:rsidRDefault="002D1904" w:rsidP="002D1904">
      <w:r w:rsidRPr="002D1904">
        <w:t>We supported 800 weekly medical consultations for women and girls, enabled 84 kitchens to serve 260,000 meals daily, and delivered 17,000 cubic metres of drinking water through 1,300 collection points. This is life-saving support provided with dignity.</w:t>
      </w:r>
    </w:p>
    <w:p w14:paraId="1BFC9870" w14:textId="77777777" w:rsidR="002D1904" w:rsidRPr="002D1904" w:rsidRDefault="002D1904" w:rsidP="002D1904">
      <w:r w:rsidRPr="002D1904">
        <w:t>But to be clear, it’s a drop in the ocean of what is needed, compared to the average of 630 truckloads that entered daily during the ceasefire.</w:t>
      </w:r>
    </w:p>
    <w:p w14:paraId="4470B969" w14:textId="77777777" w:rsidR="002D1904" w:rsidRPr="002D1904" w:rsidRDefault="002D1904" w:rsidP="002D1904">
      <w:r w:rsidRPr="002D1904">
        <w:t>The ceasefire proved what’s possible. And we need to return to those levels without delay.</w:t>
      </w:r>
    </w:p>
    <w:p w14:paraId="3385B7E1" w14:textId="77777777" w:rsidR="002D1904" w:rsidRPr="002D1904" w:rsidRDefault="002D1904" w:rsidP="002D1904">
      <w:r w:rsidRPr="002D1904">
        <w:t>Now, our work – the UN and its partners – is by no means perfect, but it is rooted in humanitarian principles, practices honed over decades of experience across the globe, steadfast commitment to saving lives. And we ask you again, please, let us work.</w:t>
      </w:r>
    </w:p>
    <w:p w14:paraId="2BEBF833" w14:textId="77777777" w:rsidR="002D1904" w:rsidRPr="002D1904" w:rsidRDefault="002D1904" w:rsidP="002D1904">
      <w:r w:rsidRPr="002D1904">
        <w:t>In this respect, I welcome the recent agreement between the European Union and Israel on humanitarian access. We look forward to hearing more of the detail, and to understanding how implementation will be assessed.</w:t>
      </w:r>
    </w:p>
    <w:p w14:paraId="169D7E9E" w14:textId="77777777" w:rsidR="002D1904" w:rsidRPr="002D1904" w:rsidRDefault="002D1904" w:rsidP="002D1904">
      <w:r w:rsidRPr="002D1904">
        <w:t>Mr. President,</w:t>
      </w:r>
    </w:p>
    <w:p w14:paraId="330F2ED1" w14:textId="77777777" w:rsidR="002D1904" w:rsidRPr="002D1904" w:rsidRDefault="002D1904" w:rsidP="002D1904">
      <w:r w:rsidRPr="002D1904">
        <w:t>Let me remind this Council that the International Court of Justice has demanded that Israel take immediate and effective measures to enable the provision of urgently needed basic services and humanitarian assistance.</w:t>
      </w:r>
    </w:p>
    <w:p w14:paraId="6883E356" w14:textId="77777777" w:rsidR="002D1904" w:rsidRPr="002D1904" w:rsidRDefault="002D1904" w:rsidP="002D1904">
      <w:r w:rsidRPr="002D1904">
        <w:t>With these facts before you, I ask you as a Council to assess whether Israel is meeting its international legal obligations and whether we humanitarians can fulfill our mandate.</w:t>
      </w:r>
    </w:p>
    <w:p w14:paraId="26B54B29" w14:textId="77777777" w:rsidR="002D1904" w:rsidRPr="002D1904" w:rsidRDefault="002D1904" w:rsidP="002D1904">
      <w:r w:rsidRPr="002D1904">
        <w:t>Is this allowing and facilitating rapid, unimpeded passage of impartial humanitarian relief, as the rules of war demand? Or is it obstruction? You will draw your own conclusions.</w:t>
      </w:r>
    </w:p>
    <w:p w14:paraId="14113379" w14:textId="77777777" w:rsidR="002D1904" w:rsidRPr="002D1904" w:rsidRDefault="002D1904" w:rsidP="002D1904">
      <w:r w:rsidRPr="002D1904">
        <w:t>Mr. President,</w:t>
      </w:r>
    </w:p>
    <w:p w14:paraId="72F058AF" w14:textId="77777777" w:rsidR="002D1904" w:rsidRPr="002D1904" w:rsidRDefault="002D1904" w:rsidP="002D1904">
      <w:r w:rsidRPr="002D1904">
        <w:t>Weeks ago, an Israeli minister called allowing aid into Gaza a “disastrous decision,” while another implied that starvation might be “justified and moral” until hostages are freed – and they must be freed.</w:t>
      </w:r>
    </w:p>
    <w:p w14:paraId="09872677" w14:textId="77777777" w:rsidR="002D1904" w:rsidRPr="002D1904" w:rsidRDefault="002D1904" w:rsidP="002D1904">
      <w:r w:rsidRPr="002D1904">
        <w:t>Intentionally using the starvation of civilians as a method of warfare would of course be a war crime.</w:t>
      </w:r>
    </w:p>
    <w:p w14:paraId="20DB647F" w14:textId="77777777" w:rsidR="002D1904" w:rsidRPr="002D1904" w:rsidRDefault="002D1904" w:rsidP="002D1904">
      <w:r w:rsidRPr="002D1904">
        <w:t>Most recently, Israel’s Defense Minister talked openly about moving Palestinians into what he called a ‘humanitarian city.’</w:t>
      </w:r>
    </w:p>
    <w:p w14:paraId="1BAB17A2" w14:textId="77777777" w:rsidR="002D1904" w:rsidRPr="002D1904" w:rsidRDefault="002D1904" w:rsidP="002D1904">
      <w:r w:rsidRPr="002D1904">
        <w:t>We understand that the proposal is to forcibly displace Palestinians to a designated zone near Rafah.</w:t>
      </w:r>
    </w:p>
    <w:p w14:paraId="0DB65DDF" w14:textId="77777777" w:rsidR="002D1904" w:rsidRPr="002D1904" w:rsidRDefault="002D1904" w:rsidP="002D1904">
      <w:r w:rsidRPr="002D1904">
        <w:t>Now I don’t know how to describe this, but it is not humanitarian.</w:t>
      </w:r>
    </w:p>
    <w:p w14:paraId="283BFA72" w14:textId="77777777" w:rsidR="002D1904" w:rsidRPr="002D1904" w:rsidRDefault="002D1904" w:rsidP="002D1904">
      <w:r w:rsidRPr="002D1904">
        <w:t>Mr. President,</w:t>
      </w:r>
    </w:p>
    <w:p w14:paraId="2003B75D" w14:textId="77777777" w:rsidR="002D1904" w:rsidRPr="002D1904" w:rsidRDefault="002D1904" w:rsidP="002D1904">
      <w:r w:rsidRPr="002D1904">
        <w:t>States and armed groups must uphold the rules – forged because of the horrors of conflict and hatred – that protect civilians in war.</w:t>
      </w:r>
    </w:p>
    <w:p w14:paraId="499E3D5B" w14:textId="77777777" w:rsidR="002D1904" w:rsidRPr="002D1904" w:rsidRDefault="002D1904" w:rsidP="002D1904">
      <w:r w:rsidRPr="002D1904">
        <w:t>Today, across the world, we watch these rules being corroded and degraded.</w:t>
      </w:r>
    </w:p>
    <w:p w14:paraId="56A4AC57" w14:textId="77777777" w:rsidR="002D1904" w:rsidRPr="002D1904" w:rsidRDefault="002D1904" w:rsidP="002D1904">
      <w:r w:rsidRPr="002D1904">
        <w:t>Again, it is of course for you to decide how you act to ensure that all parties respect international humanitarian law.</w:t>
      </w:r>
    </w:p>
    <w:p w14:paraId="06746F1C" w14:textId="77777777" w:rsidR="002D1904" w:rsidRPr="002D1904" w:rsidRDefault="002D1904" w:rsidP="002D1904">
      <w:r w:rsidRPr="002D1904">
        <w:t>But I agree with some members of the Israeli cabinet that you have consistently overestimated your powers of quiet persuasion.</w:t>
      </w:r>
    </w:p>
    <w:p w14:paraId="3BD72F0F" w14:textId="77777777" w:rsidR="002D1904" w:rsidRPr="002D1904" w:rsidRDefault="002D1904" w:rsidP="002D1904">
      <w:r w:rsidRPr="002D1904">
        <w:t>We hold all parties to the standards of international law in this conflict. We don’t have to choose – and in fact, we must not choose – between demanding the end to the starvation of civilians in Gaza and demanding the unconditional release of all the hostages.</w:t>
      </w:r>
    </w:p>
    <w:p w14:paraId="49351A88" w14:textId="77777777" w:rsidR="002D1904" w:rsidRPr="002D1904" w:rsidRDefault="002D1904" w:rsidP="002D1904">
      <w:r w:rsidRPr="002D1904">
        <w:t>And we must reject antisemitism. We must fight it with every fiber of our DNA. But we must also hold Israel to the same principles and laws of all other states.</w:t>
      </w:r>
    </w:p>
    <w:p w14:paraId="1547A335" w14:textId="77777777" w:rsidR="002D1904" w:rsidRPr="002D1904" w:rsidRDefault="002D1904" w:rsidP="002D1904">
      <w:r w:rsidRPr="002D1904">
        <w:t>So civilians must be protected wherever they are. Hostages must be released – I say it again. Humanitarian aid must be allowed to enter at scale. And humanitarian workers must be protected.</w:t>
      </w:r>
    </w:p>
    <w:p w14:paraId="784CECE3" w14:textId="77777777" w:rsidR="002D1904" w:rsidRPr="002D1904" w:rsidRDefault="002D1904" w:rsidP="002D1904">
      <w:r w:rsidRPr="002D1904">
        <w:t>You owe that to Israeli and Palestinian civilians, to the last hopes of a sustainable peace, and to the UN Charter.</w:t>
      </w:r>
    </w:p>
    <w:p w14:paraId="3A28A8FE" w14:textId="77777777" w:rsidR="002D1904" w:rsidRPr="002D1904" w:rsidRDefault="002D1904" w:rsidP="002D1904">
      <w:r w:rsidRPr="002D1904">
        <w:t>All members of this Council have been unequivocal: ceasefire, ceasefire, ceasefire.</w:t>
      </w:r>
    </w:p>
    <w:p w14:paraId="44E7DABC" w14:textId="77777777" w:rsidR="002D1904" w:rsidRPr="002D1904" w:rsidRDefault="002D1904" w:rsidP="002D1904">
      <w:r w:rsidRPr="002D1904">
        <w:t>Thank you.</w:t>
      </w:r>
    </w:p>
    <w:p w14:paraId="0DBF3C8F" w14:textId="77777777" w:rsidR="002D1904" w:rsidRPr="002D1904" w:rsidRDefault="002D1904" w:rsidP="002D1904">
      <w:r w:rsidRPr="002D1904">
        <w:rPr>
          <w:b/>
          <w:bCs/>
        </w:rPr>
        <w:t>1583.</w:t>
      </w:r>
    </w:p>
    <w:p w14:paraId="7C8300C1" w14:textId="77777777" w:rsidR="002D1904" w:rsidRPr="002D1904" w:rsidRDefault="002D1904" w:rsidP="002D1904">
      <w:r w:rsidRPr="002D1904">
        <w:rPr>
          <w:i/>
          <w:iCs/>
        </w:rPr>
        <w:t>16 juli 2025</w:t>
      </w:r>
    </w:p>
    <w:p w14:paraId="48C0DEE7" w14:textId="77777777" w:rsidR="002D1904" w:rsidRPr="002D1904" w:rsidRDefault="002D1904" w:rsidP="002D1904">
      <w:pPr>
        <w:rPr>
          <w:b/>
          <w:bCs/>
        </w:rPr>
      </w:pPr>
      <w:r w:rsidRPr="002D1904">
        <w:rPr>
          <w:b/>
          <w:bCs/>
        </w:rPr>
        <w:t>AMP Condemns Israel’s Violations of Syria’s Sovereignty With Bombings of Damascus and Suwayda As Syria Seeks To Rebuild</w:t>
      </w:r>
    </w:p>
    <w:p w14:paraId="2A342840" w14:textId="77777777" w:rsidR="002D1904" w:rsidRPr="002D1904" w:rsidRDefault="002D1904" w:rsidP="002D1904">
      <w:r w:rsidRPr="002D1904">
        <w:rPr>
          <w:b/>
          <w:bCs/>
        </w:rPr>
        <w:t>American Muslims for Palestine (AMP) </w:t>
      </w:r>
      <w:r w:rsidRPr="002D1904">
        <w:t>condemns Israel’s illegal airstrikes in Syria, which have killed civilians and are contributing to the destabilization of Syria, following clashes in Suwayda. These attacks mark a flagrant violation of international law and an alarming expansion of Israel’s campaign of regional aggression.</w:t>
      </w:r>
    </w:p>
    <w:p w14:paraId="2DF8DB0B" w14:textId="77777777" w:rsidR="002D1904" w:rsidRPr="002D1904" w:rsidRDefault="002D1904" w:rsidP="002D1904">
      <w:r w:rsidRPr="002D1904">
        <w:t>Israel’s justification that it is protecting Syria’s Druze minority is both disingenuous and insulting. This is the same regime carrying out genocide in Gaza, where it is currently starving and killing Palestinians, while ethnically cleansing them for more than 75 years. The apartheid state has no moral authority to pose as a guardian of minority rights.</w:t>
      </w:r>
    </w:p>
    <w:p w14:paraId="3EF80CE3" w14:textId="77777777" w:rsidR="002D1904" w:rsidRPr="002D1904" w:rsidRDefault="002D1904" w:rsidP="002D1904">
      <w:r w:rsidRPr="002D1904">
        <w:t>Despite being in a delicate situation, the Syrian state has the sovereign right to its territorial integrity and the responsibility to take the primary lead in pursuing reconciliation among its communities without foreign intervention. The recent ceasefire agreement reached between Syrian authorities and Druze leaders underscores this responsibility and is one that Israel’s airstrikes have directly undermined.</w:t>
      </w:r>
    </w:p>
    <w:p w14:paraId="4D133CC7" w14:textId="77777777" w:rsidR="002D1904" w:rsidRPr="002D1904" w:rsidRDefault="002D1904" w:rsidP="002D1904">
      <w:r w:rsidRPr="002D1904">
        <w:t>What Israel seeks is not to protect minorities but to fracture its neighbors along sectarian lines, destabilize countries, and maintain military dominance in the region. By bombing Damascus and Suwayda, Israel is not only seeking to escalate tensions between communities in Syria but is actively sabotaging Syrian efforts to restore peace and stability after years of civil war.</w:t>
      </w:r>
    </w:p>
    <w:p w14:paraId="760F6FBD" w14:textId="77777777" w:rsidR="002D1904" w:rsidRPr="002D1904" w:rsidRDefault="002D1904" w:rsidP="002D1904">
      <w:r w:rsidRPr="002D1904">
        <w:t>We are deeply alarmed by the crimes Israel is committing along the Syrian border, including its encouragement of Druze militias and its threats of further strikes unless Syrian troops withdraw. </w:t>
      </w:r>
    </w:p>
    <w:p w14:paraId="493E9082" w14:textId="77777777" w:rsidR="002D1904" w:rsidRPr="002D1904" w:rsidRDefault="002D1904" w:rsidP="002D1904">
      <w:r w:rsidRPr="002D1904">
        <w:rPr>
          <w:b/>
          <w:bCs/>
        </w:rPr>
        <w:t>AMP calls on the Trump administration to denounce Israel’s reckless violations of Syrian sovereignty and to prevent further U.S. complicity in destabilizing the Middle East and dragging this country into another war.</w:t>
      </w:r>
    </w:p>
    <w:p w14:paraId="003AA5F8" w14:textId="77777777" w:rsidR="002D1904" w:rsidRPr="002D1904" w:rsidRDefault="002D1904" w:rsidP="002D1904">
      <w:r w:rsidRPr="002D1904">
        <w:t> </w:t>
      </w:r>
    </w:p>
    <w:p w14:paraId="64FDCD4B" w14:textId="77777777" w:rsidR="002D1904" w:rsidRPr="002D1904" w:rsidRDefault="002D1904" w:rsidP="002D1904">
      <w:r w:rsidRPr="002D1904">
        <w:t>In solidarity,</w:t>
      </w:r>
      <w:r w:rsidRPr="002D1904">
        <w:br/>
      </w:r>
      <w:r w:rsidRPr="002D1904">
        <w:rPr>
          <w:b/>
          <w:bCs/>
        </w:rPr>
        <w:t>American Muslims for Palestine</w:t>
      </w:r>
    </w:p>
    <w:p w14:paraId="77B9AAE8" w14:textId="77777777" w:rsidR="002D1904" w:rsidRPr="002D1904" w:rsidRDefault="002D1904" w:rsidP="002D1904">
      <w:r w:rsidRPr="002D1904">
        <w:rPr>
          <w:b/>
          <w:bCs/>
        </w:rPr>
        <w:t>1582.</w:t>
      </w:r>
    </w:p>
    <w:p w14:paraId="28DE8DC1" w14:textId="77777777" w:rsidR="002D1904" w:rsidRPr="002D1904" w:rsidRDefault="002D1904" w:rsidP="002D1904">
      <w:r w:rsidRPr="002D1904">
        <w:rPr>
          <w:i/>
          <w:iCs/>
        </w:rPr>
        <w:t>16 juli 2025</w:t>
      </w:r>
    </w:p>
    <w:p w14:paraId="7CF0E82C" w14:textId="77777777" w:rsidR="002D1904" w:rsidRPr="002D1904" w:rsidRDefault="002D1904" w:rsidP="002D1904">
      <w:pPr>
        <w:rPr>
          <w:b/>
          <w:bCs/>
        </w:rPr>
      </w:pPr>
      <w:r w:rsidRPr="002D1904">
        <w:rPr>
          <w:b/>
          <w:bCs/>
        </w:rPr>
        <w:t>Join us on Saturday, September 13 in New York City for “Socialism in Our Time,” </w:t>
      </w:r>
      <w:hyperlink r:id="rId18" w:tgtFrame="_blank" w:tooltip="https://www.eventbrite.com/e/socialism-in-our-time-a-jacobin-conference-tickets-1485130077039" w:history="1">
        <w:r w:rsidRPr="002D1904">
          <w:rPr>
            <w:rStyle w:val="Hyperlink"/>
            <w:b/>
            <w:bCs/>
          </w:rPr>
          <w:t>a one-day conference marking the 15th anniversary of </w:t>
        </w:r>
      </w:hyperlink>
      <w:hyperlink r:id="rId19" w:tgtFrame="_blank" w:tooltip="https://www.eventbrite.com/e/socialism-in-our-time-a-jacobin-conference-tickets-1485130077039" w:history="1">
        <w:r w:rsidRPr="002D1904">
          <w:rPr>
            <w:rStyle w:val="Hyperlink"/>
            <w:b/>
            <w:bCs/>
            <w:i/>
            <w:iCs/>
          </w:rPr>
          <w:t>Jacobin</w:t>
        </w:r>
      </w:hyperlink>
      <w:hyperlink r:id="rId20" w:tgtFrame="_blank" w:tooltip="https://www.eventbrite.com/e/socialism-in-our-time-a-jacobin-conference-tickets-1485130077039" w:history="1">
        <w:r w:rsidRPr="002D1904">
          <w:rPr>
            <w:rStyle w:val="Hyperlink"/>
            <w:b/>
            <w:bCs/>
          </w:rPr>
          <w:t> magazine</w:t>
        </w:r>
      </w:hyperlink>
      <w:r w:rsidRPr="002D1904">
        <w:rPr>
          <w:b/>
          <w:bCs/>
        </w:rPr>
        <w:t>.</w:t>
      </w:r>
    </w:p>
    <w:p w14:paraId="4107CFA1" w14:textId="77777777" w:rsidR="002D1904" w:rsidRPr="002D1904" w:rsidRDefault="002D1904" w:rsidP="002D1904">
      <w:r w:rsidRPr="002D1904">
        <w:t>Space is very limited — RSVP today</w:t>
      </w:r>
    </w:p>
    <w:p w14:paraId="63B51FD7" w14:textId="77777777" w:rsidR="002D1904" w:rsidRPr="002D1904" w:rsidRDefault="002D1904" w:rsidP="002D1904">
      <w:r w:rsidRPr="002D1904">
        <w:rPr>
          <w:b/>
          <w:bCs/>
        </w:rPr>
        <w:t>WHEN:</w:t>
      </w:r>
      <w:r w:rsidRPr="002D1904">
        <w:t> Saturday, September 13 · 9:30 a.m. – 7:30 p.m. Doors at 8:30 a.m.</w:t>
      </w:r>
    </w:p>
    <w:p w14:paraId="36935878" w14:textId="77777777" w:rsidR="002D1904" w:rsidRPr="002D1904" w:rsidRDefault="002D1904" w:rsidP="002D1904">
      <w:r w:rsidRPr="002D1904">
        <w:rPr>
          <w:b/>
          <w:bCs/>
        </w:rPr>
        <w:t>WHERE:</w:t>
      </w:r>
      <w:r w:rsidRPr="002D1904">
        <w:t> The Church of the Village, 201 West 13th Street, New York, NY 10011</w:t>
      </w:r>
    </w:p>
    <w:p w14:paraId="4DB5B382" w14:textId="77777777" w:rsidR="002D1904" w:rsidRPr="002D1904" w:rsidRDefault="002D1904" w:rsidP="002D1904">
      <w:r w:rsidRPr="002D1904">
        <w:t>This all-day gathering will bring together organizers and scholars for a critical reckoning with the state of the socialist movement in the United States and beyond. Through a series of panels, we’ll take stock of what’s been built over the past 15 years and confront the challenges ahead for a renewed socialist theory and practice.</w:t>
      </w:r>
    </w:p>
    <w:p w14:paraId="4EB459BE" w14:textId="77777777" w:rsidR="002D1904" w:rsidRPr="002D1904" w:rsidRDefault="002D1904" w:rsidP="002D1904">
      <w:r w:rsidRPr="002D1904">
        <w:rPr>
          <w:b/>
          <w:bCs/>
        </w:rPr>
        <w:t>The program will span eight panels across four time blocks, covering topics like class dealignment, worker organizing, the limits of social democracy, and models of socialism beyond capitalism.</w:t>
      </w:r>
      <w:r w:rsidRPr="002D1904">
        <w:t> Speakers include Bhaskar Sunkara, Adolph Reed, Meagan Day, Cedric Johnson, Aaron Benanav, Matt Karp, Sumaya Awad, and dozens of others. The day will culminate in a keynote address by Vivek Chibber advancing a renewed Marxist vision for class politics in the twenty-first century.</w:t>
      </w:r>
    </w:p>
    <w:p w14:paraId="77E3ADDB" w14:textId="77777777" w:rsidR="002D1904" w:rsidRPr="002D1904" w:rsidRDefault="002D1904" w:rsidP="002D1904">
      <w:r w:rsidRPr="002D1904">
        <w:t>View the program and RSVP</w:t>
      </w:r>
    </w:p>
    <w:p w14:paraId="7491909C" w14:textId="77777777" w:rsidR="002D1904" w:rsidRPr="002D1904" w:rsidRDefault="002D1904" w:rsidP="002D1904">
      <w:r w:rsidRPr="002D1904">
        <w:t>Whether you’re a seasoned activist or newly politicized, this conference offers a space to reflect, strategize, and recommit to building a durable and democratic socialist movement.</w:t>
      </w:r>
    </w:p>
    <w:p w14:paraId="0F6599CD" w14:textId="77777777" w:rsidR="002D1904" w:rsidRPr="002D1904" w:rsidRDefault="002D1904" w:rsidP="002D1904">
      <w:r w:rsidRPr="002D1904">
        <w:rPr>
          <w:b/>
          <w:bCs/>
        </w:rPr>
        <w:t>1581.</w:t>
      </w:r>
    </w:p>
    <w:p w14:paraId="47C9FAF4" w14:textId="77777777" w:rsidR="002D1904" w:rsidRPr="002D1904" w:rsidRDefault="002D1904" w:rsidP="002D1904">
      <w:r w:rsidRPr="002D1904">
        <w:rPr>
          <w:i/>
          <w:iCs/>
        </w:rPr>
        <w:t>16 juli 2025</w:t>
      </w:r>
    </w:p>
    <w:p w14:paraId="2AAD464C" w14:textId="77777777" w:rsidR="002D1904" w:rsidRPr="002D1904" w:rsidRDefault="002D1904" w:rsidP="002D1904">
      <w:r w:rsidRPr="002D1904">
        <w:t>Yesterday, more than 70 protestors – including current and former Google workers organizing with the No Tech for Apartheid campaign – took action at the UN Headquarters in New York to demand that the UN stop platforming big tech companies providing AI to the Israeli military for its genocide in Gaza.</w:t>
      </w:r>
      <w:r w:rsidRPr="002D1904">
        <w:br/>
      </w:r>
      <w:r w:rsidRPr="002D1904">
        <w:br/>
      </w:r>
      <w:r w:rsidRPr="002D1904">
        <w:rPr>
          <w:b/>
          <w:bCs/>
        </w:rPr>
        <w:t>The protestors were removed by UN security after officers attempted to coerce them into taking off their political clothing and profiled people with Arabic text written on their clothes. Despite these attempts to silence them, they remained and picketed outside the headquarters to demand: NO AI FOR GENOCIDE. </w:t>
      </w:r>
      <w:r w:rsidRPr="002D1904">
        <w:br/>
      </w:r>
      <w:r w:rsidRPr="002D1904">
        <w:br/>
        <w:t>The actions of UN security reflect more troubling developments at the body tasked with holding nations accountable to protect the human rights of all peoples.</w:t>
      </w:r>
      <w:r w:rsidRPr="002D1904">
        <w:br/>
      </w:r>
      <w:r w:rsidRPr="002D1904">
        <w:br/>
        <w:t>Earlier this month, United Nations Special Rapporteur Francesca Albanese released a </w:t>
      </w:r>
      <w:hyperlink r:id="rId21" w:tgtFrame="_blank" w:tooltip="https://adalahjusticeproject.us18.list-manage.com/track/click?u=0bf2ee459ffe94faa92e0dd6e&amp;id=25b453079b&amp;e=1c7eb3c247" w:history="1">
        <w:r w:rsidRPr="002D1904">
          <w:rPr>
            <w:rStyle w:val="Hyperlink"/>
            <w:b/>
            <w:bCs/>
          </w:rPr>
          <w:t>report</w:t>
        </w:r>
      </w:hyperlink>
      <w:r w:rsidRPr="002D1904">
        <w:t>, exposing how technology companies have fueled Israel’s illegal occupation, apartheid regime, and its ongoing genocide against Palestinians in Gaza. </w:t>
      </w:r>
      <w:r w:rsidRPr="002D1904">
        <w:rPr>
          <w:b/>
          <w:bCs/>
        </w:rPr>
        <w:t>The report concludes that AI, cloud and surveillance technologies provided by big tech corporations Alphabet (Google), Amazon, Microsoft, HP, IBM and Palantir are enabling Israel’s genocide in Gaza. </w:t>
      </w:r>
      <w:r w:rsidRPr="002D1904">
        <w:br/>
      </w:r>
      <w:r w:rsidRPr="002D1904">
        <w:br/>
        <w:t>Despite the report, last week the United Nations hosted its annual AI for Good Summit in Geneva, honoring executives from across big tech, including those of companies named in the report. Through this event, the UN helped these companies sanitize their image and allowed them to evade responsibility for their complicity in the slaughtering of tens of thousands of Palestinians. </w:t>
      </w:r>
      <w:r w:rsidRPr="002D1904">
        <w:br/>
      </w:r>
      <w:r w:rsidRPr="002D1904">
        <w:br/>
      </w:r>
      <w:r w:rsidRPr="002D1904">
        <w:rPr>
          <w:b/>
          <w:bCs/>
        </w:rPr>
        <w:t>Tell UN leadership to stop platforming big tech companies complicit in Israel’s genocide and enact the recommendations of Albanese’s report. </w:t>
      </w:r>
    </w:p>
    <w:p w14:paraId="546E9B6A" w14:textId="77777777" w:rsidR="002D1904" w:rsidRPr="002D1904" w:rsidRDefault="002D1904" w:rsidP="002D1904">
      <w:r w:rsidRPr="002D1904">
        <w:t>Since the release of the report, UN Special Rapporteur Albanese has been sanctioned by the U.S. government for exposing the connections between AI, big tech, and the Israeli apartheid regime. </w:t>
      </w:r>
      <w:r w:rsidRPr="002D1904">
        <w:br/>
      </w:r>
      <w:r w:rsidRPr="002D1904">
        <w:br/>
      </w:r>
      <w:r w:rsidRPr="002D1904">
        <w:rPr>
          <w:b/>
          <w:bCs/>
        </w:rPr>
        <w:t>Instead of condemning this politically-motivated attack on their own legal expert, UN leadership have distanced themselves from Albanese and her findings – effectively protecting Israel from accountability and prioritizing the UN’s relationship with tech companies over their responsibility to uphold international law.</w:t>
      </w:r>
    </w:p>
    <w:p w14:paraId="324D0820" w14:textId="77777777" w:rsidR="002D1904" w:rsidRPr="002D1904" w:rsidRDefault="002D1904" w:rsidP="002D1904">
      <w:r w:rsidRPr="002D1904">
        <w:t>Tech workers from Google and Amazon have been organizing for years to end big tech’s complicity in Israel’s occupation of Palestine and genocide in Gaza, demanding accountability from their corporate executives. </w:t>
      </w:r>
      <w:r w:rsidRPr="002D1904">
        <w:br/>
      </w:r>
      <w:r w:rsidRPr="002D1904">
        <w:br/>
        <w:t>Support the workers and community members who are putting their bodies and jobs on the line. </w:t>
      </w:r>
      <w:r w:rsidRPr="002D1904">
        <w:rPr>
          <w:b/>
          <w:bCs/>
        </w:rPr>
        <w:t>Demand the UN stop platforming big tech companies aiding Israel in committing genocide in Gaza by writing UN leadership now. </w:t>
      </w:r>
      <w:r w:rsidRPr="002D1904">
        <w:br/>
      </w:r>
      <w:r w:rsidRPr="002D1904">
        <w:br/>
        <w:t>Now more than ever, the UN must take decisive action to defend Albanese and the findings of her report. Tell them to lead by example and cut ties with corporations complicit in genocide and war. </w:t>
      </w:r>
    </w:p>
    <w:p w14:paraId="503D8C90" w14:textId="77777777" w:rsidR="002D1904" w:rsidRPr="002D1904" w:rsidRDefault="002D1904" w:rsidP="002D1904">
      <w:r w:rsidRPr="002D1904">
        <w:t>With determination, </w:t>
      </w:r>
    </w:p>
    <w:p w14:paraId="64466174" w14:textId="77777777" w:rsidR="002D1904" w:rsidRPr="002D1904" w:rsidRDefault="002D1904" w:rsidP="002D1904">
      <w:r w:rsidRPr="002D1904">
        <w:t> </w:t>
      </w:r>
    </w:p>
    <w:p w14:paraId="7B15839E" w14:textId="77777777" w:rsidR="002D1904" w:rsidRPr="002D1904" w:rsidRDefault="002D1904" w:rsidP="002D1904">
      <w:r w:rsidRPr="002D1904">
        <w:t>Audrey Bruner</w:t>
      </w:r>
    </w:p>
    <w:p w14:paraId="0367347F" w14:textId="77777777" w:rsidR="002D1904" w:rsidRPr="002D1904" w:rsidRDefault="002D1904" w:rsidP="002D1904">
      <w:r w:rsidRPr="002D1904">
        <w:t>Development &amp; Digital Director</w:t>
      </w:r>
    </w:p>
    <w:p w14:paraId="2955956D" w14:textId="77777777" w:rsidR="002D1904" w:rsidRPr="002D1904" w:rsidRDefault="002D1904" w:rsidP="002D1904">
      <w:r w:rsidRPr="002D1904">
        <w:t>Adalah Justice Project</w:t>
      </w:r>
    </w:p>
    <w:p w14:paraId="53522D4B" w14:textId="77777777" w:rsidR="002D1904" w:rsidRPr="002D1904" w:rsidRDefault="002D1904" w:rsidP="002D1904">
      <w:r w:rsidRPr="002D1904">
        <w:rPr>
          <w:b/>
          <w:bCs/>
        </w:rPr>
        <w:t>1580.</w:t>
      </w:r>
    </w:p>
    <w:p w14:paraId="12A08704" w14:textId="77777777" w:rsidR="002D1904" w:rsidRPr="002D1904" w:rsidRDefault="002D1904" w:rsidP="002D1904">
      <w:r w:rsidRPr="002D1904">
        <w:rPr>
          <w:i/>
          <w:iCs/>
        </w:rPr>
        <w:t>16 juli 2025</w:t>
      </w:r>
    </w:p>
    <w:p w14:paraId="33686617" w14:textId="77777777" w:rsidR="002D1904" w:rsidRPr="002D1904" w:rsidRDefault="002D1904" w:rsidP="002D1904">
      <w:pPr>
        <w:rPr>
          <w:b/>
          <w:bCs/>
        </w:rPr>
      </w:pPr>
      <w:r w:rsidRPr="002D1904">
        <w:rPr>
          <w:b/>
          <w:bCs/>
        </w:rPr>
        <w:t>Displacement on a scale not seen since 1967.</w:t>
      </w:r>
    </w:p>
    <w:p w14:paraId="47215EB1" w14:textId="77777777" w:rsidR="002D1904" w:rsidRPr="002D1904" w:rsidRDefault="002D1904" w:rsidP="002D1904">
      <w:r w:rsidRPr="002D1904">
        <w:t>While the genocide in Gaza rages, the Israeli military and Israeli settlers are not-so-quietly carrying out a massive, increasingly coordinated campaign of ethnic cleansing across the Occupied West Bank. Tens of thousands of Palestinians have been forced to flee their homes and entire towns have been emptied: mass displacement on a scale not seen in the West Bank </w:t>
      </w:r>
      <w:r w:rsidRPr="002D1904">
        <w:rPr>
          <w:b/>
          <w:bCs/>
        </w:rPr>
        <w:t>since 1967</w:t>
      </w:r>
      <w:r w:rsidRPr="002D1904">
        <w:t>.</w:t>
      </w:r>
    </w:p>
    <w:p w14:paraId="663A7A13" w14:textId="77777777" w:rsidR="002D1904" w:rsidRPr="002D1904" w:rsidRDefault="002D1904" w:rsidP="002D1904">
      <w:r w:rsidRPr="002D1904">
        <w:t> </w:t>
      </w:r>
    </w:p>
    <w:p w14:paraId="6C6A1992" w14:textId="77777777" w:rsidR="002D1904" w:rsidRPr="002D1904" w:rsidRDefault="002D1904" w:rsidP="002D1904">
      <w:r w:rsidRPr="002D1904">
        <w:t>But while the decimation of Gaza makes headlines in the U.S., the mainstream media has largely ignored skyrocketing Israeli violence and settlement expansion across the West Bank — obscuring that the two are deeply intertwined.</w:t>
      </w:r>
    </w:p>
    <w:p w14:paraId="3D63DABE" w14:textId="77777777" w:rsidR="002D1904" w:rsidRPr="002D1904" w:rsidRDefault="002D1904" w:rsidP="002D1904">
      <w:r w:rsidRPr="002D1904">
        <w:t> </w:t>
      </w:r>
    </w:p>
    <w:p w14:paraId="3ACB89A9" w14:textId="77777777" w:rsidR="002D1904" w:rsidRPr="002D1904" w:rsidRDefault="002D1904" w:rsidP="002D1904">
      <w:r w:rsidRPr="002D1904">
        <w:t>In this week’s Wire, we’ll break down a string of recent settler attacks and explain why violence in the West Bank is rising apace with Israel’s deepening genocide in Gaza...</w:t>
      </w:r>
    </w:p>
    <w:p w14:paraId="2D6CDBAE" w14:textId="77777777" w:rsidR="002D1904" w:rsidRPr="002D1904" w:rsidRDefault="002D1904" w:rsidP="002D1904">
      <w:pPr>
        <w:rPr>
          <w:b/>
          <w:bCs/>
        </w:rPr>
      </w:pPr>
      <w:r w:rsidRPr="002D1904">
        <w:rPr>
          <w:b/>
          <w:bCs/>
        </w:rPr>
        <w:t>The largest U.S. labor union is under attack. Show your support.</w:t>
      </w:r>
    </w:p>
    <w:p w14:paraId="44348065" w14:textId="77777777" w:rsidR="002D1904" w:rsidRPr="002D1904" w:rsidRDefault="002D1904" w:rsidP="002D1904">
      <w:r w:rsidRPr="002D1904">
        <w:t>The National Education Association (NEA), the largest labor union in the U.S., voted this month to cut all ties with the ADL. They're already under attack by the anti-Palestinian lobby for their courageous stance.</w:t>
      </w:r>
    </w:p>
    <w:p w14:paraId="2D2E88E5" w14:textId="77777777" w:rsidR="002D1904" w:rsidRPr="002D1904" w:rsidRDefault="002D1904" w:rsidP="002D1904">
      <w:r w:rsidRPr="002D1904">
        <w:t> </w:t>
      </w:r>
    </w:p>
    <w:p w14:paraId="6D4689BD" w14:textId="77777777" w:rsidR="002D1904" w:rsidRPr="002D1904" w:rsidRDefault="002D1904" w:rsidP="002D1904">
      <w:r w:rsidRPr="002D1904">
        <w:t>Email now to let them know we have their back.</w:t>
      </w:r>
    </w:p>
    <w:p w14:paraId="461EFB9D" w14:textId="77777777" w:rsidR="002D1904" w:rsidRPr="002D1904" w:rsidRDefault="002D1904" w:rsidP="002D1904">
      <w:r w:rsidRPr="002D1904">
        <w:rPr>
          <w:b/>
          <w:bCs/>
        </w:rPr>
        <w:t>What we're doing: JVP-Seattle shuts down Palantir.</w:t>
      </w:r>
    </w:p>
    <w:p w14:paraId="2DA79BDD" w14:textId="77777777" w:rsidR="002D1904" w:rsidRPr="002D1904" w:rsidRDefault="002D1904" w:rsidP="002D1904">
      <w:r w:rsidRPr="002D1904">
        <w:t>In Seattle this week, over 100 Jews and allies disrupted business as usual at the office of Palantir, one of the world's largest data mining companies, to demand that Washington state divest over $2 billion from genocide profiteers, including nearly $73.4 million from Palantir.</w:t>
      </w:r>
    </w:p>
    <w:p w14:paraId="1213415C" w14:textId="77777777" w:rsidR="002D1904" w:rsidRPr="002D1904" w:rsidRDefault="002D1904" w:rsidP="002D1904">
      <w:r w:rsidRPr="002D1904">
        <w:rPr>
          <w:b/>
          <w:bCs/>
        </w:rPr>
        <w:t>What we're reading: "Defending the indefensible" </w:t>
      </w:r>
    </w:p>
    <w:p w14:paraId="07BF1242" w14:textId="77777777" w:rsidR="002D1904" w:rsidRPr="002D1904" w:rsidRDefault="002D1904" w:rsidP="002D1904">
      <w:r w:rsidRPr="002D1904">
        <w:t>Alberto Toscano writes for </w:t>
      </w:r>
      <w:r w:rsidRPr="002D1904">
        <w:rPr>
          <w:i/>
          <w:iCs/>
        </w:rPr>
        <w:t>In These Times</w:t>
      </w:r>
      <w:r w:rsidRPr="002D1904">
        <w:t>: "By yoking themselves to a state that so enthusiastically celebrates its flouting of international law, Western governments have drastically undermined their moral legitimacy."</w:t>
      </w:r>
    </w:p>
    <w:p w14:paraId="482C2B6B" w14:textId="77777777" w:rsidR="002D1904" w:rsidRPr="002D1904" w:rsidRDefault="002D1904" w:rsidP="002D1904">
      <w:r w:rsidRPr="002D1904">
        <w:rPr>
          <w:b/>
          <w:bCs/>
        </w:rPr>
        <w:t>Power Half-Hours for Gaza.</w:t>
      </w:r>
    </w:p>
    <w:p w14:paraId="618A7F9C" w14:textId="77777777" w:rsidR="002D1904" w:rsidRPr="002D1904" w:rsidRDefault="002D1904" w:rsidP="002D1904">
      <w:r w:rsidRPr="002D1904">
        <w:t>Join us at Power Half-Hour Monday through Thursday as we take collective action to end U.S. complicity in Israeli genocide, apartheid, and occupation.</w:t>
      </w:r>
    </w:p>
    <w:p w14:paraId="194E786A" w14:textId="77777777" w:rsidR="002D1904" w:rsidRPr="002D1904" w:rsidRDefault="002D1904" w:rsidP="002D1904">
      <w:r w:rsidRPr="002D1904">
        <w:rPr>
          <w:b/>
          <w:bCs/>
        </w:rPr>
        <w:t>1579.</w:t>
      </w:r>
    </w:p>
    <w:p w14:paraId="726E2DD5" w14:textId="77777777" w:rsidR="002D1904" w:rsidRPr="002D1904" w:rsidRDefault="002D1904" w:rsidP="002D1904">
      <w:r w:rsidRPr="002D1904">
        <w:rPr>
          <w:i/>
          <w:iCs/>
        </w:rPr>
        <w:t>16 juli 2025</w:t>
      </w:r>
    </w:p>
    <w:p w14:paraId="07E12E7B" w14:textId="77777777" w:rsidR="002D1904" w:rsidRPr="002D1904" w:rsidRDefault="002D1904" w:rsidP="002D1904">
      <w:r w:rsidRPr="002D1904">
        <w:t>The rule of law is invoked more than ever—yet violated with growing impunity by governments, militaries, corporations, and political elites around the world. Rights are eroded. Justice is delayed. War is normalized, while peace is dismissed or declared unrealistic.</w:t>
      </w:r>
    </w:p>
    <w:p w14:paraId="64C0DFF3" w14:textId="77777777" w:rsidR="002D1904" w:rsidRPr="002D1904" w:rsidRDefault="002D1904" w:rsidP="002D1904">
      <w:r w:rsidRPr="002D1904">
        <w:t>That is why we created </w:t>
      </w:r>
      <w:r w:rsidRPr="002D1904">
        <w:rPr>
          <w:b/>
          <w:bCs/>
        </w:rPr>
        <w:t>War, Peace, and Law</w:t>
      </w:r>
      <w:r w:rsidRPr="002D1904">
        <w:t>, an </w:t>
      </w:r>
      <w:r w:rsidRPr="002D1904">
        <w:rPr>
          <w:b/>
          <w:bCs/>
        </w:rPr>
        <w:t>online course starting Monday, August 4, 2025</w:t>
      </w:r>
      <w:r w:rsidRPr="002D1904">
        <w:t>.</w:t>
      </w:r>
    </w:p>
    <w:p w14:paraId="565C611E" w14:textId="77777777" w:rsidR="002D1904" w:rsidRPr="002D1904" w:rsidRDefault="002D1904" w:rsidP="002D1904">
      <w:r w:rsidRPr="002D1904">
        <w:t> </w:t>
      </w:r>
    </w:p>
    <w:p w14:paraId="31068EB2" w14:textId="77777777" w:rsidR="002D1904" w:rsidRPr="002D1904" w:rsidRDefault="002D1904" w:rsidP="002D1904">
      <w:r w:rsidRPr="002D1904">
        <w:rPr>
          <w:b/>
          <w:bCs/>
        </w:rPr>
        <w:t>Why this course matters</w:t>
      </w:r>
    </w:p>
    <w:p w14:paraId="639D117D" w14:textId="77777777" w:rsidR="002D1904" w:rsidRPr="002D1904" w:rsidRDefault="002D1904" w:rsidP="002D1904">
      <w:r w:rsidRPr="002D1904">
        <w:rPr>
          <w:b/>
          <w:bCs/>
        </w:rPr>
        <w:t>War is prohibited under the UN Charter and other international laws</w:t>
      </w:r>
      <w:r w:rsidRPr="002D1904">
        <w:t>—yet it is escalating. Armed conflict, military buildup, and a global culture of violence continue to spread, fueled by a War System that defies the very norms it claims to uphold.</w:t>
      </w:r>
    </w:p>
    <w:p w14:paraId="1BB4C58C" w14:textId="77777777" w:rsidR="002D1904" w:rsidRPr="002D1904" w:rsidRDefault="002D1904" w:rsidP="002D1904">
      <w:r w:rsidRPr="002D1904">
        <w:rPr>
          <w:b/>
          <w:bCs/>
        </w:rPr>
        <w:t>Peace is a right—but it is in decline. </w:t>
      </w:r>
      <w:r w:rsidRPr="002D1904">
        <w:t>It remains fragile, violated by those who profess to protect it.</w:t>
      </w:r>
    </w:p>
    <w:p w14:paraId="010B5D3C" w14:textId="77777777" w:rsidR="002D1904" w:rsidRPr="002D1904" w:rsidRDefault="002D1904" w:rsidP="002D1904">
      <w:r w:rsidRPr="002D1904">
        <w:rPr>
          <w:b/>
          <w:bCs/>
        </w:rPr>
        <w:t>Law is a tool—and like any tool, it can be used for good or for harm. </w:t>
      </w:r>
      <w:r w:rsidRPr="002D1904">
        <w:t>It can uphold systems of violence—or serve as a catalyst for positive change—depending on who defines it, how it is applied, and whether people are empowered to comply, challenge, or transform it.</w:t>
      </w:r>
    </w:p>
    <w:p w14:paraId="2C048451" w14:textId="77777777" w:rsidR="002D1904" w:rsidRPr="002D1904" w:rsidRDefault="002D1904" w:rsidP="002D1904">
      <w:r w:rsidRPr="002D1904">
        <w:rPr>
          <w:b/>
          <w:bCs/>
        </w:rPr>
        <w:t>Still, the promise of the rule of law endures.</w:t>
      </w:r>
      <w:r w:rsidRPr="002D1904">
        <w:t> It can be reclaimed—demilitarized, democratized, and redirected toward peace, accountability, and structural change.</w:t>
      </w:r>
    </w:p>
    <w:p w14:paraId="4454CFC6" w14:textId="77777777" w:rsidR="002D1904" w:rsidRPr="002D1904" w:rsidRDefault="002D1904" w:rsidP="002D1904">
      <w:r w:rsidRPr="002D1904">
        <w:t>This course is an invitation to join that effort.</w:t>
      </w:r>
    </w:p>
    <w:p w14:paraId="04B3B4B0" w14:textId="77777777" w:rsidR="002D1904" w:rsidRPr="002D1904" w:rsidRDefault="002D1904" w:rsidP="002D1904">
      <w:r w:rsidRPr="002D1904">
        <w:rPr>
          <w:b/>
          <w:bCs/>
        </w:rPr>
        <w:t>1578.</w:t>
      </w:r>
    </w:p>
    <w:p w14:paraId="7D278652" w14:textId="77777777" w:rsidR="002D1904" w:rsidRPr="002D1904" w:rsidRDefault="002D1904" w:rsidP="002D1904">
      <w:r w:rsidRPr="002D1904">
        <w:rPr>
          <w:i/>
          <w:iCs/>
        </w:rPr>
        <w:t>16 juli 2025</w:t>
      </w:r>
    </w:p>
    <w:p w14:paraId="7058F571" w14:textId="77777777" w:rsidR="002D1904" w:rsidRPr="002D1904" w:rsidRDefault="002D1904" w:rsidP="002D1904">
      <w:pPr>
        <w:rPr>
          <w:b/>
          <w:bCs/>
        </w:rPr>
      </w:pPr>
      <w:r w:rsidRPr="002D1904">
        <w:rPr>
          <w:b/>
          <w:bCs/>
        </w:rPr>
        <w:t>Today's headlines</w:t>
      </w:r>
    </w:p>
    <w:p w14:paraId="1FCCE16B" w14:textId="77777777" w:rsidR="002D1904" w:rsidRPr="002D1904" w:rsidRDefault="002D1904" w:rsidP="002D1904">
      <w:pPr>
        <w:rPr>
          <w:b/>
          <w:bCs/>
        </w:rPr>
      </w:pPr>
      <w:r w:rsidRPr="002D1904">
        <w:rPr>
          <w:b/>
          <w:bCs/>
        </w:rPr>
        <w:t>Israel isn’t just killing Palestinians seeking food aid. It’s killing people waiting in line for water, too.</w:t>
      </w:r>
    </w:p>
    <w:p w14:paraId="11F098F8" w14:textId="77777777" w:rsidR="002D1904" w:rsidRPr="002D1904" w:rsidRDefault="002D1904" w:rsidP="002D1904">
      <w:r w:rsidRPr="002D1904">
        <w:t>Tareq S. Hajjaj</w:t>
      </w:r>
    </w:p>
    <w:p w14:paraId="5629266D" w14:textId="77777777" w:rsidR="002D1904" w:rsidRPr="002D1904" w:rsidRDefault="002D1904" w:rsidP="002D1904">
      <w:r w:rsidRPr="002D1904">
        <w:t>On Sunday, Israel bombed a water distribution point in the central Gaza Strip, as dozens of civilians, mostly women and children, waited in line for water. Twelve people were killed, eight of them children. It was not the first time.</w:t>
      </w:r>
    </w:p>
    <w:p w14:paraId="03B4169E" w14:textId="77777777" w:rsidR="002D1904" w:rsidRPr="002D1904" w:rsidRDefault="002D1904" w:rsidP="002D1904">
      <w:r w:rsidRPr="002D1904">
        <w:rPr>
          <w:b/>
          <w:bCs/>
        </w:rPr>
        <w:t>1577.</w:t>
      </w:r>
    </w:p>
    <w:p w14:paraId="2ED457E8" w14:textId="77777777" w:rsidR="002D1904" w:rsidRPr="002D1904" w:rsidRDefault="002D1904" w:rsidP="002D1904">
      <w:r w:rsidRPr="002D1904">
        <w:rPr>
          <w:i/>
          <w:iCs/>
        </w:rPr>
        <w:t>14 juli 2025</w:t>
      </w:r>
    </w:p>
    <w:p w14:paraId="233D3514" w14:textId="77777777" w:rsidR="002D1904" w:rsidRPr="002D1904" w:rsidRDefault="002D1904" w:rsidP="002D1904">
      <w:r w:rsidRPr="002D1904">
        <w:t>Israeli sniper </w:t>
      </w:r>
      <w:r w:rsidRPr="002D1904">
        <w:rPr>
          <w:b/>
          <w:bCs/>
        </w:rPr>
        <w:t>Dani Adega</w:t>
      </w:r>
      <w:r w:rsidRPr="002D1904">
        <w:t>, who </w:t>
      </w:r>
      <w:r w:rsidRPr="002D1904">
        <w:rPr>
          <w:b/>
          <w:bCs/>
        </w:rPr>
        <w:t>bragged online about killing during a ceasefire</w:t>
      </w:r>
      <w:r w:rsidRPr="002D1904">
        <w:t> in Gaza, is now walking freely in </w:t>
      </w:r>
      <w:r w:rsidRPr="002D1904">
        <w:rPr>
          <w:b/>
          <w:bCs/>
        </w:rPr>
        <w:t>Lisbon</w:t>
      </w:r>
      <w:r w:rsidRPr="002D1904">
        <w:t>. The </w:t>
      </w:r>
      <w:r w:rsidRPr="002D1904">
        <w:rPr>
          <w:b/>
          <w:bCs/>
        </w:rPr>
        <w:t>Hind Rajab Foundation</w:t>
      </w:r>
      <w:r w:rsidRPr="002D1904">
        <w:t> has filed a legal complaint in Portugal, led by human rights lawyer </w:t>
      </w:r>
      <w:r w:rsidRPr="002D1904">
        <w:rPr>
          <w:b/>
          <w:bCs/>
        </w:rPr>
        <w:t>Carmo Afonso</w:t>
      </w:r>
      <w:r w:rsidRPr="002D1904">
        <w:t>, calling for his </w:t>
      </w:r>
      <w:r w:rsidRPr="002D1904">
        <w:rPr>
          <w:b/>
          <w:bCs/>
        </w:rPr>
        <w:t>immediate arrest</w:t>
      </w:r>
      <w:r w:rsidRPr="002D1904">
        <w:t>. Adega served in a notorious IDF unit known for </w:t>
      </w:r>
      <w:r w:rsidRPr="002D1904">
        <w:rPr>
          <w:b/>
          <w:bCs/>
        </w:rPr>
        <w:t>targeting civilians</w:t>
      </w:r>
      <w:r w:rsidRPr="002D1904">
        <w:t>, and proudly posted images of himself armed and operating from inside Gaza's residential buildings. His presence in Europe is a test of Portugal's commitment to international justice. </w:t>
      </w:r>
      <w:r w:rsidRPr="002D1904">
        <w:rPr>
          <w:b/>
          <w:bCs/>
        </w:rPr>
        <w:t>The message is clear: there will be no safe haven for war criminals.</w:t>
      </w:r>
    </w:p>
    <w:p w14:paraId="7E29F2EA" w14:textId="77777777" w:rsidR="002D1904" w:rsidRPr="002D1904" w:rsidRDefault="002D1904" w:rsidP="002D1904">
      <w:r w:rsidRPr="002D1904">
        <w:t> </w:t>
      </w:r>
    </w:p>
    <w:p w14:paraId="2A58F31F" w14:textId="77777777" w:rsidR="002D1904" w:rsidRPr="002D1904" w:rsidRDefault="002D1904" w:rsidP="002D1904">
      <w:r w:rsidRPr="002D1904">
        <w:rPr>
          <w:b/>
          <w:bCs/>
        </w:rPr>
        <w:t>Read the full press release below.</w:t>
      </w:r>
    </w:p>
    <w:p w14:paraId="3173A655" w14:textId="77777777" w:rsidR="002D1904" w:rsidRPr="002D1904" w:rsidRDefault="002D1904" w:rsidP="002D1904">
      <w:r w:rsidRPr="002D1904">
        <w:rPr>
          <w:b/>
          <w:bCs/>
        </w:rPr>
        <w:t>SUPPORT OUR WORK</w:t>
      </w:r>
    </w:p>
    <w:p w14:paraId="3CC0DBF4" w14:textId="77777777" w:rsidR="002D1904" w:rsidRPr="002D1904" w:rsidRDefault="002D1904" w:rsidP="002D1904">
      <w:r w:rsidRPr="002D1904">
        <w:t> </w:t>
      </w:r>
    </w:p>
    <w:p w14:paraId="4DC2E7A5" w14:textId="77777777" w:rsidR="002D1904" w:rsidRPr="002D1904" w:rsidRDefault="002D1904" w:rsidP="002D1904">
      <w:r w:rsidRPr="002D1904">
        <w:rPr>
          <w:b/>
          <w:bCs/>
        </w:rPr>
        <w:t>Lisbon / Brussels – 14 July 2025</w:t>
      </w:r>
    </w:p>
    <w:p w14:paraId="493D9422" w14:textId="77777777" w:rsidR="002D1904" w:rsidRPr="002D1904" w:rsidRDefault="002D1904" w:rsidP="002D1904">
      <w:r w:rsidRPr="002D1904">
        <w:t>The </w:t>
      </w:r>
      <w:r w:rsidRPr="002D1904">
        <w:rPr>
          <w:b/>
          <w:bCs/>
        </w:rPr>
        <w:t>Hind Rajab Foundation</w:t>
      </w:r>
      <w:r w:rsidRPr="002D1904">
        <w:t> has filed a formal legal complaint in </w:t>
      </w:r>
      <w:r w:rsidRPr="002D1904">
        <w:rPr>
          <w:b/>
          <w:bCs/>
        </w:rPr>
        <w:t>Portugal</w:t>
      </w:r>
      <w:r w:rsidRPr="002D1904">
        <w:t> against Israeli sniper </w:t>
      </w:r>
      <w:r w:rsidRPr="002D1904">
        <w:rPr>
          <w:b/>
          <w:bCs/>
        </w:rPr>
        <w:t>Dani Adonya Adega </w:t>
      </w:r>
      <w:r w:rsidRPr="002D1904">
        <w:t>for his role in the Israeli genocidal campain in Gaza, which involved grave violations of international law, including </w:t>
      </w:r>
      <w:r w:rsidRPr="002D1904">
        <w:rPr>
          <w:b/>
          <w:bCs/>
        </w:rPr>
        <w:t>targeted killings of civilians</w:t>
      </w:r>
      <w:r w:rsidRPr="002D1904">
        <w:t> during a ceasefire and the appropriation of civilian property for military use.</w:t>
      </w:r>
    </w:p>
    <w:p w14:paraId="5A68CB78" w14:textId="77777777" w:rsidR="002D1904" w:rsidRPr="002D1904" w:rsidRDefault="002D1904" w:rsidP="002D1904">
      <w:r w:rsidRPr="002D1904">
        <w:t>The complaint was submitted by Portuguese human rights lawyer </w:t>
      </w:r>
      <w:r w:rsidRPr="002D1904">
        <w:rPr>
          <w:b/>
          <w:bCs/>
        </w:rPr>
        <w:t>Carmo Afonso</w:t>
      </w:r>
      <w:r w:rsidRPr="002D1904">
        <w:t>, and is based on extensive documentation gathered by the Foundation's legal and investigative teams over the past months.The Hind Rajab Foundation has verified Adega's presence in Lisbon, Portugal, where he was photographed and geolocated in July 2025.</w:t>
      </w:r>
    </w:p>
    <w:p w14:paraId="0152A2C0" w14:textId="77777777" w:rsidR="002D1904" w:rsidRPr="002D1904" w:rsidRDefault="002D1904" w:rsidP="002D1904">
      <w:r w:rsidRPr="002D1904">
        <w:t>Adega, a sniper affiliated with the </w:t>
      </w:r>
      <w:r w:rsidRPr="002D1904">
        <w:rPr>
          <w:b/>
          <w:bCs/>
        </w:rPr>
        <w:t>8114th Battalion </w:t>
      </w:r>
      <w:r w:rsidRPr="002D1904">
        <w:t>of the Israeli army, served in Gaza under the </w:t>
      </w:r>
      <w:r w:rsidRPr="002D1904">
        <w:rPr>
          <w:b/>
          <w:bCs/>
        </w:rPr>
        <w:t>252nd Division, commanded by Brigadier General Yehuda Vach</w:t>
      </w:r>
      <w:r w:rsidRPr="002D1904">
        <w:t>. This division has been widely condemned for establishing the Netzarim Corridor "kill zone", a deadly passage through central Gaza where civilians—many of them children—were systematically shot on sight by sniper teams and armored patrols.</w:t>
      </w:r>
    </w:p>
    <w:p w14:paraId="5A3A3F4B" w14:textId="77777777" w:rsidR="002D1904" w:rsidRPr="002D1904" w:rsidRDefault="002D1904" w:rsidP="002D1904">
      <w:r w:rsidRPr="002D1904">
        <w:t>Adega himself publicly boasted about lethal sniper activity, posting an image on social media with the caption:</w:t>
      </w:r>
    </w:p>
    <w:p w14:paraId="079B0C26" w14:textId="77777777" w:rsidR="002D1904" w:rsidRPr="002D1904" w:rsidRDefault="002D1904" w:rsidP="002D1904">
      <w:r w:rsidRPr="002D1904">
        <w:rPr>
          <w:i/>
          <w:iCs/>
        </w:rPr>
        <w:t xml:space="preserve">"4 rounds, 0 misses </w:t>
      </w:r>
      <w:r w:rsidRPr="002D1904">
        <w:rPr>
          <w:rFonts w:ascii="Segoe UI Emoji" w:hAnsi="Segoe UI Emoji" w:cs="Segoe UI Emoji"/>
          <w:i/>
          <w:iCs/>
        </w:rPr>
        <w:t>🎯🔥</w:t>
      </w:r>
      <w:r w:rsidRPr="002D1904">
        <w:rPr>
          <w:i/>
          <w:iCs/>
        </w:rPr>
        <w:t>"</w:t>
      </w:r>
    </w:p>
    <w:p w14:paraId="622DBBF5" w14:textId="77777777" w:rsidR="002D1904" w:rsidRPr="002D1904" w:rsidRDefault="002D1904" w:rsidP="002D1904">
      <w:r w:rsidRPr="002D1904">
        <w:t>The post was made during a declared ceasefire in early 2025, at a time when Palestinian armed groups had suspended operations. During that ceasefire alone, over 170 Palestinian civilians were killed, with sniper fire accounting for many of the documented deaths. Adega's social media posts show him operating from inside civilian buildings in Gaza, smiling and posing in uniform while armed with a sniper rifle, often in destroyed residential areas.</w:t>
      </w:r>
    </w:p>
    <w:p w14:paraId="0F90A203" w14:textId="77777777" w:rsidR="002D1904" w:rsidRPr="002D1904" w:rsidRDefault="002D1904" w:rsidP="002D1904">
      <w:r w:rsidRPr="002D1904">
        <w:t>"This is not only a matter of justice for Gaza—this is a test for Portugal," said a spokesperson for the Hind Rajab Foundation. "Adega is not hiding. He is walking freely in a European capital after boasting about sniper kills committed during a ceasefire. Portugal must act."</w:t>
      </w:r>
    </w:p>
    <w:p w14:paraId="3AA4182B" w14:textId="77777777" w:rsidR="002D1904" w:rsidRPr="002D1904" w:rsidRDefault="002D1904" w:rsidP="002D1904">
      <w:r w:rsidRPr="002D1904">
        <w:t>Under the principle of universal jurisdiction, Portugal has the legal authority—and obligation—to detain suspected war criminals found on its territory. The Hind Rajab Foundation is calling on Portuguese authorities to immediately arrest Dani Adonya Adega and initiate criminal proceedings in line with international law.</w:t>
      </w:r>
    </w:p>
    <w:p w14:paraId="4440039C" w14:textId="77777777" w:rsidR="002D1904" w:rsidRPr="002D1904" w:rsidRDefault="002D1904" w:rsidP="002D1904">
      <w:r w:rsidRPr="002D1904">
        <w:t>This complaint is part of the Foundation's broader campaign to hold Israeli military personnel accountable for war crimes and crimes against humanity committed during the 2023–2025 Gaza onslaught.</w:t>
      </w:r>
    </w:p>
    <w:p w14:paraId="66D75747" w14:textId="77777777" w:rsidR="002D1904" w:rsidRPr="002D1904" w:rsidRDefault="002D1904" w:rsidP="002D1904">
      <w:r w:rsidRPr="002D1904">
        <w:t>The Hind Rajab Foundation reiterates its unshakable commitment to pursuing all individuals involved in war crimes against the Palestinian people—wherever they may be, and regardless of rank or nationality. This case is not an isolated one. Our legal pipeline is full, with dozens of ongoing investigations and complaints being prepared for submission across multiple jurisdictions.</w:t>
      </w:r>
    </w:p>
    <w:p w14:paraId="6E3C364D" w14:textId="77777777" w:rsidR="002D1904" w:rsidRPr="002D1904" w:rsidRDefault="002D1904" w:rsidP="002D1904">
      <w:r w:rsidRPr="002D1904">
        <w:rPr>
          <w:b/>
          <w:bCs/>
        </w:rPr>
        <w:t>Impunity will no longer be the norm. Justice is coming.</w:t>
      </w:r>
    </w:p>
    <w:p w14:paraId="16FC1D50" w14:textId="77777777" w:rsidR="002D1904" w:rsidRPr="002D1904" w:rsidRDefault="002D1904" w:rsidP="002D1904">
      <w:r w:rsidRPr="002D1904">
        <w:rPr>
          <w:b/>
          <w:bCs/>
        </w:rPr>
        <w:t>1576.</w:t>
      </w:r>
    </w:p>
    <w:p w14:paraId="60FD4AEB" w14:textId="77777777" w:rsidR="002D1904" w:rsidRPr="002D1904" w:rsidRDefault="002D1904" w:rsidP="002D1904">
      <w:r w:rsidRPr="002D1904">
        <w:rPr>
          <w:i/>
          <w:iCs/>
        </w:rPr>
        <w:t>13 juli 2025</w:t>
      </w:r>
    </w:p>
    <w:p w14:paraId="703016CC" w14:textId="77777777" w:rsidR="002D1904" w:rsidRPr="002D1904" w:rsidRDefault="002D1904" w:rsidP="002D1904">
      <w:pPr>
        <w:rPr>
          <w:b/>
          <w:bCs/>
        </w:rPr>
      </w:pPr>
      <w:r w:rsidRPr="002D1904">
        <w:rPr>
          <w:b/>
          <w:bCs/>
        </w:rPr>
        <w:t>Today's headlines</w:t>
      </w:r>
    </w:p>
    <w:p w14:paraId="7FE792DB" w14:textId="77777777" w:rsidR="002D1904" w:rsidRPr="002D1904" w:rsidRDefault="002D1904" w:rsidP="002D1904">
      <w:pPr>
        <w:rPr>
          <w:b/>
          <w:bCs/>
        </w:rPr>
      </w:pPr>
      <w:r w:rsidRPr="002D1904">
        <w:rPr>
          <w:b/>
          <w:bCs/>
        </w:rPr>
        <w:t>Gazan aid-seekers ‘sniped in the head’ at GHF distribution center, witnesses say</w:t>
      </w:r>
    </w:p>
    <w:p w14:paraId="71F9DA69" w14:textId="77777777" w:rsidR="002D1904" w:rsidRPr="002D1904" w:rsidRDefault="002D1904" w:rsidP="002D1904">
      <w:r w:rsidRPr="002D1904">
        <w:t>Tareq S. Hajjaj</w:t>
      </w:r>
    </w:p>
    <w:p w14:paraId="193CDBEB" w14:textId="77777777" w:rsidR="002D1904" w:rsidRPr="002D1904" w:rsidRDefault="002D1904" w:rsidP="002D1904">
      <w:r w:rsidRPr="002D1904">
        <w:t>Israeli forces carried out another massacre at an aid center in southern Gaza run by the Gaza Humanitarian Foundation. Witnesses described Israeli tanks shooting toward the crowds with machine guns and soldiers sniping aid-seekers in the head.</w:t>
      </w:r>
    </w:p>
    <w:p w14:paraId="4ECD7DE4" w14:textId="77777777" w:rsidR="002D1904" w:rsidRPr="002D1904" w:rsidRDefault="002D1904" w:rsidP="002D1904">
      <w:pPr>
        <w:rPr>
          <w:b/>
          <w:bCs/>
        </w:rPr>
      </w:pPr>
      <w:r w:rsidRPr="002D1904">
        <w:rPr>
          <w:b/>
          <w:bCs/>
        </w:rPr>
        <w:t>Film Review: ‘The Teacher’ offers a stirring look at resistance and resilience in the occupied West Bank</w:t>
      </w:r>
    </w:p>
    <w:p w14:paraId="3C638485" w14:textId="77777777" w:rsidR="002D1904" w:rsidRPr="002D1904" w:rsidRDefault="002D1904" w:rsidP="002D1904">
      <w:r w:rsidRPr="002D1904">
        <w:t>Benay Blend</w:t>
      </w:r>
    </w:p>
    <w:p w14:paraId="50DFC359" w14:textId="77777777" w:rsidR="002D1904" w:rsidRPr="002D1904" w:rsidRDefault="002D1904" w:rsidP="002D1904">
      <w:r w:rsidRPr="002D1904">
        <w:t>While the world's attention is now focused on the genocide in Gaza, Farah Nabulsi’s film "The Teacher" offers a powerful story of resistance and resilience in the occupied West Bank.</w:t>
      </w:r>
    </w:p>
    <w:p w14:paraId="33560FCA" w14:textId="77777777" w:rsidR="002D1904" w:rsidRPr="002D1904" w:rsidRDefault="002D1904" w:rsidP="002D1904">
      <w:r w:rsidRPr="002D1904">
        <w:rPr>
          <w:b/>
          <w:bCs/>
        </w:rPr>
        <w:t>1575.</w:t>
      </w:r>
    </w:p>
    <w:p w14:paraId="07A885CA" w14:textId="77777777" w:rsidR="002D1904" w:rsidRPr="002D1904" w:rsidRDefault="002D1904" w:rsidP="002D1904">
      <w:r w:rsidRPr="002D1904">
        <w:rPr>
          <w:i/>
          <w:iCs/>
        </w:rPr>
        <w:t>12 juli 2025</w:t>
      </w:r>
    </w:p>
    <w:p w14:paraId="67213BD8" w14:textId="77777777" w:rsidR="002D1904" w:rsidRPr="002D1904" w:rsidRDefault="002D1904" w:rsidP="002D1904">
      <w:pPr>
        <w:rPr>
          <w:b/>
          <w:bCs/>
        </w:rPr>
      </w:pPr>
      <w:r w:rsidRPr="002D1904">
        <w:rPr>
          <w:b/>
          <w:bCs/>
        </w:rPr>
        <w:t>Today's headlines</w:t>
      </w:r>
    </w:p>
    <w:p w14:paraId="0101C6C8" w14:textId="77777777" w:rsidR="002D1904" w:rsidRPr="002D1904" w:rsidRDefault="002D1904" w:rsidP="002D1904">
      <w:pPr>
        <w:rPr>
          <w:b/>
          <w:bCs/>
        </w:rPr>
      </w:pPr>
      <w:r w:rsidRPr="002D1904">
        <w:rPr>
          <w:b/>
          <w:bCs/>
        </w:rPr>
        <w:t>Gaza’s Nasser Hospital will turn into ‘silent graveyard’ if siege and fuel shortage persists, doctors say</w:t>
      </w:r>
    </w:p>
    <w:p w14:paraId="3C339D0E" w14:textId="77777777" w:rsidR="002D1904" w:rsidRPr="002D1904" w:rsidRDefault="002D1904" w:rsidP="002D1904">
      <w:r w:rsidRPr="002D1904">
        <w:t>Tareq S. Hajjaj</w:t>
      </w:r>
    </w:p>
    <w:p w14:paraId="231CF6FC" w14:textId="77777777" w:rsidR="002D1904" w:rsidRPr="002D1904" w:rsidRDefault="002D1904" w:rsidP="002D1904">
      <w:r w:rsidRPr="002D1904">
        <w:t>Nasser Hospital, the last medical center still operating in southern Gaza, is threatened with shutting down as the Israeli army tightens its siege on the area. The hospital warns that fuel shortages will turn the facility into a "silent graveyard."</w:t>
      </w:r>
    </w:p>
    <w:p w14:paraId="293BD8C5" w14:textId="77777777" w:rsidR="002D1904" w:rsidRPr="002D1904" w:rsidRDefault="002D1904" w:rsidP="002D1904">
      <w:pPr>
        <w:rPr>
          <w:b/>
          <w:bCs/>
        </w:rPr>
      </w:pPr>
      <w:r w:rsidRPr="002D1904">
        <w:rPr>
          <w:b/>
          <w:bCs/>
        </w:rPr>
        <w:t>As Trump and Netanyahu meet in Washington, Israel unveils a concentration camp in southern Gaza</w:t>
      </w:r>
    </w:p>
    <w:p w14:paraId="77F7D262" w14:textId="77777777" w:rsidR="002D1904" w:rsidRPr="002D1904" w:rsidRDefault="002D1904" w:rsidP="002D1904">
      <w:r w:rsidRPr="002D1904">
        <w:t>Mitchell Plitnick</w:t>
      </w:r>
    </w:p>
    <w:p w14:paraId="794EEB1D" w14:textId="77777777" w:rsidR="002D1904" w:rsidRPr="002D1904" w:rsidRDefault="002D1904" w:rsidP="002D1904">
      <w:r w:rsidRPr="002D1904">
        <w:t>Benjamin Netanyahu visited Washington this week to meet with Trump administration officials following the countries' joint attack on Iran. The lack of transparency about what was actually discussed could be a very dangerous sign.</w:t>
      </w:r>
    </w:p>
    <w:p w14:paraId="639EBEEE" w14:textId="77777777" w:rsidR="002D1904" w:rsidRPr="002D1904" w:rsidRDefault="002D1904" w:rsidP="002D1904">
      <w:pPr>
        <w:rPr>
          <w:b/>
          <w:bCs/>
        </w:rPr>
      </w:pPr>
      <w:r w:rsidRPr="002D1904">
        <w:rPr>
          <w:b/>
          <w:bCs/>
        </w:rPr>
        <w:t>Israel’s plan to build Gaza ‘concentration camps’ was rolled out months ago</w:t>
      </w:r>
    </w:p>
    <w:p w14:paraId="5C0F92FE" w14:textId="77777777" w:rsidR="002D1904" w:rsidRPr="002D1904" w:rsidRDefault="002D1904" w:rsidP="002D1904">
      <w:r w:rsidRPr="002D1904">
        <w:t>Qassam Muaddi</w:t>
      </w:r>
    </w:p>
    <w:p w14:paraId="5C86EEA4" w14:textId="77777777" w:rsidR="002D1904" w:rsidRPr="002D1904" w:rsidRDefault="002D1904" w:rsidP="002D1904">
      <w:r w:rsidRPr="002D1904">
        <w:t>A recent announcement that Israel intends to "concentrate" Gaza's population into camps built on Rafah's ruins before forcibly displacing them has elicited widespread international condemnation. But Israel has already been rolling out this plan for months.</w:t>
      </w:r>
    </w:p>
    <w:p w14:paraId="3F7DF7A6" w14:textId="77777777" w:rsidR="002D1904" w:rsidRPr="002D1904" w:rsidRDefault="002D1904" w:rsidP="002D1904">
      <w:pPr>
        <w:rPr>
          <w:b/>
          <w:bCs/>
        </w:rPr>
      </w:pPr>
      <w:r w:rsidRPr="002D1904">
        <w:rPr>
          <w:b/>
          <w:bCs/>
        </w:rPr>
        <w:t>Mahmoud Khalil sues Trump for false imprisonment</w:t>
      </w:r>
    </w:p>
    <w:p w14:paraId="5E926EA0" w14:textId="77777777" w:rsidR="002D1904" w:rsidRPr="002D1904" w:rsidRDefault="002D1904" w:rsidP="002D1904">
      <w:r w:rsidRPr="002D1904">
        <w:t>Michael Arria</w:t>
      </w:r>
    </w:p>
    <w:p w14:paraId="32AAC95E" w14:textId="77777777" w:rsidR="002D1904" w:rsidRPr="002D1904" w:rsidRDefault="002D1904" w:rsidP="002D1904">
      <w:r w:rsidRPr="002D1904">
        <w:t>Mahmoud Khalil is seeking $20 million in damages from the Trump administration, alleging that he was falsely imprisoned. Khalil says he would use the funds to assist others targeted by Trump's crackdown.</w:t>
      </w:r>
    </w:p>
    <w:p w14:paraId="5CFBDB6F" w14:textId="77777777" w:rsidR="002D1904" w:rsidRPr="002D1904" w:rsidRDefault="002D1904" w:rsidP="002D1904">
      <w:r w:rsidRPr="002D1904">
        <w:rPr>
          <w:b/>
          <w:bCs/>
        </w:rPr>
        <w:t>1574.</w:t>
      </w:r>
    </w:p>
    <w:p w14:paraId="451E2BAF" w14:textId="77777777" w:rsidR="002D1904" w:rsidRPr="002D1904" w:rsidRDefault="002D1904" w:rsidP="002D1904">
      <w:r w:rsidRPr="002D1904">
        <w:rPr>
          <w:i/>
          <w:iCs/>
        </w:rPr>
        <w:t>12 juli 2025</w:t>
      </w:r>
    </w:p>
    <w:p w14:paraId="317EA3CE" w14:textId="77777777" w:rsidR="002D1904" w:rsidRPr="002D1904" w:rsidRDefault="002D1904" w:rsidP="002D1904">
      <w:pPr>
        <w:rPr>
          <w:b/>
          <w:bCs/>
        </w:rPr>
      </w:pPr>
      <w:r w:rsidRPr="002D1904">
        <w:rPr>
          <w:b/>
          <w:bCs/>
        </w:rPr>
        <w:t>The Business of Ethnic Cleansing</w:t>
      </w:r>
    </w:p>
    <w:p w14:paraId="625ED765" w14:textId="77777777" w:rsidR="002D1904" w:rsidRPr="002D1904" w:rsidRDefault="002D1904" w:rsidP="002D1904">
      <w:r w:rsidRPr="002D1904">
        <w:t>This week, the world saw even more clearly the brutal logic driving U.S. and Israeli policy in Gaza—and the moral clarity of the people who are rising to stop it.</w:t>
      </w:r>
    </w:p>
    <w:p w14:paraId="6B7A3B6B" w14:textId="77777777" w:rsidR="002D1904" w:rsidRPr="002D1904" w:rsidRDefault="002D1904" w:rsidP="002D1904">
      <w:r w:rsidRPr="002D1904">
        <w:t>Our top story, reported by Tareq Hajjaj, exposes how the U.S.-funded and run Gaza Humanitarian Foundation (GHF) is not a humanitarian project at all—it’s an instrument of control and displacement. Under the guise of aid, the GHF is building a parallel infrastructure of local collaborators and foreign mercenaries to distribute food under military guard. Palestinian organizations that refused to participate have been shut down. Civilians seeking aid have been fired upon or disappeared. These are not system failures. This is the system.</w:t>
      </w:r>
    </w:p>
    <w:p w14:paraId="4B467021" w14:textId="77777777" w:rsidR="002D1904" w:rsidRPr="002D1904" w:rsidRDefault="002D1904" w:rsidP="002D1904">
      <w:r w:rsidRPr="002D1904">
        <w:t>And now, thanks to investigative reporting from the Financial Times, we know that one of the world’s most powerful consulting firms—Boston Consulting Group—was at the center of it all. BCG didn’t just help design the GHF; they also created a financial model for a postwar Gaza where hundreds of thousands of Palestinians would be “relocated” with cash payouts. One scenario estimated $5 billion to push half a million Palestinians out of Gaza entirely, in what amounts to a spreadsheet for ethnic cleansing.</w:t>
      </w:r>
    </w:p>
    <w:p w14:paraId="6848905B" w14:textId="77777777" w:rsidR="002D1904" w:rsidRPr="002D1904" w:rsidRDefault="002D1904" w:rsidP="002D1904">
      <w:r w:rsidRPr="002D1904">
        <w:t>BCG claims they’ve disavowed this work and fired the partners and executives involved. But none of this could have happened without a political green light from the very top. Donald Trump suggested turning Gaza into a “Riviera” without Palestinians months ago. The GHF is part of that genocidal fantasy.</w:t>
      </w:r>
    </w:p>
    <w:p w14:paraId="42D6E241" w14:textId="77777777" w:rsidR="002D1904" w:rsidRPr="002D1904" w:rsidRDefault="002D1904" w:rsidP="002D1904">
      <w:r w:rsidRPr="002D1904">
        <w:t>And yet, even as elite institutions lend their power to war and displacement, the global resistance to this violence continues to grow.</w:t>
      </w:r>
    </w:p>
    <w:p w14:paraId="48B2A05E" w14:textId="77777777" w:rsidR="002D1904" w:rsidRPr="002D1904" w:rsidRDefault="002D1904" w:rsidP="002D1904">
      <w:r w:rsidRPr="002D1904">
        <w:t>This week marks 20 years since the launch of the Boycott, Divestment and Sanctions (BDS) movement. In an interview with </w:t>
      </w:r>
      <w:r w:rsidRPr="002D1904">
        <w:rPr>
          <w:i/>
          <w:iCs/>
        </w:rPr>
        <w:t>Mondoweiss</w:t>
      </w:r>
      <w:r w:rsidRPr="002D1904">
        <w:t>, BDS co-founder Omar Barghouti reflects on the moral and strategic power of BDS as a nonviolent, grassroots response to Israeli apartheid and occupation. Just like the global campaign that helped end South African apartheid, the BDS movement is building pressure through people power. That’s why Israel—and its backers in Washington—are so desperate to criminalize it.</w:t>
      </w:r>
    </w:p>
    <w:p w14:paraId="07BF1E4D" w14:textId="77777777" w:rsidR="002D1904" w:rsidRPr="002D1904" w:rsidRDefault="002D1904" w:rsidP="002D1904">
      <w:r w:rsidRPr="002D1904">
        <w:t>Here in the United States, we’re seeing how that desperation is backfiring. The National Education Association, the country’s largest teachers’ union, voted overwhelmingly this week to sever ties with the Anti-Defamation League. The NEA’s resolution makes clear that the ADL, despite its reputation, is not a partner in the fight for justice. This is a seismic shift in mainstream civil society—and a rebuke to those who have weaponized accusations of antisemitism to silence solidarity with Palestine.</w:t>
      </w:r>
    </w:p>
    <w:p w14:paraId="49FA35E1" w14:textId="77777777" w:rsidR="002D1904" w:rsidRPr="002D1904" w:rsidRDefault="002D1904" w:rsidP="002D1904">
      <w:r w:rsidRPr="002D1904">
        <w:t>Mahmoud Khalil, a former student leader and political prisoner detained by ICE, is suing the Trump administration for $20 million. His case is about more than one man’s unjust imprisonment—it is a direct challenge to the machinery of political repression being built to suppress Palestine advocacy in the U.S.</w:t>
      </w:r>
    </w:p>
    <w:p w14:paraId="1EF1E4A3" w14:textId="77777777" w:rsidR="002D1904" w:rsidRPr="002D1904" w:rsidRDefault="002D1904" w:rsidP="002D1904">
      <w:r w:rsidRPr="002D1904">
        <w:t>The common thread through all of these stories is this: Palestinians are being targeted not because they are weak, but because their struggle for liberation reveals the violence and hypocrisy of the powerful. And as that truth becomes harder to deny, more people—unions, journalists, students, teachers—are choosing to stand on the side of justice.</w:t>
      </w:r>
    </w:p>
    <w:p w14:paraId="40DD0A45" w14:textId="77777777" w:rsidR="002D1904" w:rsidRPr="002D1904" w:rsidRDefault="002D1904" w:rsidP="002D1904">
      <w:r w:rsidRPr="002D1904">
        <w:t>This week’s newsletter is full of stories that matter. Please read them, share them, and remember: this isn’t just about Gaza. It’s about whether we believe in freedom, justice, and dignity for all.</w:t>
      </w:r>
    </w:p>
    <w:p w14:paraId="7ADFD6B9" w14:textId="77777777" w:rsidR="002D1904" w:rsidRPr="002D1904" w:rsidRDefault="002D1904" w:rsidP="002D1904">
      <w:pPr>
        <w:rPr>
          <w:b/>
          <w:bCs/>
        </w:rPr>
      </w:pPr>
      <w:r w:rsidRPr="002D1904">
        <w:rPr>
          <w:b/>
          <w:bCs/>
        </w:rPr>
        <w:t>David Reed, Publisher</w:t>
      </w:r>
    </w:p>
    <w:p w14:paraId="783D795B" w14:textId="77777777" w:rsidR="002D1904" w:rsidRPr="002D1904" w:rsidRDefault="002D1904" w:rsidP="002D1904">
      <w:r w:rsidRPr="002D1904">
        <w:t> </w:t>
      </w:r>
    </w:p>
    <w:p w14:paraId="69658587" w14:textId="77777777" w:rsidR="002D1904" w:rsidRPr="002D1904" w:rsidRDefault="002D1904" w:rsidP="002D1904">
      <w:pPr>
        <w:rPr>
          <w:b/>
          <w:bCs/>
        </w:rPr>
      </w:pPr>
      <w:r w:rsidRPr="002D1904">
        <w:rPr>
          <w:b/>
          <w:bCs/>
        </w:rPr>
        <w:t>Must Read: This is how the U.S.-run GHF tried to build a local network of ‘aid collaborators’ in Gaza</w:t>
      </w:r>
    </w:p>
    <w:p w14:paraId="76C0746A" w14:textId="77777777" w:rsidR="002D1904" w:rsidRPr="002D1904" w:rsidRDefault="002D1904" w:rsidP="002D1904">
      <w:r w:rsidRPr="002D1904">
        <w:rPr>
          <w:b/>
          <w:bCs/>
        </w:rPr>
        <w:t>Tareq Hajjaj:</w:t>
      </w:r>
      <w:r w:rsidRPr="002D1904">
        <w:t> The Gaza Humanitarian Foundation has taken over the aid system in Gaza on behalf of the Israeli army by cultivating a local network of companies and organizations to collaborate in its operations. The organizations that refused have been shut down.</w:t>
      </w:r>
    </w:p>
    <w:p w14:paraId="503F07AF" w14:textId="77777777" w:rsidR="002D1904" w:rsidRPr="002D1904" w:rsidRDefault="002D1904" w:rsidP="002D1904">
      <w:r w:rsidRPr="002D1904">
        <w:rPr>
          <w:b/>
          <w:bCs/>
        </w:rPr>
        <w:t>1573.</w:t>
      </w:r>
    </w:p>
    <w:p w14:paraId="1D16A41C" w14:textId="77777777" w:rsidR="002D1904" w:rsidRPr="002D1904" w:rsidRDefault="002D1904" w:rsidP="002D1904">
      <w:pPr>
        <w:rPr>
          <w:b/>
          <w:bCs/>
        </w:rPr>
      </w:pPr>
      <w:r w:rsidRPr="002D1904">
        <w:rPr>
          <w:b/>
          <w:bCs/>
        </w:rPr>
        <w:t>AVAAZ</w:t>
      </w:r>
    </w:p>
    <w:p w14:paraId="08A2905B" w14:textId="77777777" w:rsidR="002D1904" w:rsidRPr="002D1904" w:rsidRDefault="002D1904" w:rsidP="002D1904">
      <w:r w:rsidRPr="002D1904">
        <w:rPr>
          <w:i/>
          <w:iCs/>
        </w:rPr>
        <w:t>12 juli 2025</w:t>
      </w:r>
    </w:p>
    <w:p w14:paraId="5F889FCA" w14:textId="77777777" w:rsidR="002D1904" w:rsidRPr="002D1904" w:rsidRDefault="002D1904" w:rsidP="002D1904">
      <w:r w:rsidRPr="002D1904">
        <w:t> </w:t>
      </w:r>
    </w:p>
    <w:p w14:paraId="1766F315" w14:textId="77777777" w:rsidR="002D1904" w:rsidRPr="002D1904" w:rsidRDefault="002D1904" w:rsidP="002D1904">
      <w:r w:rsidRPr="002D1904">
        <w:rPr>
          <w:b/>
          <w:bCs/>
        </w:rPr>
        <w:t>De VS heeft zojuist sancties opgelegd aan VN-mensenrechtenexpert Francesca Albanese</w:t>
      </w:r>
      <w:r w:rsidRPr="002D1904">
        <w:t> -- omdat ze het heeft opgenomen voor Gaza. Geen betere manier om te laten zien wat de wereld daar écht van denkt, dan een </w:t>
      </w:r>
      <w:r w:rsidRPr="002D1904">
        <w:rPr>
          <w:b/>
          <w:bCs/>
        </w:rPr>
        <w:t>enorme oproep lanceren om de Nobelprijs voor de Vrede uit te reiken aan Albanese en de artsen die actief zijn in Gaza.</w:t>
      </w:r>
      <w:r w:rsidRPr="002D1904">
        <w:t> Er gaan steeds meer stemmen op voor een nominatie voor Albanese, </w:t>
      </w:r>
      <w:r w:rsidRPr="002D1904">
        <w:rPr>
          <w:b/>
          <w:bCs/>
        </w:rPr>
        <w:t>sluit je nu aan:</w:t>
      </w:r>
    </w:p>
    <w:p w14:paraId="63883947" w14:textId="77777777" w:rsidR="002D1904" w:rsidRPr="002D1904" w:rsidRDefault="002D1904" w:rsidP="002D1904">
      <w:r w:rsidRPr="002D1904">
        <w:t> </w:t>
      </w:r>
    </w:p>
    <w:p w14:paraId="7C0A5206" w14:textId="77777777" w:rsidR="002D1904" w:rsidRPr="002D1904" w:rsidRDefault="002D1904" w:rsidP="002D1904">
      <w:r w:rsidRPr="002D1904">
        <w:rPr>
          <w:b/>
          <w:bCs/>
        </w:rPr>
        <w:t>Ze nam het op voor Gaza -- en nu straft de Trump-regering Francesca Albanese,</w:t>
      </w:r>
      <w:r w:rsidRPr="002D1904">
        <w:t> speciaal VN-rapporteur voor de Westelijke Jordaanoever en Gaza, met sancties.</w:t>
      </w:r>
      <w:r w:rsidRPr="002D1904">
        <w:br/>
      </w:r>
      <w:r w:rsidRPr="002D1904">
        <w:br/>
      </w:r>
      <w:r w:rsidRPr="002D1904">
        <w:rPr>
          <w:b/>
          <w:bCs/>
        </w:rPr>
        <w:t>De nominaties om Francesca Albanese een Nobelprijs voor de Vrede te geven</w:t>
      </w:r>
      <w:r w:rsidRPr="002D1904">
        <w:t>, beginnen binnen te stromen. Intussen legt zij onverminderd de focus op de mensen die het grootste risico lopen: iedereen die in Gaza wordt belaagd.</w:t>
      </w:r>
      <w:r w:rsidRPr="002D1904">
        <w:br/>
      </w:r>
      <w:r w:rsidRPr="002D1904">
        <w:br/>
        <w:t>Wij zijn met miljoenen mensen. Samen kunnen we dit moment gebruiken om </w:t>
      </w:r>
      <w:r w:rsidRPr="002D1904">
        <w:rPr>
          <w:b/>
          <w:bCs/>
        </w:rPr>
        <w:t>te laten zien dat we aan haar kant staan en willen dat de meest prestigieuze prijs ter wereld naar haar en de artsen die actief zijn in Gaza gaat.</w:t>
      </w:r>
      <w:r w:rsidRPr="002D1904">
        <w:t> Sluit je nu aan en deel dit met iedereen die je kent:</w:t>
      </w:r>
    </w:p>
    <w:p w14:paraId="32F9AC56" w14:textId="77777777" w:rsidR="002D1904" w:rsidRPr="002D1904" w:rsidRDefault="002D1904" w:rsidP="002D1904">
      <w:r w:rsidRPr="002D1904">
        <w:rPr>
          <w:b/>
          <w:bCs/>
        </w:rPr>
        <w:t>Teken nu: Nobelprijs voor de Vrede voor Francesca Albanese</w:t>
      </w:r>
    </w:p>
    <w:p w14:paraId="2F553855" w14:textId="77777777" w:rsidR="002D1904" w:rsidRPr="002D1904" w:rsidRDefault="002D1904" w:rsidP="002D1904">
      <w:r w:rsidRPr="002D1904">
        <w:t> </w:t>
      </w:r>
    </w:p>
    <w:p w14:paraId="735EED97" w14:textId="77777777" w:rsidR="002D1904" w:rsidRPr="002D1904" w:rsidRDefault="002D1904" w:rsidP="002D1904">
      <w:r w:rsidRPr="002D1904">
        <w:t>Francesca Albanese is een van de krachtigste stemmen die oproept tot actie tegen mensenrechtenschendingen. </w:t>
      </w:r>
      <w:r w:rsidRPr="002D1904">
        <w:rPr>
          <w:b/>
          <w:bCs/>
        </w:rPr>
        <w:t>Ze aarzelt niet om politici en bedrijven die profiteren van de genocide ter verantwoording te roepen</w:t>
      </w:r>
      <w:r w:rsidRPr="002D1904">
        <w:t>, zelfs als ze daardoor in het vizier van Israël en de VS komt. En de artsen -- zowel de artsen uit Gaza als degenen die uit het buitenland komen om te helpen -- zijn de morele stemmen die steeds weer alarm slaan en politici proberen te overtuigen om actie te ondernemen.</w:t>
      </w:r>
      <w:r w:rsidRPr="002D1904">
        <w:br/>
      </w:r>
      <w:r w:rsidRPr="002D1904">
        <w:br/>
        <w:t>Zij heeft haar onafhankelijke platform gebruikt om op te staan voor anderen; laten wij nu opstaan voor haar. Door een symbolische daad te stellen en te laten zien hoeveel mensen ter wereld haar en de artsen de Nobelprijs voor de Vrede zouden gunnen, </w:t>
      </w:r>
      <w:r w:rsidRPr="002D1904">
        <w:rPr>
          <w:b/>
          <w:bCs/>
        </w:rPr>
        <w:t>kunnen we een tegengewicht bieden voor de bedreigingen en intimidatie.</w:t>
      </w:r>
      <w:r w:rsidRPr="002D1904">
        <w:br/>
      </w:r>
      <w:r w:rsidRPr="002D1904">
        <w:br/>
        <w:t>Sluit je aan om deze oproep oorverdovend te maken, dan zullen wij die overhandigen aan Albanese en de artsen, en verspreiden in de media:</w:t>
      </w:r>
    </w:p>
    <w:p w14:paraId="1BCDBC75" w14:textId="77777777" w:rsidR="002D1904" w:rsidRPr="002D1904" w:rsidRDefault="002D1904" w:rsidP="002D1904">
      <w:r w:rsidRPr="002D1904">
        <w:t>Teken nu: Nobelprijs voor de Vrede voor Francesca Albanese</w:t>
      </w:r>
    </w:p>
    <w:p w14:paraId="3EC39F0F" w14:textId="77777777" w:rsidR="002D1904" w:rsidRPr="002D1904" w:rsidRDefault="002D1904" w:rsidP="002D1904">
      <w:r w:rsidRPr="002D1904">
        <w:t>Als moedige mensen zoals Francesca Albanese grote risico’s nemen door te zeggen waar het op staat, is het aan ons om te laten zien dat ze niet alleen staat -- maar dat honderdduizenden mensen wereldwijd aan haar kant staan en vinden dat ze voor haar belangrijke werk erkenning verdient, niet sancties. Teken nu en deel dit met je familie en vrienden. Avaaz zal de oproep rechtstreeks overhandigen.</w:t>
      </w:r>
      <w:r w:rsidRPr="002D1904">
        <w:br/>
      </w:r>
      <w:r w:rsidRPr="002D1904">
        <w:br/>
        <w:t>Met hoopvolle groet,</w:t>
      </w:r>
      <w:r w:rsidRPr="002D1904">
        <w:br/>
      </w:r>
      <w:r w:rsidRPr="002D1904">
        <w:br/>
        <w:t>Antonia, Ine, Marco, Huiting, Harriet en de rest van het Avaaz-team</w:t>
      </w:r>
    </w:p>
    <w:p w14:paraId="71B9D205" w14:textId="77777777" w:rsidR="002D1904" w:rsidRPr="002D1904" w:rsidRDefault="002D1904" w:rsidP="002D1904">
      <w:r w:rsidRPr="002D1904">
        <w:t> </w:t>
      </w:r>
    </w:p>
    <w:p w14:paraId="00BB0647" w14:textId="77777777" w:rsidR="002D1904" w:rsidRPr="002D1904" w:rsidRDefault="002D1904" w:rsidP="002D1904">
      <w:r w:rsidRPr="002D1904">
        <w:rPr>
          <w:b/>
          <w:bCs/>
        </w:rPr>
        <w:t>Meer informatie:</w:t>
      </w:r>
      <w:r w:rsidRPr="002D1904">
        <w:br/>
      </w:r>
    </w:p>
    <w:p w14:paraId="21EC7A08" w14:textId="77777777" w:rsidR="002D1904" w:rsidRPr="002D1904" w:rsidRDefault="002D1904" w:rsidP="002D1904">
      <w:pPr>
        <w:numPr>
          <w:ilvl w:val="0"/>
          <w:numId w:val="21"/>
        </w:numPr>
      </w:pPr>
      <w:r w:rsidRPr="002D1904">
        <w:t>VS bestraffen VN-rapporteur Francesca Albanese met sancties vanwege haar felle kritiek op Israël (Volkskrant)</w:t>
      </w:r>
    </w:p>
    <w:p w14:paraId="08124D24" w14:textId="77777777" w:rsidR="002D1904" w:rsidRPr="002D1904" w:rsidRDefault="002D1904" w:rsidP="002D1904">
      <w:pPr>
        <w:numPr>
          <w:ilvl w:val="0"/>
          <w:numId w:val="21"/>
        </w:numPr>
      </w:pPr>
      <w:r w:rsidRPr="002D1904">
        <w:t>Sancties VS tegen VN-rapporteur Albanese belediging van het internationale recht (Amnesty International)  </w:t>
      </w:r>
    </w:p>
    <w:p w14:paraId="412620F4" w14:textId="77777777" w:rsidR="002D1904" w:rsidRPr="002D1904" w:rsidRDefault="002D1904" w:rsidP="002D1904">
      <w:r w:rsidRPr="002D1904">
        <w:t>In het Engels:</w:t>
      </w:r>
      <w:r w:rsidRPr="002D1904">
        <w:br/>
      </w:r>
    </w:p>
    <w:p w14:paraId="6ECAFBAE" w14:textId="77777777" w:rsidR="002D1904" w:rsidRPr="002D1904" w:rsidRDefault="002D1904" w:rsidP="002D1904">
      <w:pPr>
        <w:numPr>
          <w:ilvl w:val="0"/>
          <w:numId w:val="22"/>
        </w:numPr>
      </w:pPr>
      <w:r w:rsidRPr="002D1904">
        <w:t>US issues sanctions against Francesca Albanese, UN official investigating abuses in Gaza (The Guardian)</w:t>
      </w:r>
    </w:p>
    <w:p w14:paraId="7C262BDB" w14:textId="77777777" w:rsidR="002D1904" w:rsidRPr="002D1904" w:rsidRDefault="002D1904" w:rsidP="002D1904">
      <w:pPr>
        <w:numPr>
          <w:ilvl w:val="0"/>
          <w:numId w:val="22"/>
        </w:numPr>
      </w:pPr>
      <w:r w:rsidRPr="002D1904">
        <w:t>Rights defenders denounce US sanctions on UN expert on Palestinians (Reuters)</w:t>
      </w:r>
    </w:p>
    <w:p w14:paraId="5F6D7541" w14:textId="77777777" w:rsidR="002D1904" w:rsidRPr="002D1904" w:rsidRDefault="002D1904" w:rsidP="002D1904">
      <w:pPr>
        <w:numPr>
          <w:ilvl w:val="0"/>
          <w:numId w:val="22"/>
        </w:numPr>
      </w:pPr>
      <w:r w:rsidRPr="002D1904">
        <w:t>Ó Ríordáin nominates Francesca Albanese for the Nobel Peace Prize with S&amp;D colleagues (Labour - Ireland)</w:t>
      </w:r>
    </w:p>
    <w:p w14:paraId="053832D5" w14:textId="77777777" w:rsidR="002D1904" w:rsidRPr="002D1904" w:rsidRDefault="002D1904" w:rsidP="002D1904">
      <w:r w:rsidRPr="002D1904">
        <w:rPr>
          <w:b/>
          <w:bCs/>
        </w:rPr>
        <w:t>1572.</w:t>
      </w:r>
    </w:p>
    <w:p w14:paraId="5802BE4A" w14:textId="77777777" w:rsidR="002D1904" w:rsidRPr="002D1904" w:rsidRDefault="002D1904" w:rsidP="002D1904">
      <w:r w:rsidRPr="002D1904">
        <w:rPr>
          <w:i/>
          <w:iCs/>
        </w:rPr>
        <w:t>12 juli 2025</w:t>
      </w:r>
    </w:p>
    <w:p w14:paraId="7C4AFD76" w14:textId="77777777" w:rsidR="002D1904" w:rsidRPr="002D1904" w:rsidRDefault="002D1904" w:rsidP="002D1904">
      <w:pPr>
        <w:rPr>
          <w:b/>
          <w:bCs/>
        </w:rPr>
      </w:pPr>
      <w:r w:rsidRPr="002D1904">
        <w:rPr>
          <w:b/>
          <w:bCs/>
        </w:rPr>
        <w:t>US citizen brutally beaten to death in West Bank town of Sinjil</w:t>
      </w:r>
    </w:p>
    <w:p w14:paraId="63EA9D3D" w14:textId="77777777" w:rsidR="002D1904" w:rsidRPr="002D1904" w:rsidRDefault="002D1904" w:rsidP="002D1904">
      <w:r w:rsidRPr="002D1904">
        <w:t>Nearly </w:t>
      </w:r>
      <w:r w:rsidRPr="002D1904">
        <w:rPr>
          <w:b/>
          <w:bCs/>
        </w:rPr>
        <w:t>1,000 Palestinians</w:t>
      </w:r>
      <w:r w:rsidRPr="002D1904">
        <w:t> have been murdered in the West Bank since October 2023. That’s a slight window into the horror of daily life under a violent apartheid regime. Settlers, backed by the Israeli military and U.S. political and financial support, kill with impunity. </w:t>
      </w:r>
    </w:p>
    <w:p w14:paraId="3A9F134A" w14:textId="77777777" w:rsidR="002D1904" w:rsidRPr="002D1904" w:rsidRDefault="002D1904" w:rsidP="002D1904">
      <w:r w:rsidRPr="002D1904">
        <w:t>Just today, they murdered two more Palestinians </w:t>
      </w:r>
      <w:r w:rsidRPr="002D1904">
        <w:rPr>
          <w:i/>
          <w:iCs/>
        </w:rPr>
        <w:t>(including one with American citizenship)</w:t>
      </w:r>
      <w:r w:rsidRPr="002D1904">
        <w:t>. 20-year-old Saif Musallet was brutally beaten to death by Israeli settlers in the town of Sinjil, and hours later, Mohammed al-Shalabi was shot in the chest and left to bleed for hours in cold blood. </w:t>
      </w:r>
      <w:r w:rsidRPr="002D1904">
        <w:rPr>
          <w:i/>
          <w:iCs/>
        </w:rPr>
        <w:t>Their crime?</w:t>
      </w:r>
      <w:r w:rsidRPr="002D1904">
        <w:t> </w:t>
      </w:r>
      <w:r w:rsidRPr="002D1904">
        <w:rPr>
          <w:b/>
          <w:bCs/>
        </w:rPr>
        <w:t>Protesting the establishment of yet another illegal outpost</w:t>
      </w:r>
      <w:r w:rsidRPr="002D1904">
        <w:t> on Palestinian land. This is part of a broader strategy to seize land in phases and expand illegal settlements. It’s a coordinated ethnic cleansing, point blank, and it’s being rolled out and broadcast in real time to the entire world. </w:t>
      </w:r>
    </w:p>
    <w:p w14:paraId="03B3C777" w14:textId="77777777" w:rsidR="002D1904" w:rsidRPr="002D1904" w:rsidRDefault="002D1904" w:rsidP="002D1904">
      <w:r w:rsidRPr="002D1904">
        <w:t>America’s complicity runs deep. U.S.-based nonprofits funnel millions of dollars (with tax-exempt status) to Israeli settler organizations building illegal outposts and arming extremists. These groups are directly funding the displacement and terrorization of Palestinian communities, all while breaking tax laws and receiving full legal shelter from the U.S. government. And while this is happening, the U.S. is actively targeting nonprofits that fight back - those working to expose and end apartheid - sending an unmistakable message: funding ethnic cleansing is tolerated, but fighting for justice is a punishable offense.</w:t>
      </w:r>
    </w:p>
    <w:p w14:paraId="22F7E1F2" w14:textId="77777777" w:rsidR="002D1904" w:rsidRPr="002D1904" w:rsidRDefault="002D1904" w:rsidP="002D1904">
      <w:r w:rsidRPr="002D1904">
        <w:rPr>
          <w:b/>
          <w:bCs/>
        </w:rPr>
        <w:t>Saif and Mohammed were both so young. They had entire lives ahead of them, families who loved them, friends who will never stop mourning them, futures stolen in an instant simply for daring to protest their own dispossession.</w:t>
      </w:r>
      <w:r w:rsidRPr="002D1904">
        <w:t> One of them held a U.S. passport, so we ask: will Trump demand justice for him the way he did for Edan Alexander? Will he uphold his “America First” promise when it’s a Palestinian-American whose life was taken? Or will he once again bow his head to Israel, no matter the cost in blood?</w:t>
      </w:r>
    </w:p>
    <w:p w14:paraId="1AA3BFDB" w14:textId="77777777" w:rsidR="002D1904" w:rsidRPr="002D1904" w:rsidRDefault="002D1904" w:rsidP="002D1904">
      <w:r w:rsidRPr="002D1904">
        <w:t>Saif and Mohammed are </w:t>
      </w:r>
      <w:r w:rsidRPr="002D1904">
        <w:rPr>
          <w:b/>
          <w:bCs/>
        </w:rPr>
        <w:t>not the first, and they won’t be the last,</w:t>
      </w:r>
      <w:r w:rsidRPr="002D1904">
        <w:t> until Israel is finally held accountable.</w:t>
      </w:r>
    </w:p>
    <w:p w14:paraId="1703FE37" w14:textId="77777777" w:rsidR="002D1904" w:rsidRPr="002D1904" w:rsidRDefault="002D1904" w:rsidP="002D1904">
      <w:r w:rsidRPr="002D1904">
        <w:t>And let’s be unequivocally clear: whether a Palestinian holds American citizenship or not, every single murder committed by this regime must be explicitly prohibited, punished, and condemned. Human life is not negotiable merely because the victim is Palestinian, and American citizenship is not a condition for justice.</w:t>
      </w:r>
    </w:p>
    <w:p w14:paraId="0F3C4CAA" w14:textId="77777777" w:rsidR="002D1904" w:rsidRPr="002D1904" w:rsidRDefault="002D1904" w:rsidP="002D1904">
      <w:r w:rsidRPr="002D1904">
        <w:t>Palestinians have every right to defy their occupier. Every right to protest the theft of their land without being murdered or imprisoned for it. The West Bank, Gaza, and all of historic Palestine are not Israel’s to steal. Every outpost built is illegal. Every Palestinian life taken is a life stolen with full U.S. backing.</w:t>
      </w:r>
    </w:p>
    <w:p w14:paraId="1755D094" w14:textId="77777777" w:rsidR="002D1904" w:rsidRPr="002D1904" w:rsidRDefault="002D1904" w:rsidP="002D1904">
      <w:r w:rsidRPr="002D1904">
        <w:t>There is no neutral stance here. Continuing to fund and arm Israel while pretending to care about Palestinian lives is cowardice. It’s beyond complicity and partnership. We demand an immediate halt to all military aid, full sanctions on the Israeli government, and real accountability for the crimes being carried out with </w:t>
      </w:r>
      <w:r w:rsidRPr="002D1904">
        <w:rPr>
          <w:b/>
          <w:bCs/>
        </w:rPr>
        <w:t>our tax dollars.</w:t>
      </w:r>
      <w:r w:rsidRPr="002D1904">
        <w:t> This is the bare minimum. Anything less is a betrayal of justice and of the so-called “peace” this administration keeps preaching while enabling mass murder. </w:t>
      </w:r>
    </w:p>
    <w:p w14:paraId="522F87CB" w14:textId="77777777" w:rsidR="002D1904" w:rsidRPr="002D1904" w:rsidRDefault="002D1904" w:rsidP="002D1904">
      <w:r w:rsidRPr="002D1904">
        <w:rPr>
          <w:b/>
          <w:bCs/>
        </w:rPr>
        <w:t>AMP has been advocating for settler accountability for years, calling out this violence long before it made headlines. Last year, after relentless pressure, the Biden administration finally sanctioned a handful of settler groups. It was a small but significant step. We won’t stop until full accountability is delivered; until every settler, every official, and every backer of this apartheid regime is held responsible. </w:t>
      </w:r>
    </w:p>
    <w:p w14:paraId="04796246" w14:textId="77777777" w:rsidR="002D1904" w:rsidRPr="002D1904" w:rsidRDefault="002D1904" w:rsidP="002D1904">
      <w:r w:rsidRPr="002D1904">
        <w:t> </w:t>
      </w:r>
    </w:p>
    <w:p w14:paraId="3FBBBDA5" w14:textId="77777777" w:rsidR="002D1904" w:rsidRPr="002D1904" w:rsidRDefault="002D1904" w:rsidP="002D1904">
      <w:r w:rsidRPr="002D1904">
        <w:t>In solidarity,</w:t>
      </w:r>
      <w:r w:rsidRPr="002D1904">
        <w:br/>
      </w:r>
      <w:r w:rsidRPr="002D1904">
        <w:rPr>
          <w:b/>
          <w:bCs/>
        </w:rPr>
        <w:t>American Muslims for Palestine</w:t>
      </w:r>
    </w:p>
    <w:p w14:paraId="20672ED9" w14:textId="77777777" w:rsidR="002D1904" w:rsidRPr="002D1904" w:rsidRDefault="002D1904" w:rsidP="002D1904">
      <w:r w:rsidRPr="002D1904">
        <w:rPr>
          <w:b/>
          <w:bCs/>
        </w:rPr>
        <w:t>1571.</w:t>
      </w:r>
    </w:p>
    <w:p w14:paraId="317CEE62" w14:textId="77777777" w:rsidR="002D1904" w:rsidRPr="002D1904" w:rsidRDefault="002D1904" w:rsidP="002D1904">
      <w:r w:rsidRPr="002D1904">
        <w:rPr>
          <w:i/>
          <w:iCs/>
        </w:rPr>
        <w:t>11 juli 2025</w:t>
      </w:r>
    </w:p>
    <w:p w14:paraId="20D1FE3E" w14:textId="77777777" w:rsidR="002D1904" w:rsidRPr="002D1904" w:rsidRDefault="002D1904" w:rsidP="002D1904">
      <w:pPr>
        <w:rPr>
          <w:b/>
          <w:bCs/>
        </w:rPr>
      </w:pPr>
      <w:r w:rsidRPr="002D1904">
        <w:rPr>
          <w:b/>
          <w:bCs/>
        </w:rPr>
        <w:t>Northern West Bank Humanitarian Response Update</w:t>
      </w:r>
    </w:p>
    <w:p w14:paraId="331365CB" w14:textId="77777777" w:rsidR="002D1904" w:rsidRPr="002D1904" w:rsidRDefault="002D1904" w:rsidP="002D1904">
      <w:r w:rsidRPr="002D1904">
        <w:rPr>
          <w:b/>
          <w:bCs/>
        </w:rPr>
        <w:t>21 January - 30 April 2025</w:t>
      </w:r>
    </w:p>
    <w:p w14:paraId="0A34EB59" w14:textId="77777777" w:rsidR="002D1904" w:rsidRPr="002D1904" w:rsidRDefault="002D1904" w:rsidP="002D1904">
      <w:r w:rsidRPr="002D1904">
        <w:rPr>
          <w:i/>
          <w:iCs/>
        </w:rPr>
        <w:t>Action Against Hunger (ACF) delivering and distributing 500 food parcels in cooperation with UNRWA to internally displaced people in Jenin, 3 February 2025. © Photo by Action Against Hunger.</w:t>
      </w:r>
    </w:p>
    <w:p w14:paraId="2B357D91" w14:textId="77777777" w:rsidR="002D1904" w:rsidRPr="002D1904" w:rsidRDefault="002D1904" w:rsidP="002D1904">
      <w:pPr>
        <w:rPr>
          <w:b/>
          <w:bCs/>
        </w:rPr>
      </w:pPr>
      <w:r w:rsidRPr="002D1904">
        <w:rPr>
          <w:b/>
          <w:bCs/>
        </w:rPr>
        <w:t>Overview</w:t>
      </w:r>
    </w:p>
    <w:p w14:paraId="3E1EDB0C" w14:textId="77777777" w:rsidR="002D1904" w:rsidRPr="002D1904" w:rsidRDefault="002D1904" w:rsidP="002D1904">
      <w:r w:rsidRPr="002D1904">
        <w:t>Just after the Gaza ceasefire came into effect on 19 January 2025, Israeli forces launched on 21 January a major militarized operation in the West Bank, dubbed “Iron Wall”. The operation began in Jenin, but soon expanded across the northern West Bank, with the refugee camps of Jenin, Tulkarm and Nur Shams being at the centre of operations. Since its start, the operation has entailed helicopter gunfire, airstrikes, ground force operations and the deployment of tanks for the first time since the early 2000s. Tens of thousands of camp residents have been forcibly displaced and UNRWA has been forced to fully </w:t>
      </w:r>
      <w:hyperlink r:id="rId22" w:tooltip="https://ochaopt.us5.list-manage.com/track/click?u=5a6b19e1cb44562e4e7a92167&amp;id=2006bb25e8&amp;e=e9f9a91036" w:history="1">
        <w:r w:rsidRPr="002D1904">
          <w:rPr>
            <w:rStyle w:val="Hyperlink"/>
            <w:b/>
            <w:bCs/>
          </w:rPr>
          <w:t>suspend</w:t>
        </w:r>
      </w:hyperlink>
      <w:r w:rsidRPr="002D1904">
        <w:t> services. In Tubas governorate, an operation was carried out between 2 and 12 February and was concentrated in Tammun town and El Fara’a refugee camp.</w:t>
      </w:r>
    </w:p>
    <w:p w14:paraId="40C63E1D" w14:textId="77777777" w:rsidR="002D1904" w:rsidRPr="002D1904" w:rsidRDefault="002D1904" w:rsidP="002D1904">
      <w:r w:rsidRPr="002D1904">
        <w:t>Of the 126 Palestinians, including 23 children and five women, killed by Israeli forces in the West Bank between 21 January and 30 June, nearly 60 per cent (74) took place in Jenin (41), Tubas (20), and Tulkarm (13) governorates. These included 12 children and three women. The majority (53) of people were killed in the first 40 days of the operation, 23 of whom were killed in airstrikes.</w:t>
      </w:r>
    </w:p>
    <w:p w14:paraId="1049C7D0" w14:textId="77777777" w:rsidR="002D1904" w:rsidRPr="002D1904" w:rsidRDefault="002D1904" w:rsidP="002D1904">
      <w:r w:rsidRPr="002D1904">
        <w:t>Overall, and for more than five months, the Israeli forces’ operation has generated what has become the longest and largest displacement crisis in the West Bank since 1967. By 10 February, UNRWA </w:t>
      </w:r>
      <w:hyperlink r:id="rId23" w:tooltip="https://ochaopt.us5.list-manage.com/track/click?u=5a6b19e1cb44562e4e7a92167&amp;id=15699d6c2d&amp;e=e9f9a91036" w:history="1">
        <w:r w:rsidRPr="002D1904">
          <w:rPr>
            <w:rStyle w:val="Hyperlink"/>
            <w:b/>
            <w:bCs/>
          </w:rPr>
          <w:t>estimated</w:t>
        </w:r>
      </w:hyperlink>
      <w:r w:rsidRPr="002D1904">
        <w:t> that operations had displaced over 40,000 Palestine refugees from the camps and surrounding areas, including several thousand residents displaced during the earlier operation by Palestinian forces in and around Jenin and the rest during the Israeli forces’ operation. Displaced families have sought shelter in nearby cities, towns and villages, with over half renting temporary accommodation, 30 per cent staying with relatives and 20 per cent taking refuge in public shelters or seeking other temporary accommodation options. While verification of the number of displaced people remains ongoing, as of the end of May, UNRWA-verified displacement figures, based on self-registration of displaced families, indicates that at least 29,338 Palestine refugees have been displaced from the three refugee camps.</w:t>
      </w:r>
    </w:p>
    <w:p w14:paraId="798331E7" w14:textId="77777777" w:rsidR="002D1904" w:rsidRPr="002D1904" w:rsidRDefault="002D1904" w:rsidP="002D1904">
      <w:r w:rsidRPr="002D1904">
        <w:t>Israeli forces have established military posts in the Jenin, Tulkarm and Nur Shams camps and continued to carry out major bulldozing of housing units and other civilian infrastructure, including roads, water and stormwater infrastructure and telecommunications networks. Beyond the refugee camps, extensive damage was reported in surrounding areas, including in Jenin and Tulkarm cities. Despite limited access to assess the full extent of damage within the camps, municipal reports suggest that the ongoing operations in Jenin and Tulkarm have so far destroyed all functioning or recently repaired water and sewage infrastructure across the refugee camps and some of the surrounding urban areas.</w:t>
      </w:r>
    </w:p>
    <w:p w14:paraId="391E65BA" w14:textId="77777777" w:rsidR="002D1904" w:rsidRPr="002D1904" w:rsidRDefault="002D1904" w:rsidP="002D1904">
      <w:r w:rsidRPr="002D1904">
        <w:t>In addition to barring access to the camps, Israeli forces have intensified movement restrictions, including through road closures and checkpoints. This has significantly disrupted access to schools, health centres, workplaces and markets, further heightened humanitarian needs, and posed additional challenges to humanitarian operations.</w:t>
      </w:r>
    </w:p>
    <w:p w14:paraId="5E315F52" w14:textId="77777777" w:rsidR="002D1904" w:rsidRPr="002D1904" w:rsidRDefault="002D1904" w:rsidP="002D1904">
      <w:r w:rsidRPr="002D1904">
        <w:t>On 23 February, the Israeli Ministry of Defence </w:t>
      </w:r>
      <w:hyperlink r:id="rId24" w:tooltip="https://ochaopt.us5.list-manage.com/track/click?u=5a6b19e1cb44562e4e7a92167&amp;id=4b7e3af7ae&amp;e=e9f9a91036" w:history="1">
        <w:r w:rsidRPr="002D1904">
          <w:rPr>
            <w:rStyle w:val="Hyperlink"/>
            <w:b/>
            <w:bCs/>
          </w:rPr>
          <w:t>announced</w:t>
        </w:r>
      </w:hyperlink>
      <w:r w:rsidRPr="002D1904">
        <w:t> that he had instructed the Israeli military to prepare for a “long stay” for the coming year in the three northern West Bank refugee camps that were emptied and that residents would not be allowed to return. To date, the Israeli military has issued demolition orders against 162 structures in Jenin camp and 241 structures in Tulkarm and Nur Shams camps, while notifying residents via the Palestinian District Liaison Offices to coordinate the evacuation of belongings from their homes ahead of their demolition. Dozens of homes have already been demolished, but not all were slated for demolition in advance nor were their residents allowed to retrieve their belongings. Access constraints have prevented aid agencies from carrying out needed assessments inside the camps.</w:t>
      </w:r>
    </w:p>
    <w:p w14:paraId="2722A2F5" w14:textId="77777777" w:rsidR="002D1904" w:rsidRPr="002D1904" w:rsidRDefault="002D1904" w:rsidP="002D1904">
      <w:r w:rsidRPr="002D1904">
        <w:t>In response to the crisis, and despite significant operational challenges, the UN and its partners have scaled up humanitarian assistance across the northern West Bank to ensure that displaced and affected families from refugee camps and surrounding areas have adequate access to shelter, food, health, protection, nutrition, education and WASH services. These interventions were guided by multi-sectoral and sector-specific needs assessments, in close coordination with local and national-level institutions to ensure complementarity and avoid duplication.</w:t>
      </w:r>
    </w:p>
    <w:p w14:paraId="76D2667E" w14:textId="77777777" w:rsidR="002D1904" w:rsidRPr="002D1904" w:rsidRDefault="002D1904" w:rsidP="002D1904">
      <w:r w:rsidRPr="002D1904">
        <w:t>This update by Clusters and select Technical Working Groups operating in the Occupied Palestinian Territory (OPT) covers key response activities and challenges in the northern West Bank, focusing on Jenin, Tulkarm and Tubas governorates for the period between January and April 2025, unless otherwise specified. For an overview of priority needs and activities by cluster, please see the Flash Appeal.</w:t>
      </w:r>
    </w:p>
    <w:p w14:paraId="00B2F9A5" w14:textId="77777777" w:rsidR="002D1904" w:rsidRPr="002D1904" w:rsidRDefault="002D1904" w:rsidP="002D1904">
      <w:r w:rsidRPr="002D1904">
        <w:rPr>
          <w:b/>
          <w:bCs/>
        </w:rPr>
        <w:t>&gt;93,000</w:t>
      </w:r>
      <w:r w:rsidRPr="002D1904">
        <w:t> people reached with food parcels, hot meals, and cash- or voucher-based assistance.</w:t>
      </w:r>
    </w:p>
    <w:p w14:paraId="6D1FEACF" w14:textId="77777777" w:rsidR="002D1904" w:rsidRPr="002D1904" w:rsidRDefault="002D1904" w:rsidP="002D1904">
      <w:r w:rsidRPr="002D1904">
        <w:pict w14:anchorId="4B0A16AF">
          <v:rect id="_x0000_i1027" style="width:0;height:0" o:hralign="center" o:hrstd="t" o:hr="t" fillcolor="#a0a0a0" stroked="f"/>
        </w:pict>
      </w:r>
    </w:p>
    <w:p w14:paraId="7C7FE60E" w14:textId="77777777" w:rsidR="002D1904" w:rsidRPr="002D1904" w:rsidRDefault="002D1904" w:rsidP="002D1904">
      <w:r w:rsidRPr="002D1904">
        <w:rPr>
          <w:b/>
          <w:bCs/>
        </w:rPr>
        <w:t>27,000</w:t>
      </w:r>
      <w:r w:rsidRPr="002D1904">
        <w:t> people reached with emergency water trucking and hygiene kits.</w:t>
      </w:r>
    </w:p>
    <w:p w14:paraId="51A9B12E" w14:textId="77777777" w:rsidR="002D1904" w:rsidRPr="002D1904" w:rsidRDefault="002D1904" w:rsidP="002D1904">
      <w:r w:rsidRPr="002D1904">
        <w:pict w14:anchorId="5D151B61">
          <v:rect id="_x0000_i1028" style="width:0;height:0" o:hralign="center" o:hrstd="t" o:hr="t" fillcolor="#a0a0a0" stroked="f"/>
        </w:pict>
      </w:r>
    </w:p>
    <w:p w14:paraId="75FF028E" w14:textId="77777777" w:rsidR="002D1904" w:rsidRPr="002D1904" w:rsidRDefault="002D1904" w:rsidP="002D1904">
      <w:r w:rsidRPr="002D1904">
        <w:rPr>
          <w:b/>
          <w:bCs/>
        </w:rPr>
        <w:t>12,000</w:t>
      </w:r>
      <w:r w:rsidRPr="002D1904">
        <w:t> people reached by sexual and reproductive health and maternal health interventions.</w:t>
      </w:r>
    </w:p>
    <w:p w14:paraId="5312016A" w14:textId="77777777" w:rsidR="002D1904" w:rsidRPr="002D1904" w:rsidRDefault="002D1904" w:rsidP="002D1904">
      <w:r w:rsidRPr="002D1904">
        <w:pict w14:anchorId="0DC82FFC">
          <v:rect id="_x0000_i1029" style="width:0;height:0" o:hralign="center" o:hrstd="t" o:hr="t" fillcolor="#a0a0a0" stroked="f"/>
        </w:pict>
      </w:r>
    </w:p>
    <w:p w14:paraId="74CD14D9" w14:textId="77777777" w:rsidR="002D1904" w:rsidRPr="002D1904" w:rsidRDefault="002D1904" w:rsidP="002D1904">
      <w:r w:rsidRPr="002D1904">
        <w:rPr>
          <w:b/>
          <w:bCs/>
        </w:rPr>
        <w:t>656</w:t>
      </w:r>
      <w:r w:rsidRPr="002D1904">
        <w:t> families received cash for nutrition, alongside nutrition counselling and growth monitoring.</w:t>
      </w:r>
    </w:p>
    <w:p w14:paraId="7AA5C4C3" w14:textId="77777777" w:rsidR="002D1904" w:rsidRPr="002D1904" w:rsidRDefault="002D1904" w:rsidP="002D1904">
      <w:r w:rsidRPr="002D1904">
        <w:pict w14:anchorId="53E57E8F">
          <v:rect id="_x0000_i1030" style="width:0;height:0" o:hralign="center" o:hrstd="t" o:hr="t" fillcolor="#a0a0a0" stroked="f"/>
        </w:pict>
      </w:r>
    </w:p>
    <w:p w14:paraId="447A5776" w14:textId="77777777" w:rsidR="002D1904" w:rsidRPr="002D1904" w:rsidRDefault="002D1904" w:rsidP="002D1904">
      <w:r w:rsidRPr="002D1904">
        <w:rPr>
          <w:b/>
          <w:bCs/>
        </w:rPr>
        <w:t>36,000</w:t>
      </w:r>
      <w:r w:rsidRPr="002D1904">
        <w:t> people reached with psychological first aid.</w:t>
      </w:r>
    </w:p>
    <w:p w14:paraId="247A35FE" w14:textId="77777777" w:rsidR="002D1904" w:rsidRPr="002D1904" w:rsidRDefault="002D1904" w:rsidP="002D1904">
      <w:r w:rsidRPr="002D1904">
        <w:pict w14:anchorId="26350DA4">
          <v:rect id="_x0000_i1031" style="width:0;height:0" o:hralign="center" o:hrstd="t" o:hr="t" fillcolor="#a0a0a0" stroked="f"/>
        </w:pict>
      </w:r>
    </w:p>
    <w:p w14:paraId="7F7608DE" w14:textId="77777777" w:rsidR="002D1904" w:rsidRPr="002D1904" w:rsidRDefault="002D1904" w:rsidP="002D1904">
      <w:r w:rsidRPr="002D1904">
        <w:rPr>
          <w:b/>
          <w:bCs/>
        </w:rPr>
        <w:t>~10,000</w:t>
      </w:r>
      <w:r w:rsidRPr="002D1904">
        <w:t> people reached with gender-based violence services, including case management.</w:t>
      </w:r>
    </w:p>
    <w:p w14:paraId="6E3F244E" w14:textId="77777777" w:rsidR="002D1904" w:rsidRPr="002D1904" w:rsidRDefault="002D1904" w:rsidP="002D1904">
      <w:r w:rsidRPr="002D1904">
        <w:pict w14:anchorId="5C591050">
          <v:rect id="_x0000_i1032" style="width:0;height:0" o:hralign="center" o:hrstd="t" o:hr="t" fillcolor="#a0a0a0" stroked="f"/>
        </w:pict>
      </w:r>
    </w:p>
    <w:p w14:paraId="0760C7B0" w14:textId="77777777" w:rsidR="002D1904" w:rsidRPr="002D1904" w:rsidRDefault="002D1904" w:rsidP="002D1904">
      <w:r w:rsidRPr="002D1904">
        <w:rPr>
          <w:b/>
          <w:bCs/>
        </w:rPr>
        <w:t>&gt;7,900</w:t>
      </w:r>
      <w:r w:rsidRPr="002D1904">
        <w:t> children reached with case management, rehabilitation, and other child protection services.</w:t>
      </w:r>
    </w:p>
    <w:p w14:paraId="26D96E73" w14:textId="77777777" w:rsidR="002D1904" w:rsidRPr="002D1904" w:rsidRDefault="002D1904" w:rsidP="002D1904">
      <w:r w:rsidRPr="002D1904">
        <w:pict w14:anchorId="5FD3AEB1">
          <v:rect id="_x0000_i1033" style="width:0;height:0" o:hralign="center" o:hrstd="t" o:hr="t" fillcolor="#a0a0a0" stroked="f"/>
        </w:pict>
      </w:r>
    </w:p>
    <w:p w14:paraId="7E6EFE80" w14:textId="77777777" w:rsidR="002D1904" w:rsidRPr="002D1904" w:rsidRDefault="002D1904" w:rsidP="002D1904">
      <w:r w:rsidRPr="002D1904">
        <w:rPr>
          <w:b/>
          <w:bCs/>
        </w:rPr>
        <w:t>&gt;9,300</w:t>
      </w:r>
      <w:r w:rsidRPr="002D1904">
        <w:t> displaced children reached with learning, recreational, and stationary kits. Accelerated remote learning launched by UNRWA.</w:t>
      </w:r>
    </w:p>
    <w:p w14:paraId="032674B5" w14:textId="77777777" w:rsidR="002D1904" w:rsidRPr="002D1904" w:rsidRDefault="002D1904" w:rsidP="002D1904">
      <w:r w:rsidRPr="002D1904">
        <w:pict w14:anchorId="56E1B024">
          <v:rect id="_x0000_i1034" style="width:0;height:0" o:hralign="center" o:hrstd="t" o:hr="t" fillcolor="#a0a0a0" stroked="f"/>
        </w:pict>
      </w:r>
    </w:p>
    <w:p w14:paraId="7557EF22" w14:textId="77777777" w:rsidR="002D1904" w:rsidRPr="002D1904" w:rsidRDefault="002D1904" w:rsidP="002D1904">
      <w:r w:rsidRPr="002D1904">
        <w:rPr>
          <w:b/>
          <w:bCs/>
        </w:rPr>
        <w:t>3,960</w:t>
      </w:r>
      <w:r w:rsidRPr="002D1904">
        <w:t> displaced children reached with learning, recreational, and stationary kits. Accelerated remote learning launched by UNRWA.</w:t>
      </w:r>
    </w:p>
    <w:p w14:paraId="497DF213" w14:textId="77777777" w:rsidR="002D1904" w:rsidRPr="002D1904" w:rsidRDefault="002D1904" w:rsidP="002D1904">
      <w:r w:rsidRPr="002D1904">
        <w:pict w14:anchorId="2B2F27E0">
          <v:rect id="_x0000_i1035" style="width:0;height:0" o:hralign="center" o:hrstd="t" o:hr="t" fillcolor="#a0a0a0" stroked="f"/>
        </w:pict>
      </w:r>
    </w:p>
    <w:p w14:paraId="7FBCA415" w14:textId="77777777" w:rsidR="002D1904" w:rsidRPr="002D1904" w:rsidRDefault="002D1904" w:rsidP="002D1904">
      <w:r w:rsidRPr="002D1904">
        <w:rPr>
          <w:b/>
          <w:bCs/>
        </w:rPr>
        <w:t>&gt;7,600</w:t>
      </w:r>
      <w:r w:rsidRPr="002D1904">
        <w:t> households received the first round of multi-purpose cash assistance.</w:t>
      </w:r>
    </w:p>
    <w:p w14:paraId="02EFAA07" w14:textId="77777777" w:rsidR="002D1904" w:rsidRPr="002D1904" w:rsidRDefault="002D1904" w:rsidP="002D1904">
      <w:r w:rsidRPr="002D1904">
        <w:rPr>
          <w:b/>
          <w:bCs/>
        </w:rPr>
        <w:t>1570.</w:t>
      </w:r>
    </w:p>
    <w:p w14:paraId="3F5A6D57" w14:textId="77777777" w:rsidR="002D1904" w:rsidRPr="002D1904" w:rsidRDefault="002D1904" w:rsidP="002D1904">
      <w:r w:rsidRPr="002D1904">
        <w:rPr>
          <w:i/>
          <w:iCs/>
        </w:rPr>
        <w:t>11 juli 2025</w:t>
      </w:r>
    </w:p>
    <w:p w14:paraId="0B216F30" w14:textId="77777777" w:rsidR="002D1904" w:rsidRPr="002D1904" w:rsidRDefault="002D1904" w:rsidP="002D1904">
      <w:r w:rsidRPr="002D1904">
        <w:t>Reminder: the 24-hour Peace Wave starts soon. </w:t>
      </w:r>
      <w:hyperlink r:id="rId25" w:tgtFrame="_blank" w:tooltip="https://click.actionnetwork.org/ss/c/u001.XaF8mXqsA6b2dSPmhsleMY6TM6OXGXtYuUk7QC7U6wOpCP_MHL9e5-aRZlswi8R1DFB9i-6V-z0chE8QqECnrukTLAgbKsLPrmflwloIPthBqsxWmmygfv2CFfG9kxvy8-LXWHYoKtPvW8coHix_fAerhQGByDh-478TVUzYQBTa92WZnihx4L4WhDStGqSW_zEQAtTETnL1DPkKuPsqZERW2IjlxomO8GTkfjdEp_eDINDqTPsfD_u_LqO8AU91BdyQQ6PjdIJuGLWU6JbN5STMbUTqrh2NADJ2dz2KDOZfZngPm1oPKPwBjp-iRVMJ/4i3/ZXeL10zTQheBKPYL9UN9NQ/h1/h001.rl9xOKzy5oBU6kz86xwngbU-EOIGpl_hCJtPEPIbtPM" w:history="1">
        <w:r w:rsidRPr="002D1904">
          <w:rPr>
            <w:rStyle w:val="Hyperlink"/>
            <w:b/>
            <w:bCs/>
          </w:rPr>
          <w:t>Watch on Zoom</w:t>
        </w:r>
      </w:hyperlink>
      <w:r w:rsidRPr="002D1904">
        <w:t>.</w:t>
      </w:r>
      <w:r w:rsidRPr="002D1904">
        <w:br/>
      </w:r>
      <w:r w:rsidRPr="002D1904">
        <w:br/>
      </w:r>
      <w:r w:rsidRPr="002D1904">
        <w:rPr>
          <w:b/>
          <w:bCs/>
        </w:rPr>
        <w:t>Next week on Monday, July 14, join us for a Global Day of Media Action to #CloseBases! </w:t>
      </w:r>
      <w:r w:rsidRPr="002D1904">
        <w:t>On the 14th, we'll be releasing a new global report about the devastating impact of military bases worldwide. We're asking you to join us on Zoom for an "actionar" to take coordinated online action together to amplify the Close Bases message through social media and writing letters to the editor.</w:t>
      </w:r>
      <w:r w:rsidRPr="002D1904">
        <w:br/>
      </w:r>
      <w:r w:rsidRPr="002D1904">
        <w:br/>
        <w:t>The event details are below. Sign up and share this action opportunity with your networks!</w:t>
      </w:r>
    </w:p>
    <w:p w14:paraId="1CB340FB" w14:textId="77777777" w:rsidR="002D1904" w:rsidRPr="002D1904" w:rsidRDefault="002D1904" w:rsidP="002D1904">
      <w:pPr>
        <w:rPr>
          <w:b/>
          <w:bCs/>
        </w:rPr>
      </w:pPr>
      <w:r w:rsidRPr="002D1904">
        <w:rPr>
          <w:b/>
          <w:bCs/>
        </w:rPr>
        <w:t>How It Works:</w:t>
      </w:r>
    </w:p>
    <w:p w14:paraId="23D0AE09" w14:textId="77777777" w:rsidR="002D1904" w:rsidRPr="002D1904" w:rsidRDefault="002D1904" w:rsidP="002D1904">
      <w:r w:rsidRPr="002D1904">
        <w:rPr>
          <w:b/>
          <w:bCs/>
        </w:rPr>
        <w:t>On July 14, join us for a Zoom "actionar" to take coordinated action together to simultaneously post on social media and submit letters to the editor to local newspapers to amplify the #CloseBases message worldwide.</w:t>
      </w:r>
      <w:r w:rsidRPr="002D1904">
        <w:t> We’ll provide you with templates and assistance in real time. We’ll also hear updates from leaders of anti-bases movements around the world, such as activists in California protesting the flow of weapons from Travis Air Force Base to Israel.</w:t>
      </w:r>
      <w:r w:rsidRPr="002D1904">
        <w:br/>
      </w:r>
      <w:r w:rsidRPr="002D1904">
        <w:br/>
        <w:t>We’re hosting the online day of action at 2 times on Monday, July 14 to make it accessible to the most time zones: 10:00am ET and 8:00pm ET. Register for the time that works best for you!</w:t>
      </w:r>
    </w:p>
    <w:p w14:paraId="17B14260" w14:textId="77777777" w:rsidR="002D1904" w:rsidRPr="002D1904" w:rsidRDefault="002D1904" w:rsidP="002D1904">
      <w:r w:rsidRPr="002D1904">
        <w:rPr>
          <w:b/>
          <w:bCs/>
        </w:rPr>
        <w:t>Military bases fuel the war machine, heightening tensions and provoking war-making.</w:t>
      </w:r>
      <w:r w:rsidRPr="002D1904">
        <w:t> Bases occupy stolen Indigenous lands, cause massive environmental damage, and cost billions of dollars a year. And bases make locations into targets for attack. If we are serious about stopping all wars, we need to shut down the military base infrastructure that facilitates war-making. </w:t>
      </w:r>
      <w:r w:rsidRPr="002D1904">
        <w:rPr>
          <w:b/>
          <w:bCs/>
        </w:rPr>
        <w:t>Join us for the July 14 coordinated day of online action!</w:t>
      </w:r>
      <w:r w:rsidRPr="002D1904">
        <w:br/>
      </w:r>
      <w:r w:rsidRPr="002D1904">
        <w:br/>
        <w:t>Towards peace,</w:t>
      </w:r>
      <w:r w:rsidRPr="002D1904">
        <w:br/>
      </w:r>
      <w:r w:rsidRPr="002D1904">
        <w:br/>
        <w:t>Greta Zarro</w:t>
      </w:r>
      <w:r w:rsidRPr="002D1904">
        <w:br/>
        <w:t>Organizing Director</w:t>
      </w:r>
      <w:r w:rsidRPr="002D1904">
        <w:br/>
        <w:t>World BEYOND War</w:t>
      </w:r>
      <w:r w:rsidRPr="002D1904">
        <w:br/>
        <w:t>greta@worldbeyondwar.org</w:t>
      </w:r>
    </w:p>
    <w:p w14:paraId="064C0BB6" w14:textId="77777777" w:rsidR="002D1904" w:rsidRPr="002D1904" w:rsidRDefault="002D1904" w:rsidP="002D1904">
      <w:r w:rsidRPr="002D1904">
        <w:rPr>
          <w:b/>
          <w:bCs/>
        </w:rPr>
        <w:t>1569.</w:t>
      </w:r>
    </w:p>
    <w:p w14:paraId="2E69E663" w14:textId="77777777" w:rsidR="002D1904" w:rsidRPr="002D1904" w:rsidRDefault="002D1904" w:rsidP="002D1904">
      <w:r w:rsidRPr="002D1904">
        <w:rPr>
          <w:i/>
          <w:iCs/>
        </w:rPr>
        <w:t>11 juli 2025</w:t>
      </w:r>
    </w:p>
    <w:p w14:paraId="2FB83051" w14:textId="77777777" w:rsidR="002D1904" w:rsidRPr="002D1904" w:rsidRDefault="002D1904" w:rsidP="002D1904">
      <w:r w:rsidRPr="002D1904">
        <w:t>Het is als een val in een peilloze diepte. Ondanks alle vormen van sadisme die in Gaza zijn </w:t>
      </w:r>
      <w:hyperlink r:id="rId26" w:tgtFrame="_blank" w:tooltip="https://rightsforum.us2.list-manage.com/track/click?u=259401a17cfcc2916fe8034ed&amp;id=3ac82b0115&amp;e=37d294b014" w:history="1">
        <w:r w:rsidRPr="002D1904">
          <w:rPr>
            <w:rStyle w:val="Hyperlink"/>
            <w:b/>
            <w:bCs/>
          </w:rPr>
          <w:t>getoond</w:t>
        </w:r>
      </w:hyperlink>
      <w:r w:rsidRPr="002D1904">
        <w:t>, blijkt de bodem nog niet in zicht. Tekenend daarvoor is het deze week door de Israëlische minister van Defensie Israel Katz </w:t>
      </w:r>
      <w:hyperlink r:id="rId27" w:tgtFrame="_blank" w:tooltip="https://rightsforum.us2.list-manage.com/track/click?u=259401a17cfcc2916fe8034ed&amp;id=0792dea448&amp;e=37d294b014" w:history="1">
        <w:r w:rsidRPr="002D1904">
          <w:rPr>
            <w:rStyle w:val="Hyperlink"/>
            <w:b/>
            <w:bCs/>
          </w:rPr>
          <w:t>gepresenteerde</w:t>
        </w:r>
      </w:hyperlink>
      <w:r w:rsidRPr="002D1904">
        <w:t> plan voor een ‘humanitaire stad’, een eufemisme voor een gigantisch concentratiekamp op de ruïnes van de stad Rafah.</w:t>
      </w:r>
      <w:r w:rsidRPr="002D1904">
        <w:br/>
      </w:r>
      <w:r w:rsidRPr="002D1904">
        <w:br/>
        <w:t>Israël wil in Rafah om te beginnen 600.000 Palestijnen opsluiten. Later komt daar de rest van de bevolking van Gaza – circa anderhalf miljoen Palestijnen – bij. Wie eenmaal binnen is, mag niet meer naar buiten – behalve om Gaza ‘vrijwillig’ te verlaten en niet meer terug te keren.</w:t>
      </w:r>
      <w:r w:rsidRPr="002D1904">
        <w:br/>
      </w:r>
      <w:r w:rsidRPr="002D1904">
        <w:br/>
        <w:t>Maandag beschreef persbureau Reuters nog een ander plan. Daarin gaat het over de bouw van ‘humanitaire doorgangsgebieden’ binnen en buiten Gaza, waar de Palestijnse bevolking ‘tijdelijk kan verblijven, deradicaliseren, reïntegreren en zich voorbereiden op verhuizing naar elders als men dat wenst’. </w:t>
      </w:r>
    </w:p>
    <w:p w14:paraId="482270C9" w14:textId="77777777" w:rsidR="002D1904" w:rsidRPr="002D1904" w:rsidRDefault="002D1904" w:rsidP="002D1904">
      <w:r w:rsidRPr="002D1904">
        <w:rPr>
          <w:i/>
          <w:iCs/>
        </w:rPr>
        <w:t>Een team van de burgerbescherming in Gaza voert een zoek- en reddingsoperatie uit na Israëlische aanvallen in de wijk Sheikh Radwan in Gaza Stad, op 6 juli 2025. [c] IMAGO / Omar Ashtawy / apaimages</w:t>
      </w:r>
    </w:p>
    <w:p w14:paraId="6C4DB54B" w14:textId="77777777" w:rsidR="002D1904" w:rsidRPr="002D1904" w:rsidRDefault="002D1904" w:rsidP="002D1904">
      <w:r w:rsidRPr="002D1904">
        <w:rPr>
          <w:b/>
          <w:bCs/>
        </w:rPr>
        <w:t>Experimenten</w:t>
      </w:r>
      <w:r w:rsidRPr="002D1904">
        <w:br/>
        <w:t>Het zijn stuk voor stuk angstaanjagende experimenten op een intussen compleet kapotgemaakte en getraumatiseerde bevolking. Experimenten die herinneren aan de zwartste bladzijden van de geschiedenis en die we beloofden ‘nooit meer’ te tolereren. Dat was een valse belofte, is nu duidelijk.</w:t>
      </w:r>
      <w:r w:rsidRPr="002D1904">
        <w:br/>
      </w:r>
      <w:r w:rsidRPr="002D1904">
        <w:br/>
        <w:t>Voormalig premier Mark Rutte waarschuwde zijn Israëlische ambtgenoot Benjamin Netanyahu in februari 2024 om de stad Rafah niet binnen te vallen. Een Israëlische aanval op Rafah werd door Rutte ‘een </w:t>
      </w:r>
      <w:r w:rsidRPr="002D1904">
        <w:rPr>
          <w:i/>
          <w:iCs/>
        </w:rPr>
        <w:t>game changer</w:t>
      </w:r>
      <w:r w:rsidRPr="002D1904">
        <w:t> met grote politieke gevolgen’ genoemd, doelend op Nederlandse sancties.</w:t>
      </w:r>
      <w:r w:rsidRPr="002D1904">
        <w:br/>
      </w:r>
      <w:r w:rsidRPr="002D1904">
        <w:br/>
        <w:t>Maar toen Israël Rafah in mei 2024 toch aanviel, zweeg Rutte en bleven sancties uit. Nu is de stad van de kaart geveegd en verrijst op zijn ruïnes een concentratiekamp.</w:t>
      </w:r>
    </w:p>
    <w:p w14:paraId="7C30FC1F" w14:textId="77777777" w:rsidR="002D1904" w:rsidRPr="002D1904" w:rsidRDefault="002D1904" w:rsidP="002D1904">
      <w:r w:rsidRPr="002D1904">
        <w:rPr>
          <w:i/>
          <w:iCs/>
        </w:rPr>
        <w:t>Minister Caspar Veldkamp van Buitenlandse Zaken tijdens zijn ontmoeting met de Israëlische minister Israel Katz in september 2024. Deze week presenteerde Katz een plan voor de bouw van een concentratiekamp in Gaza. © ANP / Alamy</w:t>
      </w:r>
    </w:p>
    <w:p w14:paraId="7E453774" w14:textId="77777777" w:rsidR="002D1904" w:rsidRPr="002D1904" w:rsidRDefault="002D1904" w:rsidP="002D1904">
      <w:r w:rsidRPr="002D1904">
        <w:rPr>
          <w:b/>
          <w:bCs/>
        </w:rPr>
        <w:t>Gekmakend</w:t>
      </w:r>
      <w:r w:rsidRPr="002D1904">
        <w:br/>
        <w:t>Het is gekmakend hoe de ene na de andere rode lijn kan worden overschreden, zelfs al dringen de beelden van verwoesting dagelijks onze huiskamers binnen. Op 18 mei en 15 juni trokken respectievelijk 100.000 en 150.000 Nederlanders een Rode Lijn in Den Haag. Hun boodschap: het Nederlandse kabinet moet Israël dwingen om zijn genocide in Gaza te staken en onbelemmerde toegang van humanitaire hulp door bekwame organisaties toe te staan.</w:t>
      </w:r>
      <w:r w:rsidRPr="002D1904">
        <w:br/>
      </w:r>
      <w:r w:rsidRPr="002D1904">
        <w:br/>
        <w:t>‘We horen jullie’, reageerde demissionair premier Dick Schoof daarop op X. Maar opnieuw bleven politieke gevolgen – sancties tegen Israël – uit en gaat de vernietiging van Gaza en zijn inwoners een volgend dieptepunt tegemoet.</w:t>
      </w:r>
      <w:r w:rsidRPr="002D1904">
        <w:br/>
      </w:r>
      <w:r w:rsidRPr="002D1904">
        <w:br/>
        <w:t>Genocide bleek voor Rutte geen rode lijn. Nu moet blijken of concentratiekampen dat voor Schoof wél zijn.</w:t>
      </w:r>
    </w:p>
    <w:p w14:paraId="406D69A2" w14:textId="77777777" w:rsidR="002D1904" w:rsidRPr="002D1904" w:rsidRDefault="002D1904" w:rsidP="002D1904">
      <w:pPr>
        <w:rPr>
          <w:b/>
          <w:bCs/>
        </w:rPr>
      </w:pPr>
      <w:r w:rsidRPr="002D1904">
        <w:rPr>
          <w:b/>
          <w:bCs/>
        </w:rPr>
        <w:t>Word mede-eiser | Stop de bezetting van Palestina</w:t>
      </w:r>
    </w:p>
    <w:p w14:paraId="407A3582" w14:textId="77777777" w:rsidR="002D1904" w:rsidRPr="002D1904" w:rsidRDefault="002D1904" w:rsidP="002D1904">
      <w:r w:rsidRPr="002D1904">
        <w:t>De Israëlische bezetting van Palestina is illegaal en moet uiterlijk 18 september 2025 zijn beëindigd.</w:t>
      </w:r>
      <w:r w:rsidRPr="002D1904">
        <w:br/>
      </w:r>
      <w:r w:rsidRPr="002D1904">
        <w:br/>
      </w:r>
      <w:r w:rsidRPr="002D1904">
        <w:rPr>
          <w:b/>
          <w:bCs/>
        </w:rPr>
        <w:t>Dat had allang moeten gebeuren en is nu ook de eis van het Internationaal Gerechtshof en de Verenigde Naties. Alles wat de bezetting in stand houdt, is in strijd met het recht.</w:t>
      </w:r>
      <w:r w:rsidRPr="002D1904">
        <w:br/>
      </w:r>
      <w:r w:rsidRPr="002D1904">
        <w:br/>
        <w:t>Toch gaat Nederland door met (wapen)handel en diplomatieke steun aan Israël. Nederland is daarmee medeverantwoordelijk voor zeer ernstige mensenrechtenschendingen.</w:t>
      </w:r>
      <w:r w:rsidRPr="002D1904">
        <w:br/>
      </w:r>
      <w:r w:rsidRPr="002D1904">
        <w:br/>
        <w:t>Wij eisen – net als het Internationaal Gerechtshof – dat Nederland onmiddellijk stopt met steun aan de Israëlische bezetting en Palestina erkent als staat.</w:t>
      </w:r>
    </w:p>
    <w:p w14:paraId="2B6384E9" w14:textId="77777777" w:rsidR="002D1904" w:rsidRPr="002D1904" w:rsidRDefault="002D1904" w:rsidP="002D1904">
      <w:r w:rsidRPr="002D1904">
        <w:t>Ik word mede-eiser!</w:t>
      </w:r>
    </w:p>
    <w:p w14:paraId="23EE9977" w14:textId="77777777" w:rsidR="002D1904" w:rsidRPr="002D1904" w:rsidRDefault="002D1904" w:rsidP="002D1904">
      <w:pPr>
        <w:rPr>
          <w:b/>
          <w:bCs/>
        </w:rPr>
      </w:pPr>
      <w:r w:rsidRPr="002D1904">
        <w:rPr>
          <w:b/>
          <w:bCs/>
        </w:rPr>
        <w:t>Amerikaanse sancties tegen Francesca Albanese: Nederland moet nú ingrijpen</w:t>
      </w:r>
    </w:p>
    <w:p w14:paraId="13823443" w14:textId="77777777" w:rsidR="002D1904" w:rsidRPr="002D1904" w:rsidRDefault="002D1904" w:rsidP="002D1904">
      <w:r w:rsidRPr="002D1904">
        <w:t>De Verenigde Staten hebben sancties opgelegd aan Francesca Albanese, speciaal VN-rapporteur voor de bezette Palestijnse gebieden. Dat gebeurde op basis van dezelfde </w:t>
      </w:r>
      <w:r w:rsidRPr="002D1904">
        <w:rPr>
          <w:i/>
          <w:iCs/>
        </w:rPr>
        <w:t>executive order</w:t>
      </w:r>
      <w:r w:rsidRPr="002D1904">
        <w:t> waarmee de VS eerder rechters en de hoofdaanklager van het Internationaal Strafhof bestrafte vanwege hun werk rond mogelijke oorlogsmisdaden in Palestina en Afghanistan.</w:t>
      </w:r>
      <w:r w:rsidRPr="002D1904">
        <w:br/>
      </w:r>
      <w:r w:rsidRPr="002D1904">
        <w:br/>
      </w:r>
      <w:r w:rsidRPr="002D1904">
        <w:rPr>
          <w:b/>
          <w:bCs/>
        </w:rPr>
        <w:t>Nieuw rapport</w:t>
      </w:r>
      <w:r w:rsidRPr="002D1904">
        <w:br/>
        <w:t>De sancties komen een week na het verschijnen van Albaneses nieuwste rapport over de grootschalige mensenrechtenschendingen van Israël. Daarin zet ze uiteen hoe internationale bedrijven – waaronder de Amerikaanse techgiganten Google, Amazon en Microsoft – grof geld verdienen aan de Israëlische bezetting en de genocide in Gaza. Dat maakt deze bedrijven medeplichtig, stelt het rapport, waardoor ze strafrechtelijk vervolgd kunnen worden.</w:t>
      </w:r>
    </w:p>
    <w:p w14:paraId="051BB381" w14:textId="77777777" w:rsidR="002D1904" w:rsidRPr="002D1904" w:rsidRDefault="002D1904" w:rsidP="002D1904">
      <w:r w:rsidRPr="002D1904">
        <w:rPr>
          <w:i/>
          <w:iCs/>
        </w:rPr>
        <w:t>Francesca Albanese tijdens de Dries van Agt-lezing op 12 februari 2025. © The Rights Forum / Mona van den Berg</w:t>
      </w:r>
    </w:p>
    <w:p w14:paraId="12C20214" w14:textId="77777777" w:rsidR="002D1904" w:rsidRPr="002D1904" w:rsidRDefault="002D1904" w:rsidP="002D1904">
      <w:r w:rsidRPr="002D1904">
        <w:rPr>
          <w:b/>
          <w:bCs/>
        </w:rPr>
        <w:t>Nederland kan niet langer zwijgen</w:t>
      </w:r>
      <w:r w:rsidRPr="002D1904">
        <w:br/>
        <w:t>Wil Nederland als gastland van het Internationaal Strafhof nog iets van zijn geloofwaardigheid behouden, dan moet het nú publiekelijk afstand nemen van de sancties tegen Francesca Albanese.</w:t>
      </w:r>
      <w:r w:rsidRPr="002D1904">
        <w:br/>
      </w:r>
      <w:r w:rsidRPr="002D1904">
        <w:br/>
        <w:t>Daarnaast moet er een onmiddellijk (strafrechtelijk) onderzoek komen naar de systematische en directe buitenlandse inmenging die Nederlandse burgers en medewerkers van het Strafhof in gevaar brengt. The Rights Forum roept daar met deze petitie al langer toe op.</w:t>
      </w:r>
      <w:r w:rsidRPr="002D1904">
        <w:br/>
      </w:r>
      <w:r w:rsidRPr="002D1904">
        <w:br/>
      </w:r>
      <w:r w:rsidRPr="002D1904">
        <w:rPr>
          <w:b/>
          <w:bCs/>
        </w:rPr>
        <w:t>Campagne</w:t>
      </w:r>
      <w:r w:rsidRPr="002D1904">
        <w:br/>
        <w:t>In antwoord op de sancties tegen Albanese is een </w:t>
      </w:r>
      <w:hyperlink r:id="rId28" w:tgtFrame="_blank" w:tooltip="https://rightsforum.us2.list-manage.com/track/click?u=259401a17cfcc2916fe8034ed&amp;id=514bcaa1f2&amp;e=37d294b014" w:history="1">
        <w:r w:rsidRPr="002D1904">
          <w:rPr>
            <w:rStyle w:val="Hyperlink"/>
            <w:b/>
            <w:bCs/>
          </w:rPr>
          <w:t>petitie</w:t>
        </w:r>
      </w:hyperlink>
      <w:r w:rsidRPr="002D1904">
        <w:t> opgezet om haar te nomineren voor de Nobelprijs voor de Vrede. Albanese's reactie daarop is kenmerkend voor haar doelgerichte en onaflatende inzet voor de rechten van de Palestijnen: </w:t>
      </w:r>
      <w:r w:rsidRPr="002D1904">
        <w:rPr>
          <w:i/>
          <w:iCs/>
        </w:rPr>
        <w:t>'Please friends there is no need. Let's not get distracted. Let's use this moment to stop the genocide.'</w:t>
      </w:r>
    </w:p>
    <w:p w14:paraId="37D6852B" w14:textId="77777777" w:rsidR="002D1904" w:rsidRPr="002D1904" w:rsidRDefault="002D1904" w:rsidP="002D1904">
      <w:pPr>
        <w:rPr>
          <w:b/>
          <w:bCs/>
        </w:rPr>
      </w:pPr>
      <w:r w:rsidRPr="002D1904">
        <w:rPr>
          <w:b/>
          <w:bCs/>
        </w:rPr>
        <w:t>Journalist Rita Baroud vluchtte uit Gaza. ‘Zelfs vreugde is een vorm van verraad’</w:t>
      </w:r>
    </w:p>
    <w:p w14:paraId="3BBF9C89" w14:textId="77777777" w:rsidR="002D1904" w:rsidRPr="002D1904" w:rsidRDefault="002D1904" w:rsidP="002D1904">
      <w:r w:rsidRPr="002D1904">
        <w:t>Na 570 dagen geweld kon journalist Rita Baroud Gaza ontvluchten, maar in Marseille kan ze geen vreugde voelen. Ze schrijft, spreekt, vertelt verhalen. ‘Ik kan schreeuwen met hún stem.’ Op onze website verscheen deze week een artikel van haar hand, dat eerder in de NRC werd gepubliceerd. </w:t>
      </w:r>
      <w:r w:rsidRPr="002D1904">
        <w:br/>
      </w:r>
      <w:r w:rsidRPr="002D1904">
        <w:br/>
        <w:t>'In de kamer, bij het raam met uitzicht op weidse groene velden, probeer ik mezelf ervan te overtuigen dat ik veilig ben. Hier is geen puin, zijn geen brokstukken, geen geluid van explosies, geen stof van de dood dat in de lucht hangt.</w:t>
      </w:r>
      <w:r w:rsidRPr="002D1904">
        <w:br/>
      </w:r>
      <w:r w:rsidRPr="002D1904">
        <w:br/>
        <w:t>'Het veld baadt in zacht zonlicht, stil, ordelijk. Alsof het niet weet dat de wereld in brand staat. Maar ik kijk ernaar met ogen die vernietiging hebben gezien. Het groen herinnert me aan het land dat verschroeid werd, de straten die in begraafplaatsen veranderden en de huizen die op hun bewoners neerstortten zonder dat zij afscheid konden nemen.'</w:t>
      </w:r>
    </w:p>
    <w:p w14:paraId="40E50C69" w14:textId="77777777" w:rsidR="002D1904" w:rsidRPr="002D1904" w:rsidRDefault="002D1904" w:rsidP="002D1904">
      <w:pPr>
        <w:rPr>
          <w:b/>
          <w:bCs/>
        </w:rPr>
      </w:pPr>
      <w:r w:rsidRPr="002D1904">
        <w:rPr>
          <w:b/>
          <w:bCs/>
        </w:rPr>
        <w:t>Lees ook:</w:t>
      </w:r>
    </w:p>
    <w:p w14:paraId="2E19ED6A" w14:textId="77777777" w:rsidR="002D1904" w:rsidRPr="002D1904" w:rsidRDefault="002D1904" w:rsidP="002D1904">
      <w:r w:rsidRPr="002D1904">
        <w:rPr>
          <w:b/>
          <w:bCs/>
          <w:i/>
          <w:iCs/>
        </w:rPr>
        <w:t>Opinie</w:t>
      </w:r>
      <w:r w:rsidRPr="002D1904">
        <w:rPr>
          <w:b/>
          <w:bCs/>
        </w:rPr>
        <w:t> | Israël-kritische Joden uitsluiten is óók antisemitisme</w:t>
      </w:r>
    </w:p>
    <w:p w14:paraId="33B5CA1C" w14:textId="77777777" w:rsidR="002D1904" w:rsidRPr="002D1904" w:rsidRDefault="002D1904" w:rsidP="002D1904">
      <w:r w:rsidRPr="002D1904">
        <w:t>Een zorgvuldig gesprek over antisemitisme is broodnodig. Juist daarom moeten we kritiek op Israël niet onder Jodenhaat scharen. En laten we vooral ook het institutionele antisemitisme in Nederland erkennen, schrijft Berber van der Woude, bestuursvoorzitter van The Rights Forum.</w:t>
      </w:r>
    </w:p>
    <w:p w14:paraId="60175C67" w14:textId="77777777" w:rsidR="002D1904" w:rsidRPr="002D1904" w:rsidRDefault="002D1904" w:rsidP="002D1904">
      <w:r w:rsidRPr="002D1904">
        <w:rPr>
          <w:b/>
          <w:bCs/>
          <w:i/>
          <w:iCs/>
        </w:rPr>
        <w:t>Opinie</w:t>
      </w:r>
      <w:r w:rsidRPr="002D1904">
        <w:rPr>
          <w:b/>
          <w:bCs/>
        </w:rPr>
        <w:t> | Wij gaan door met het bepleiten van een rode lijn: stop, tot hier en niet verder!</w:t>
      </w:r>
    </w:p>
    <w:p w14:paraId="7B40B926" w14:textId="77777777" w:rsidR="002D1904" w:rsidRPr="002D1904" w:rsidRDefault="002D1904" w:rsidP="002D1904">
      <w:r w:rsidRPr="002D1904">
        <w:t>Op de NAVO-top vorige maand stond Gaza niet op de agenda, evenmin als Israëls schendingen van het internationaal recht. Maar Nederlandse burgers blijven hun stem verheffen, aldus Jan Pronk, Raad van Advies-lid van The Rights Forum.</w:t>
      </w:r>
    </w:p>
    <w:p w14:paraId="7D0BEFEC" w14:textId="77777777" w:rsidR="002D1904" w:rsidRPr="002D1904" w:rsidRDefault="002D1904" w:rsidP="002D1904">
      <w:r w:rsidRPr="002D1904">
        <w:rPr>
          <w:b/>
          <w:bCs/>
        </w:rPr>
        <w:t>Uit onze agenda</w:t>
      </w:r>
      <w:r w:rsidRPr="002D1904">
        <w:br/>
      </w:r>
      <w:r w:rsidRPr="002D1904">
        <w:rPr>
          <w:i/>
          <w:iCs/>
        </w:rPr>
        <w:t>zaterdag 12 juli t/m zaterdag 19 juli</w:t>
      </w:r>
    </w:p>
    <w:p w14:paraId="4E001A28" w14:textId="77777777" w:rsidR="002D1904" w:rsidRPr="002D1904" w:rsidRDefault="002D1904" w:rsidP="002D1904">
      <w:r w:rsidRPr="002D1904">
        <w:br/>
      </w:r>
      <w:r w:rsidRPr="002D1904">
        <w:rPr>
          <w:b/>
          <w:bCs/>
        </w:rPr>
        <w:t>Demonstraties en wakes</w:t>
      </w:r>
      <w:r w:rsidRPr="002D1904">
        <w:br/>
        <w:t>• Stil protest van gate48 - de organisatie van kritische Israëli's in Nederland op zondag 13 juli in Amsterdam, 't Spui (17.00 uur)</w:t>
      </w:r>
      <w:r w:rsidRPr="002D1904">
        <w:br/>
        <w:t>• Wake op zondag 13 juli in Haarlem, Grote Markt (14.00 uur)</w:t>
      </w:r>
      <w:r w:rsidRPr="002D1904">
        <w:br/>
        <w:t>• Actiebijeenkomst 'Albert Heijn apartheidvrij' op zondag 13 juli in Utrecht, locatie volgt na inschrijving (13.30 uur) </w:t>
      </w:r>
      <w:r w:rsidRPr="002D1904">
        <w:br/>
        <w:t>• Stilteprotest voor Palestina op maandag 14 juli in Utrecht, Neude, langs het fietspad (08.30 uur)</w:t>
      </w:r>
      <w:r w:rsidRPr="002D1904">
        <w:br/>
        <w:t>• Sit-in rijksambtenaren op donderdag 17 juli in Den Haag, Ministerie van Buitenlandse Zaken, Rijnstraat 8 (12.00 uur)</w:t>
      </w:r>
      <w:r w:rsidRPr="002D1904">
        <w:br/>
        <w:t>• Wekelijks protest van Achterhoek 4 Palestine op vrijdag 18 juli in Doetinchem, voor het gemeentehuis (10.00 uur)</w:t>
      </w:r>
      <w:r w:rsidRPr="002D1904">
        <w:br/>
        <w:t>• Wake voor Palestina op zaterdag 19 juli in Den Bosch, Burgemeester Loeffplein (12.00 uur)</w:t>
      </w:r>
      <w:r w:rsidRPr="002D1904">
        <w:br/>
        <w:t>• Wake op zaterdag 19 juli in Groningen, Waagplein (13.00 uur)</w:t>
      </w:r>
      <w:r w:rsidRPr="002D1904">
        <w:br/>
      </w:r>
      <w:r w:rsidRPr="002D1904">
        <w:br/>
      </w:r>
      <w:r w:rsidRPr="002D1904">
        <w:rPr>
          <w:b/>
          <w:bCs/>
        </w:rPr>
        <w:t>Culturele evenementen</w:t>
      </w:r>
      <w:r w:rsidRPr="002D1904">
        <w:br/>
        <w:t>• Palestine Café: </w:t>
      </w:r>
      <w:r w:rsidRPr="002D1904">
        <w:rPr>
          <w:i/>
          <w:iCs/>
        </w:rPr>
        <w:t>de staat van de gezondheidszorg in Palestina en de rol van het Israëlische farmaceutische bedrijf Teva</w:t>
      </w:r>
      <w:r w:rsidRPr="002D1904">
        <w:t> op zondag 13 juli in Amsterdam, Cinetol, Tolstraat 182 (13.30 uur)</w:t>
      </w:r>
      <w:r w:rsidRPr="002D1904">
        <w:br/>
        <w:t>• Mandela Day voor Palestina, met veel interessante sprekers, onder wie Mpho Tutu de dochter van Desmond Tutu, comedian Shariff Nasr en Esther van Plant een Olijfboom op vrijdag 18 juli in Amsterdam, Mandelahuisje, Sixhavenweg 27 (15.00 uur)</w:t>
      </w:r>
    </w:p>
    <w:p w14:paraId="74F8603F" w14:textId="77777777" w:rsidR="002D1904" w:rsidRPr="002D1904" w:rsidRDefault="002D1904" w:rsidP="002D1904">
      <w:r w:rsidRPr="002D1904">
        <w:rPr>
          <w:b/>
          <w:bCs/>
        </w:rPr>
        <w:t>1568.</w:t>
      </w:r>
    </w:p>
    <w:p w14:paraId="77914A6B" w14:textId="77777777" w:rsidR="002D1904" w:rsidRPr="002D1904" w:rsidRDefault="002D1904" w:rsidP="002D1904">
      <w:r w:rsidRPr="002D1904">
        <w:t>11 juli 2025</w:t>
      </w:r>
    </w:p>
    <w:p w14:paraId="1BE0DCB1" w14:textId="77777777" w:rsidR="002D1904" w:rsidRPr="002D1904" w:rsidRDefault="002D1904" w:rsidP="002D1904">
      <w:pPr>
        <w:rPr>
          <w:b/>
          <w:bCs/>
        </w:rPr>
      </w:pPr>
      <w:r w:rsidRPr="002D1904">
        <w:rPr>
          <w:b/>
          <w:bCs/>
        </w:rPr>
        <w:t>The U.S. Just Rolled Out the Red Carpet for a Genocidaire, Yet Again. What Are You Going to Do About It?</w:t>
      </w:r>
    </w:p>
    <w:p w14:paraId="1C7F227B" w14:textId="77777777" w:rsidR="002D1904" w:rsidRPr="002D1904" w:rsidRDefault="002D1904" w:rsidP="002D1904">
      <w:r w:rsidRPr="002D1904">
        <w:t>This week, Benjamin Netanyahu, the architect of Israel’s genocide in Gaza, was welcomed in Washington with open arms. Despite being internationally recognized as a war criminal, the U.S. is not only hosting him but is also scrambling to meet his weapon demands.</w:t>
      </w:r>
    </w:p>
    <w:p w14:paraId="545A9AA7" w14:textId="77777777" w:rsidR="002D1904" w:rsidRPr="002D1904" w:rsidRDefault="002D1904" w:rsidP="002D1904">
      <w:r w:rsidRPr="002D1904">
        <w:t>Senators from both sides of the aisle (even while on recess) made the time to be in D.C. to meet with him. The message is loud and clear: when it comes to the apartheid state, there is no atrocity too horrific, no law too sacred, that will stop our government from arming Israel to the teeth.</w:t>
      </w:r>
    </w:p>
    <w:p w14:paraId="32EBEDEF" w14:textId="77777777" w:rsidR="002D1904" w:rsidRPr="002D1904" w:rsidRDefault="002D1904" w:rsidP="002D1904">
      <w:r w:rsidRPr="002D1904">
        <w:rPr>
          <w:i/>
          <w:iCs/>
        </w:rPr>
        <w:t>Are you tired of the U.S. continuing to reward Israel as opposed to holding it accountable? We are, too. </w:t>
      </w:r>
      <w:hyperlink r:id="rId29" w:tgtFrame="_top" w:tooltip="https://default.salsalabs.org/Tc3d06b3f-f403-4a62-8b2f-495989e67a9e/bd239b72-f70f-43b8-bb51-028f71312c68" w:history="1">
        <w:r w:rsidRPr="002D1904">
          <w:rPr>
            <w:rStyle w:val="Hyperlink"/>
            <w:b/>
            <w:bCs/>
            <w:i/>
            <w:iCs/>
          </w:rPr>
          <w:t>Join us October 19–21 in Washington, D.C.</w:t>
        </w:r>
      </w:hyperlink>
      <w:r w:rsidRPr="002D1904">
        <w:rPr>
          <w:i/>
          <w:iCs/>
        </w:rPr>
        <w:t> to meet with lawmakers, demand an end to U.S. military aid to Israel, and push for accountability and a foreign policy rooted in justice, human rights, and international law.</w:t>
      </w:r>
    </w:p>
    <w:p w14:paraId="2013A791" w14:textId="77777777" w:rsidR="002D1904" w:rsidRPr="002D1904" w:rsidRDefault="002D1904" w:rsidP="002D1904">
      <w:r w:rsidRPr="002D1904">
        <w:t>To make matters worse, this is happening while Republicans just passed a bill that strips Americans of their rights and threatens to fundamentally alter life as we know it, gutting healthcare, doubling down on an inhumane immigration agenda, and further dismantling civil liberties. And still, </w:t>
      </w:r>
      <w:r w:rsidRPr="002D1904">
        <w:rPr>
          <w:b/>
          <w:bCs/>
        </w:rPr>
        <w:t>both parties continue to funnel billions to Israel’s military machine at our expense.</w:t>
      </w:r>
    </w:p>
    <w:p w14:paraId="2D1032EE" w14:textId="77777777" w:rsidR="002D1904" w:rsidRPr="002D1904" w:rsidRDefault="002D1904" w:rsidP="002D1904">
      <w:r w:rsidRPr="002D1904">
        <w:t>This October will mark two whole years since Israel launched its ongoing genocidal assault on Gaza – bombing, starving, and besieging over two million Palestinians with U.S. support. That’s why this year’s Palestine Advocacy Days will bring people from across the country to D.C. to confront U.S. complicity head-on.</w:t>
      </w:r>
    </w:p>
    <w:p w14:paraId="617E925A" w14:textId="77777777" w:rsidR="002D1904" w:rsidRPr="002D1904" w:rsidRDefault="002D1904" w:rsidP="002D1904">
      <w:r w:rsidRPr="002D1904">
        <w:rPr>
          <w:b/>
          <w:bCs/>
          <w:i/>
          <w:iCs/>
        </w:rPr>
        <w:t>We refuse to be silent.</w:t>
      </w:r>
    </w:p>
    <w:p w14:paraId="4FC161E2" w14:textId="77777777" w:rsidR="002D1904" w:rsidRPr="002D1904" w:rsidRDefault="002D1904" w:rsidP="002D1904">
      <w:r w:rsidRPr="002D1904">
        <w:t>Let’s show Netanyahu and the American politicians who continue to enable him that we see what’s happening, and we will not let this genocide continue unchecked.</w:t>
      </w:r>
    </w:p>
    <w:p w14:paraId="48D4F71D" w14:textId="77777777" w:rsidR="002D1904" w:rsidRPr="002D1904" w:rsidRDefault="002D1904" w:rsidP="002D1904">
      <w:r w:rsidRPr="002D1904">
        <w:rPr>
          <w:b/>
          <w:bCs/>
        </w:rPr>
        <w:t>We look forward to seeing you in D.C. and continuing the fight together! </w:t>
      </w:r>
    </w:p>
    <w:p w14:paraId="2D18EF79" w14:textId="77777777" w:rsidR="002D1904" w:rsidRPr="002D1904" w:rsidRDefault="002D1904" w:rsidP="002D1904">
      <w:r w:rsidRPr="002D1904">
        <w:t> </w:t>
      </w:r>
    </w:p>
    <w:p w14:paraId="30A7C9ED" w14:textId="77777777" w:rsidR="002D1904" w:rsidRPr="002D1904" w:rsidRDefault="002D1904" w:rsidP="002D1904">
      <w:r w:rsidRPr="002D1904">
        <w:t>In solidarity,</w:t>
      </w:r>
      <w:r w:rsidRPr="002D1904">
        <w:br/>
      </w:r>
      <w:r w:rsidRPr="002D1904">
        <w:rPr>
          <w:b/>
          <w:bCs/>
        </w:rPr>
        <w:t>Americans for Justice in Palestine Action</w:t>
      </w:r>
    </w:p>
    <w:p w14:paraId="2FFA6230" w14:textId="77777777" w:rsidR="002D1904" w:rsidRPr="002D1904" w:rsidRDefault="002D1904" w:rsidP="002D1904">
      <w:r w:rsidRPr="002D1904">
        <w:rPr>
          <w:b/>
          <w:bCs/>
        </w:rPr>
        <w:t>1567.</w:t>
      </w:r>
    </w:p>
    <w:p w14:paraId="3395A427" w14:textId="77777777" w:rsidR="002D1904" w:rsidRPr="002D1904" w:rsidRDefault="002D1904" w:rsidP="002D1904">
      <w:r w:rsidRPr="002D1904">
        <w:rPr>
          <w:i/>
          <w:iCs/>
        </w:rPr>
        <w:t>11 juli 2025</w:t>
      </w:r>
    </w:p>
    <w:p w14:paraId="0EC74868" w14:textId="77777777" w:rsidR="002D1904" w:rsidRPr="002D1904" w:rsidRDefault="002D1904" w:rsidP="002D1904">
      <w:pPr>
        <w:rPr>
          <w:b/>
          <w:bCs/>
        </w:rPr>
      </w:pPr>
      <w:r w:rsidRPr="002D1904">
        <w:rPr>
          <w:b/>
          <w:bCs/>
        </w:rPr>
        <w:t>Today's headlines</w:t>
      </w:r>
    </w:p>
    <w:p w14:paraId="0E318843" w14:textId="77777777" w:rsidR="002D1904" w:rsidRPr="002D1904" w:rsidRDefault="002D1904" w:rsidP="002D1904">
      <w:pPr>
        <w:rPr>
          <w:b/>
          <w:bCs/>
        </w:rPr>
      </w:pPr>
      <w:r w:rsidRPr="002D1904">
        <w:rPr>
          <w:b/>
          <w:bCs/>
        </w:rPr>
        <w:t>This is how the U.S.-run GHF tried to build a local network of ‘aid collaborators’ in Gaza</w:t>
      </w:r>
    </w:p>
    <w:p w14:paraId="1D453AF3" w14:textId="77777777" w:rsidR="002D1904" w:rsidRPr="002D1904" w:rsidRDefault="002D1904" w:rsidP="002D1904">
      <w:r w:rsidRPr="002D1904">
        <w:t>Tareq S. Hajjaj</w:t>
      </w:r>
    </w:p>
    <w:p w14:paraId="03F33022" w14:textId="77777777" w:rsidR="002D1904" w:rsidRPr="002D1904" w:rsidRDefault="002D1904" w:rsidP="002D1904">
      <w:r w:rsidRPr="002D1904">
        <w:t>The Gaza Humanitarian Foundation has taken over the aid system in Gaza on behalf of the Israeli army by cultivating a local network of companies and organizations to collaborate in its operations. The organizations that refused have been shut down.</w:t>
      </w:r>
    </w:p>
    <w:p w14:paraId="238A3024" w14:textId="77777777" w:rsidR="002D1904" w:rsidRPr="002D1904" w:rsidRDefault="002D1904" w:rsidP="002D1904">
      <w:pPr>
        <w:rPr>
          <w:b/>
          <w:bCs/>
        </w:rPr>
      </w:pPr>
      <w:r w:rsidRPr="002D1904">
        <w:rPr>
          <w:b/>
          <w:bCs/>
        </w:rPr>
        <w:t>Trump sanctions on UN Special Rapporteur Francesca Albanese are illegal and represent further U.S. complicity in genocide</w:t>
      </w:r>
    </w:p>
    <w:p w14:paraId="076599DE" w14:textId="77777777" w:rsidR="002D1904" w:rsidRPr="002D1904" w:rsidRDefault="002D1904" w:rsidP="002D1904">
      <w:r w:rsidRPr="002D1904">
        <w:t>Craig Mokhiber</w:t>
      </w:r>
    </w:p>
    <w:p w14:paraId="5FCC8362" w14:textId="77777777" w:rsidR="002D1904" w:rsidRPr="002D1904" w:rsidRDefault="002D1904" w:rsidP="002D1904">
      <w:r w:rsidRPr="002D1904">
        <w:t>The Trump administration's sanctions against UN Special Rapporteur Francesca Albanese show how far the U.S. is willing to go to ensure impunity for Israel as it commits genocide.</w:t>
      </w:r>
    </w:p>
    <w:p w14:paraId="43D9271C" w14:textId="77777777" w:rsidR="002D1904" w:rsidRPr="002D1904" w:rsidRDefault="002D1904" w:rsidP="002D1904">
      <w:pPr>
        <w:rPr>
          <w:b/>
          <w:bCs/>
        </w:rPr>
      </w:pPr>
      <w:r w:rsidRPr="002D1904">
        <w:rPr>
          <w:b/>
          <w:bCs/>
        </w:rPr>
        <w:t>CUNY suspends student activist leader, fires four faculty members in escalation of repression against Palestine activism</w:t>
      </w:r>
    </w:p>
    <w:p w14:paraId="7CBE3536" w14:textId="77777777" w:rsidR="002D1904" w:rsidRPr="002D1904" w:rsidRDefault="002D1904" w:rsidP="002D1904">
      <w:r w:rsidRPr="002D1904">
        <w:t>Billie Estrine</w:t>
      </w:r>
    </w:p>
    <w:p w14:paraId="280C42DE" w14:textId="77777777" w:rsidR="002D1904" w:rsidRPr="002D1904" w:rsidRDefault="002D1904" w:rsidP="002D1904">
      <w:r w:rsidRPr="002D1904">
        <w:t>Activists say the City University of New York is escalating its repression against Palestine activism by suspending a student leader and terminating the positions of four faculty members who have been active in protesting Israel's genocide in Gaza.</w:t>
      </w:r>
    </w:p>
    <w:p w14:paraId="796E0800" w14:textId="77777777" w:rsidR="002D1904" w:rsidRPr="002D1904" w:rsidRDefault="002D1904" w:rsidP="002D1904">
      <w:r w:rsidRPr="002D1904">
        <w:rPr>
          <w:b/>
          <w:bCs/>
        </w:rPr>
        <w:t>1566.</w:t>
      </w:r>
    </w:p>
    <w:p w14:paraId="0D35E18A" w14:textId="77777777" w:rsidR="002D1904" w:rsidRPr="002D1904" w:rsidRDefault="002D1904" w:rsidP="002D1904">
      <w:r w:rsidRPr="002D1904">
        <w:rPr>
          <w:i/>
          <w:iCs/>
        </w:rPr>
        <w:t>11 juli 2025</w:t>
      </w:r>
    </w:p>
    <w:p w14:paraId="671A1038" w14:textId="77777777" w:rsidR="002D1904" w:rsidRPr="002D1904" w:rsidRDefault="002D1904" w:rsidP="002D1904">
      <w:r w:rsidRPr="002D1904">
        <w:t>Afgelopen 9 juli bestond de BDS beweging 20 jaar. Dat is nu geen reden voor een feestje. Daarvoor zijn we te verdrietig en te woest. Maar er is wel veel bereikt, en de BNC licht 20 successen uit. In een apart bericht halen wij een aantal recente overwinningen uit de grote mand met successen.</w:t>
      </w:r>
    </w:p>
    <w:p w14:paraId="6DED312C" w14:textId="77777777" w:rsidR="002D1904" w:rsidRPr="002D1904" w:rsidRDefault="002D1904" w:rsidP="002D1904">
      <w:r w:rsidRPr="002D1904">
        <w:t>Op 30 juni heeft Francesca Albanese, VN Special Rapporteur voor de bezette Palestijnse gebieden, een rapport gepubliceerd. Daarin stelt dat ze Israël is verschoven van een bezettingseconomie naar een genocide-economie, een uitroeiingseconomie. Wij belichten een aantal belangrijke punten en vertellen over Nederlandse medeplichtigheid.</w:t>
      </w:r>
    </w:p>
    <w:p w14:paraId="3F84565A" w14:textId="77777777" w:rsidR="002D1904" w:rsidRPr="002D1904" w:rsidRDefault="002D1904" w:rsidP="002D1904">
      <w:r w:rsidRPr="002D1904">
        <w:t>De strijd is nog lang niet gestreden dus we gaan hard door met boycotten en protesteren. Check ook onze </w:t>
      </w:r>
      <w:hyperlink r:id="rId30" w:tgtFrame="_blank" w:history="1">
        <w:r w:rsidRPr="002D1904">
          <w:rPr>
            <w:rStyle w:val="Hyperlink"/>
            <w:b/>
            <w:bCs/>
          </w:rPr>
          <w:t>boycotflyer</w:t>
        </w:r>
      </w:hyperlink>
      <w:r w:rsidRPr="002D1904">
        <w:t> op de site.</w:t>
      </w:r>
    </w:p>
    <w:p w14:paraId="52F18DCA" w14:textId="77777777" w:rsidR="002D1904" w:rsidRPr="002D1904" w:rsidRDefault="002D1904" w:rsidP="002D1904">
      <w:r w:rsidRPr="002D1904">
        <w:t>Een strijdbare groet van het docP team; blijf BDS-en!</w:t>
      </w:r>
    </w:p>
    <w:p w14:paraId="17D96915" w14:textId="77777777" w:rsidR="002D1904" w:rsidRPr="002D1904" w:rsidRDefault="002D1904" w:rsidP="002D1904">
      <w:r w:rsidRPr="002D1904">
        <w:rPr>
          <w:i/>
          <w:iCs/>
        </w:rPr>
        <w:t>Internationale solidariteit herdefiniëren en wereldwijd people power mobiliseren voor bevrijdjng van Palestina</w:t>
      </w:r>
    </w:p>
    <w:p w14:paraId="0AA11749" w14:textId="77777777" w:rsidR="002D1904" w:rsidRPr="002D1904" w:rsidRDefault="002D1904" w:rsidP="002D1904">
      <w:r w:rsidRPr="002D1904">
        <w:rPr>
          <w:i/>
          <w:iCs/>
        </w:rPr>
        <w:t>20 jaar BDS</w:t>
      </w:r>
    </w:p>
    <w:p w14:paraId="6106F806" w14:textId="77777777" w:rsidR="002D1904" w:rsidRPr="002D1904" w:rsidRDefault="002D1904" w:rsidP="002D1904">
      <w:r w:rsidRPr="002D1904">
        <w:t>Deze week markeren we een mijlpaal in de bevrijdingsstrijd van de inheemse bevolking van Palestina, nu de door Palestijnen geleide geweldloze, antiracistische BDS-beweging 20 jaar van basisorganisatie en het opbouwen van intersectionele people power voltooit.</w:t>
      </w:r>
      <w:r w:rsidRPr="002D1904">
        <w:br/>
        <w:t>Deze dag zal de geschiedenis ingaan als het begin van een principieel, strategisch en creatief proces dat Israëls 77 jaar oude regime van kolonisatie, apartheid en militaire bezetting aan de basis en op institutioneel niveau heeft geïsoleerd. Het heeft de betekenis van solidariteit [...]</w:t>
      </w:r>
    </w:p>
    <w:p w14:paraId="6365FA56" w14:textId="77777777" w:rsidR="002D1904" w:rsidRPr="002D1904" w:rsidRDefault="002D1904" w:rsidP="002D1904">
      <w:r w:rsidRPr="002D1904">
        <w:t> </w:t>
      </w:r>
    </w:p>
    <w:p w14:paraId="5A418E41" w14:textId="77777777" w:rsidR="002D1904" w:rsidRPr="002D1904" w:rsidRDefault="002D1904" w:rsidP="002D1904">
      <w:r w:rsidRPr="002D1904">
        <w:t>Lees het artikel</w:t>
      </w:r>
    </w:p>
    <w:p w14:paraId="1FFB4BBA" w14:textId="77777777" w:rsidR="002D1904" w:rsidRPr="002D1904" w:rsidRDefault="002D1904" w:rsidP="002D1904">
      <w:pPr>
        <w:rPr>
          <w:b/>
          <w:bCs/>
        </w:rPr>
      </w:pPr>
      <w:r w:rsidRPr="002D1904">
        <w:rPr>
          <w:b/>
          <w:bCs/>
        </w:rPr>
        <w:t>De genocide-economie van Israël en het Westen</w:t>
      </w:r>
    </w:p>
    <w:p w14:paraId="0694D892" w14:textId="77777777" w:rsidR="002D1904" w:rsidRPr="002D1904" w:rsidRDefault="002D1904" w:rsidP="002D1904">
      <w:r w:rsidRPr="002D1904">
        <w:t>In haar nieuwste rapport over de wording van een economie van genocide, onthult VN special rapporteur voor de bezette Palestijnse gebieden, Francesca Albanese, welke grote bedrijven allemaal betrokken zijn bij de voortdurende genocide in Gaza. Gegeven de reacties van betrokken staten en corporaties doet dat pijn. Haar werk in het algemeen en het harde rapport […]</w:t>
      </w:r>
    </w:p>
    <w:p w14:paraId="1744FCC8" w14:textId="77777777" w:rsidR="002D1904" w:rsidRPr="002D1904" w:rsidRDefault="002D1904" w:rsidP="002D1904">
      <w:r w:rsidRPr="002D1904">
        <w:rPr>
          <w:b/>
          <w:bCs/>
        </w:rPr>
        <w:t>Steun aan BDS blijft groeien</w:t>
      </w:r>
    </w:p>
    <w:p w14:paraId="4CA250C8" w14:textId="77777777" w:rsidR="002D1904" w:rsidRPr="002D1904" w:rsidRDefault="002D1904" w:rsidP="002D1904">
      <w:r w:rsidRPr="002D1904">
        <w:t>De voortdurende slachtingen door Israël met behulp van vooral Westerse regeringen en firma’s hebben nadat de regering Netanyahu Gaza tot de hongerdood veroordeelde langzaamaan geleid tot steeds meer officiële protesten. En tot steeds meer verbroken banden en boycotacties. Hieronder willen we een aantal successen van de laatste tijd delen. De laatste twee maanden zien we […]</w:t>
      </w:r>
    </w:p>
    <w:p w14:paraId="0A01F77B" w14:textId="77777777" w:rsidR="002D1904" w:rsidRPr="002D1904" w:rsidRDefault="002D1904" w:rsidP="002D1904">
      <w:r w:rsidRPr="002D1904">
        <w:rPr>
          <w:b/>
          <w:bCs/>
        </w:rPr>
        <w:t>1565.</w:t>
      </w:r>
    </w:p>
    <w:p w14:paraId="087FCF9A" w14:textId="77777777" w:rsidR="002D1904" w:rsidRPr="002D1904" w:rsidRDefault="002D1904" w:rsidP="002D1904">
      <w:pPr>
        <w:rPr>
          <w:b/>
          <w:bCs/>
        </w:rPr>
      </w:pPr>
      <w:r w:rsidRPr="002D1904">
        <w:rPr>
          <w:b/>
          <w:bCs/>
        </w:rPr>
        <w:t>AVAAZ</w:t>
      </w:r>
    </w:p>
    <w:p w14:paraId="2A4BF6FA" w14:textId="77777777" w:rsidR="002D1904" w:rsidRPr="002D1904" w:rsidRDefault="002D1904" w:rsidP="002D1904">
      <w:r w:rsidRPr="002D1904">
        <w:rPr>
          <w:i/>
          <w:iCs/>
        </w:rPr>
        <w:t>10 juli 2025</w:t>
      </w:r>
    </w:p>
    <w:p w14:paraId="3F4E98DB" w14:textId="77777777" w:rsidR="002D1904" w:rsidRPr="002D1904" w:rsidRDefault="002D1904" w:rsidP="002D1904">
      <w:r w:rsidRPr="002D1904">
        <w:rPr>
          <w:b/>
          <w:bCs/>
        </w:rPr>
        <w:t>Ik ben dr</w:t>
      </w:r>
      <w:r w:rsidRPr="002D1904">
        <w:t>.</w:t>
      </w:r>
      <w:r w:rsidRPr="002D1904">
        <w:rPr>
          <w:b/>
          <w:bCs/>
        </w:rPr>
        <w:t> Thaer</w:t>
      </w:r>
      <w:r w:rsidRPr="002D1904">
        <w:t>. Ik stond aan de grens van Gaza met levensreddende babyvoeding in mijn koffer, maar Israël liet me niet binnen. Artsen in Gaza slaan nu alarm: </w:t>
      </w:r>
      <w:r w:rsidRPr="002D1904">
        <w:rPr>
          <w:b/>
          <w:bCs/>
        </w:rPr>
        <w:t>twee pasgeboren baby’s zijn al overleden en honderden staan op het punt te verhongeren</w:t>
      </w:r>
      <w:r w:rsidRPr="002D1904">
        <w:t>. De babyvoeding staat klaar aan de grens, maar Israël laat het niet binnen. Sluit je nu aan bij onze dringende oproep -- </w:t>
      </w:r>
      <w:r w:rsidRPr="002D1904">
        <w:rPr>
          <w:b/>
          <w:bCs/>
        </w:rPr>
        <w:t>samen met andere artsen zal ik die rechtstreeks aan de belangrijkste overheden overhandigen</w:t>
      </w:r>
      <w:r w:rsidRPr="002D1904">
        <w:t>.</w:t>
      </w:r>
      <w:r w:rsidRPr="002D1904">
        <w:rPr>
          <w:b/>
          <w:bCs/>
        </w:rPr>
        <w:t> Zo voeren we de druk op Israël op om noodhulp toe te staan</w:t>
      </w:r>
      <w:r w:rsidRPr="002D1904">
        <w:t>.</w:t>
      </w:r>
    </w:p>
    <w:p w14:paraId="454AE0B3" w14:textId="77777777" w:rsidR="002D1904" w:rsidRPr="002D1904" w:rsidRDefault="002D1904" w:rsidP="002D1904">
      <w:r w:rsidRPr="002D1904">
        <w:rPr>
          <w:b/>
          <w:bCs/>
        </w:rPr>
        <w:t>LAAT BABYVOEDING GAZA IN!</w:t>
      </w:r>
    </w:p>
    <w:p w14:paraId="649B1661" w14:textId="77777777" w:rsidR="002D1904" w:rsidRPr="002D1904" w:rsidRDefault="002D1904" w:rsidP="002D1904">
      <w:r w:rsidRPr="002D1904">
        <w:t>Beste Avaaz-leden,</w:t>
      </w:r>
    </w:p>
    <w:p w14:paraId="2CB681E6" w14:textId="77777777" w:rsidR="002D1904" w:rsidRPr="002D1904" w:rsidRDefault="002D1904" w:rsidP="002D1904">
      <w:r w:rsidRPr="002D1904">
        <w:t>Ik ben Thaer Ahmad. Ik ben arts en ik werd zojuist aan de grens van Gaza geweigerd, waardoor ik de babyvoeding die ik bij me had niet naar de pasgeboren baby’s kon brengen die het zo hard nodig hebben.</w:t>
      </w:r>
      <w:r w:rsidRPr="002D1904">
        <w:br/>
      </w:r>
      <w:r w:rsidRPr="002D1904">
        <w:br/>
        <w:t>Moeders in Gaza zijn ondervoed en kunnen daardoor geen borstvoeding geven, en </w:t>
      </w:r>
      <w:r w:rsidRPr="002D1904">
        <w:rPr>
          <w:b/>
          <w:bCs/>
        </w:rPr>
        <w:t>de voorraad babyvoeding in de ziekenhuizen begint op te raken</w:t>
      </w:r>
      <w:r w:rsidRPr="002D1904">
        <w:t>, want Israël laat geen nieuwe voeding binnen.</w:t>
      </w:r>
      <w:r w:rsidRPr="002D1904">
        <w:br/>
      </w:r>
      <w:r w:rsidRPr="002D1904">
        <w:br/>
        <w:t>Terwijl je dit leest lopen 580 te vroeg geboren baby’s het risico om te verhongeren. We moeten snel handelen en zorgen dat er geen enkel kind meer sterft!</w:t>
      </w:r>
      <w:r w:rsidRPr="002D1904">
        <w:br/>
      </w:r>
      <w:r w:rsidRPr="002D1904">
        <w:br/>
        <w:t>Internationale druk heeft er al voor gezorgd </w:t>
      </w:r>
      <w:r w:rsidRPr="002D1904">
        <w:rPr>
          <w:b/>
          <w:bCs/>
        </w:rPr>
        <w:t>dat Netanyahu beperkt noodhulp heeft toegelaten</w:t>
      </w:r>
      <w:r w:rsidRPr="002D1904">
        <w:t>, waaronder een klein beetje babyvoeding. Maar het is verre van genoeg en ziekenhuizen in Gaza slaan alarm!</w:t>
      </w:r>
      <w:r w:rsidRPr="002D1904">
        <w:br/>
      </w:r>
      <w:r w:rsidRPr="002D1904">
        <w:br/>
        <w:t>Voeg jouw naam toe, dan </w:t>
      </w:r>
      <w:r w:rsidRPr="002D1904">
        <w:rPr>
          <w:b/>
          <w:bCs/>
        </w:rPr>
        <w:t>zal ik onze oproep samen met andere artsen en Avaaz rechtstreeks aan de belangrijkste overheden overhandigen.</w:t>
      </w:r>
    </w:p>
    <w:p w14:paraId="70A2154A" w14:textId="77777777" w:rsidR="002D1904" w:rsidRPr="002D1904" w:rsidRDefault="002D1904" w:rsidP="002D1904">
      <w:r w:rsidRPr="002D1904">
        <w:rPr>
          <w:b/>
          <w:bCs/>
        </w:rPr>
        <w:t> Laat babyvoeding Gaza in!</w:t>
      </w:r>
    </w:p>
    <w:p w14:paraId="1517B5B1" w14:textId="77777777" w:rsidR="002D1904" w:rsidRPr="002D1904" w:rsidRDefault="002D1904" w:rsidP="002D1904">
      <w:r w:rsidRPr="002D1904">
        <w:t>Ziekenhuizen luiden al langer de noodklok. Mijn collega’s zeggen dat ze niet anders kunnen dan babyvoeding op rantsoen te stellen, want er is gewoon niet genoeg. Artsen voeren operaties uit zonder verdoving, patiënten liggen op de grond omdat er niet genoeg bedden zijn.</w:t>
      </w:r>
      <w:r w:rsidRPr="002D1904">
        <w:br/>
      </w:r>
      <w:r w:rsidRPr="002D1904">
        <w:br/>
      </w:r>
      <w:r w:rsidRPr="002D1904">
        <w:rPr>
          <w:b/>
          <w:bCs/>
        </w:rPr>
        <w:t>Het is genoeg geweest!</w:t>
      </w:r>
      <w:r w:rsidRPr="002D1904">
        <w:t> We moeten een einde maken aan deze nachtmerrie en het onvoorstelbare lijden van de mensen en kinderen in Gaza.</w:t>
      </w:r>
      <w:r w:rsidRPr="002D1904">
        <w:br/>
      </w:r>
      <w:r w:rsidRPr="002D1904">
        <w:br/>
        <w:t>Sluit je nu aan! Artsen zullen onze oproep rechtstreeks aan de belangrijkste overheden overhandigen. </w:t>
      </w:r>
      <w:r w:rsidRPr="002D1904">
        <w:rPr>
          <w:b/>
          <w:bCs/>
        </w:rPr>
        <w:t>Samen eisen we dat overheden sancties opleggen en de druk op Netanyahu opvoeren, om levensreddende humanitaire hulp toe te laten</w:t>
      </w:r>
      <w:r w:rsidRPr="002D1904">
        <w:t> en voor eens en altijd een einde te maken aan de bezetting.</w:t>
      </w:r>
    </w:p>
    <w:p w14:paraId="49A1F9E1" w14:textId="77777777" w:rsidR="002D1904" w:rsidRPr="002D1904" w:rsidRDefault="002D1904" w:rsidP="002D1904">
      <w:r w:rsidRPr="002D1904">
        <w:rPr>
          <w:b/>
          <w:bCs/>
        </w:rPr>
        <w:t>Teken hier: laat babyvoeding Gaza in!</w:t>
      </w:r>
    </w:p>
    <w:p w14:paraId="65FBF784" w14:textId="77777777" w:rsidR="002D1904" w:rsidRPr="002D1904" w:rsidRDefault="002D1904" w:rsidP="002D1904">
      <w:r w:rsidRPr="002D1904">
        <w:t>Een paar dagen geleden zat ik om de tafel met het Avaaz team, Europese topambtenaren en andere artsen die in Gaza zijn geweest. Ik had zelfs een pak babyvoeding meegenomen dat ik naar Gaza had willen brengen. Veel van de ambtenaren die we spraken moesten huilen toen ze onze verhalen hoorden. Help me ervoor te zorgen dat er niet alleen tranen zullen zijn, maar ook actie.</w:t>
      </w:r>
      <w:r w:rsidRPr="002D1904">
        <w:br/>
      </w:r>
      <w:r w:rsidRPr="002D1904">
        <w:br/>
        <w:t>Met hoop en vastberadenheid,</w:t>
      </w:r>
      <w:r w:rsidRPr="002D1904">
        <w:br/>
      </w:r>
      <w:r w:rsidRPr="002D1904">
        <w:br/>
        <w:t>Dr. Thaer Ahmad en het hele Avaaz-team</w:t>
      </w:r>
    </w:p>
    <w:p w14:paraId="0E53676F" w14:textId="77777777" w:rsidR="002D1904" w:rsidRPr="002D1904" w:rsidRDefault="002D1904" w:rsidP="002D1904">
      <w:r w:rsidRPr="002D1904">
        <w:rPr>
          <w:b/>
          <w:bCs/>
        </w:rPr>
        <w:t>1564.</w:t>
      </w:r>
    </w:p>
    <w:p w14:paraId="30B3D70E" w14:textId="77777777" w:rsidR="002D1904" w:rsidRPr="002D1904" w:rsidRDefault="002D1904" w:rsidP="002D1904">
      <w:r w:rsidRPr="002D1904">
        <w:rPr>
          <w:i/>
          <w:iCs/>
        </w:rPr>
        <w:t>10 juli 2025</w:t>
      </w:r>
    </w:p>
    <w:p w14:paraId="7E4E03BB" w14:textId="77777777" w:rsidR="002D1904" w:rsidRPr="002D1904" w:rsidRDefault="002D1904" w:rsidP="002D1904">
      <w:pPr>
        <w:rPr>
          <w:b/>
          <w:bCs/>
        </w:rPr>
      </w:pPr>
      <w:r w:rsidRPr="002D1904">
        <w:rPr>
          <w:b/>
          <w:bCs/>
        </w:rPr>
        <w:t>Today's headlines</w:t>
      </w:r>
    </w:p>
    <w:p w14:paraId="11F2205C" w14:textId="77777777" w:rsidR="002D1904" w:rsidRPr="002D1904" w:rsidRDefault="002D1904" w:rsidP="002D1904">
      <w:pPr>
        <w:rPr>
          <w:b/>
          <w:bCs/>
        </w:rPr>
      </w:pPr>
      <w:r w:rsidRPr="002D1904">
        <w:rPr>
          <w:b/>
          <w:bCs/>
        </w:rPr>
        <w:t>ICE official: We used Canary Mission to find students to target for deportation</w:t>
      </w:r>
    </w:p>
    <w:p w14:paraId="10D033FB" w14:textId="77777777" w:rsidR="002D1904" w:rsidRPr="002D1904" w:rsidRDefault="002D1904" w:rsidP="002D1904">
      <w:r w:rsidRPr="002D1904">
        <w:t>Michael Arria</w:t>
      </w:r>
    </w:p>
    <w:p w14:paraId="1E66CD66" w14:textId="77777777" w:rsidR="002D1904" w:rsidRPr="002D1904" w:rsidRDefault="002D1904" w:rsidP="002D1904">
      <w:r w:rsidRPr="002D1904">
        <w:t>A senior ICE official says the Trump administration used the shadowy, anti-Palestine website Canary Mission to find students to target for deportation.</w:t>
      </w:r>
    </w:p>
    <w:p w14:paraId="68E271C8" w14:textId="77777777" w:rsidR="002D1904" w:rsidRPr="002D1904" w:rsidRDefault="002D1904" w:rsidP="002D1904">
      <w:pPr>
        <w:rPr>
          <w:b/>
          <w:bCs/>
        </w:rPr>
      </w:pPr>
      <w:r w:rsidRPr="002D1904">
        <w:rPr>
          <w:b/>
          <w:bCs/>
        </w:rPr>
        <w:t>20 years of BDS: An interview with Omar Barghouti, a co-founder of the movement</w:t>
      </w:r>
    </w:p>
    <w:p w14:paraId="5233FA8B" w14:textId="77777777" w:rsidR="002D1904" w:rsidRPr="002D1904" w:rsidRDefault="002D1904" w:rsidP="002D1904">
      <w:r w:rsidRPr="002D1904">
        <w:t>Michael Arria</w:t>
      </w:r>
    </w:p>
    <w:p w14:paraId="2F1F8E20" w14:textId="77777777" w:rsidR="002D1904" w:rsidRPr="002D1904" w:rsidRDefault="002D1904" w:rsidP="002D1904">
      <w:r w:rsidRPr="002D1904">
        <w:t>On the 20th anniversary of the Boycott, Divestment, Sanctions (BDS) movement, Mondoweiss speaks with Omar Barghouti about the past, present, and future of the movement.</w:t>
      </w:r>
    </w:p>
    <w:p w14:paraId="689C1D1E" w14:textId="77777777" w:rsidR="002D1904" w:rsidRPr="002D1904" w:rsidRDefault="002D1904" w:rsidP="002D1904">
      <w:pPr>
        <w:rPr>
          <w:b/>
          <w:bCs/>
        </w:rPr>
      </w:pPr>
      <w:r w:rsidRPr="002D1904">
        <w:rPr>
          <w:b/>
          <w:bCs/>
        </w:rPr>
        <w:t>Palestinian testimonies of deliberate Israeli killings at U.S.-run ‘aid’ sites were ignored until the perpetrators admitted to it</w:t>
      </w:r>
    </w:p>
    <w:p w14:paraId="4815EA47" w14:textId="77777777" w:rsidR="002D1904" w:rsidRPr="002D1904" w:rsidRDefault="002D1904" w:rsidP="002D1904">
      <w:r w:rsidRPr="002D1904">
        <w:t>Noor Alyacoubi</w:t>
      </w:r>
    </w:p>
    <w:p w14:paraId="0BC99298" w14:textId="77777777" w:rsidR="002D1904" w:rsidRPr="002D1904" w:rsidRDefault="002D1904" w:rsidP="002D1904">
      <w:r w:rsidRPr="002D1904">
        <w:t>Palestinians have delivered testimony after testimony about the Israeli-backed and U.S.-run “death traps” masquerading as aid sites. But no one listened until Haaretz published direct testimony from the perpetrators.</w:t>
      </w:r>
    </w:p>
    <w:p w14:paraId="4F097ACE" w14:textId="77777777" w:rsidR="002D1904" w:rsidRPr="002D1904" w:rsidRDefault="002D1904" w:rsidP="002D1904">
      <w:r w:rsidRPr="002D1904">
        <w:rPr>
          <w:b/>
          <w:bCs/>
        </w:rPr>
        <w:t>1563.</w:t>
      </w:r>
    </w:p>
    <w:p w14:paraId="39B90368" w14:textId="77777777" w:rsidR="002D1904" w:rsidRPr="002D1904" w:rsidRDefault="002D1904" w:rsidP="002D1904">
      <w:r w:rsidRPr="002D1904">
        <w:rPr>
          <w:i/>
          <w:iCs/>
        </w:rPr>
        <w:t>10 juli 2025</w:t>
      </w:r>
    </w:p>
    <w:p w14:paraId="09C48D11" w14:textId="77777777" w:rsidR="002D1904" w:rsidRPr="002D1904" w:rsidRDefault="002D1904" w:rsidP="002D1904">
      <w:r w:rsidRPr="002D1904">
        <w:rPr>
          <w:b/>
          <w:bCs/>
        </w:rPr>
        <w:t>“You are like the tent pole that holds the whole tent up.”</w:t>
      </w:r>
    </w:p>
    <w:p w14:paraId="54648850" w14:textId="77777777" w:rsidR="002D1904" w:rsidRPr="002D1904" w:rsidRDefault="002D1904" w:rsidP="002D1904">
      <w:r w:rsidRPr="002D1904">
        <w:t>Suheir Barghouthi </w:t>
      </w:r>
      <w:r w:rsidRPr="002D1904">
        <w:rPr>
          <w:b/>
          <w:bCs/>
        </w:rPr>
        <w:t>(Um Asef)</w:t>
      </w:r>
      <w:r w:rsidRPr="002D1904">
        <w:t>, known in her village as The Iron Woman, is the mother of a martyr and a political prisoner. Her husband was sentenced to life in prison before being released in a prisoner exchange. She herself has been arrested multiple times.</w:t>
      </w:r>
    </w:p>
    <w:p w14:paraId="2FCE3550" w14:textId="77777777" w:rsidR="002D1904" w:rsidRPr="002D1904" w:rsidRDefault="002D1904" w:rsidP="002D1904">
      <w:r w:rsidRPr="002D1904">
        <w:t>From a young age, Suheir chose to be anchored in the political reality surrounding her, with unwavering commitment to her people’s struggle for liberation.</w:t>
      </w:r>
    </w:p>
    <w:p w14:paraId="14E00625" w14:textId="77777777" w:rsidR="002D1904" w:rsidRPr="002D1904" w:rsidRDefault="002D1904" w:rsidP="002D1904">
      <w:r w:rsidRPr="002D1904">
        <w:t>Palestinian women teach life. Listen to this episode of Freedom Breakers to understand how. </w:t>
      </w:r>
    </w:p>
    <w:p w14:paraId="7158893D" w14:textId="77777777" w:rsidR="002D1904" w:rsidRPr="002D1904" w:rsidRDefault="002D1904" w:rsidP="002D1904">
      <w:r w:rsidRPr="002D1904">
        <w:rPr>
          <w:b/>
          <w:bCs/>
        </w:rPr>
        <w:t>1562.</w:t>
      </w:r>
    </w:p>
    <w:p w14:paraId="6C95D428" w14:textId="77777777" w:rsidR="002D1904" w:rsidRPr="002D1904" w:rsidRDefault="002D1904" w:rsidP="002D1904">
      <w:r w:rsidRPr="002D1904">
        <w:rPr>
          <w:i/>
          <w:iCs/>
        </w:rPr>
        <w:t>10 juli 2025</w:t>
      </w:r>
    </w:p>
    <w:p w14:paraId="4AF8EB0E" w14:textId="77777777" w:rsidR="002D1904" w:rsidRPr="002D1904" w:rsidRDefault="002D1904" w:rsidP="002D1904">
      <w:pPr>
        <w:rPr>
          <w:b/>
          <w:bCs/>
        </w:rPr>
      </w:pPr>
      <w:r w:rsidRPr="002D1904">
        <w:rPr>
          <w:b/>
          <w:bCs/>
        </w:rPr>
        <w:t>Humanitarian Situation Update #304</w:t>
      </w:r>
      <w:r w:rsidRPr="002D1904">
        <w:rPr>
          <w:b/>
          <w:bCs/>
        </w:rPr>
        <w:br/>
        <w:t>Gaza Strip</w:t>
      </w:r>
    </w:p>
    <w:p w14:paraId="4A5E60E9" w14:textId="77777777" w:rsidR="002D1904" w:rsidRPr="002D1904" w:rsidRDefault="002D1904" w:rsidP="002D1904">
      <w:r w:rsidRPr="002D1904">
        <w:rPr>
          <w:b/>
          <w:bCs/>
        </w:rPr>
        <w:t>9 July 2025</w:t>
      </w:r>
    </w:p>
    <w:p w14:paraId="21B8A8E8" w14:textId="77777777" w:rsidR="002D1904" w:rsidRPr="002D1904" w:rsidRDefault="002D1904" w:rsidP="002D1904">
      <w:r w:rsidRPr="002D1904">
        <w:rPr>
          <w:i/>
          <w:iCs/>
        </w:rPr>
        <w:t>A Palestinian man walking through a devastated area of central Gaza. Photo by OCHA/Olga Cherevko</w:t>
      </w:r>
    </w:p>
    <w:p w14:paraId="44349317" w14:textId="77777777" w:rsidR="002D1904" w:rsidRPr="002D1904" w:rsidRDefault="002D1904" w:rsidP="002D1904">
      <w:pPr>
        <w:rPr>
          <w:b/>
          <w:bCs/>
        </w:rPr>
      </w:pPr>
      <w:r w:rsidRPr="002D1904">
        <w:rPr>
          <w:b/>
          <w:bCs/>
        </w:rPr>
        <w:t>Key Highlights</w:t>
      </w:r>
    </w:p>
    <w:p w14:paraId="2FFBA5C9" w14:textId="77777777" w:rsidR="002D1904" w:rsidRPr="002D1904" w:rsidRDefault="002D1904" w:rsidP="002D1904">
      <w:r w:rsidRPr="002D1904">
        <w:t> </w:t>
      </w:r>
    </w:p>
    <w:p w14:paraId="6413CDFC" w14:textId="77777777" w:rsidR="002D1904" w:rsidRPr="002D1904" w:rsidRDefault="002D1904" w:rsidP="002D1904">
      <w:pPr>
        <w:numPr>
          <w:ilvl w:val="0"/>
          <w:numId w:val="23"/>
        </w:numPr>
      </w:pPr>
      <w:r w:rsidRPr="002D1904">
        <w:t>In Gaza, strikes on people sheltering in schools and tents and those seeking food, water and other assistance continue to be reported, resulting in mass casualties.</w:t>
      </w:r>
    </w:p>
    <w:p w14:paraId="66D21EB3" w14:textId="77777777" w:rsidR="002D1904" w:rsidRPr="002D1904" w:rsidRDefault="002D1904" w:rsidP="002D1904">
      <w:pPr>
        <w:numPr>
          <w:ilvl w:val="0"/>
          <w:numId w:val="23"/>
        </w:numPr>
      </w:pPr>
      <w:r w:rsidRPr="002D1904">
        <w:t>Hospitals face imminent shutdown as fuel stocks run out, following a total ban on fuel entry for about 130 days.</w:t>
      </w:r>
    </w:p>
    <w:p w14:paraId="25F0B749" w14:textId="77777777" w:rsidR="002D1904" w:rsidRPr="002D1904" w:rsidRDefault="002D1904" w:rsidP="002D1904">
      <w:pPr>
        <w:numPr>
          <w:ilvl w:val="0"/>
          <w:numId w:val="23"/>
        </w:numPr>
      </w:pPr>
      <w:r w:rsidRPr="002D1904">
        <w:t>Nearly one in three people are going entire days without eating and more people are at risk of starvation, a new assessment finds.</w:t>
      </w:r>
    </w:p>
    <w:p w14:paraId="1EB42178" w14:textId="77777777" w:rsidR="002D1904" w:rsidRPr="002D1904" w:rsidRDefault="002D1904" w:rsidP="002D1904">
      <w:pPr>
        <w:numPr>
          <w:ilvl w:val="0"/>
          <w:numId w:val="23"/>
        </w:numPr>
      </w:pPr>
      <w:r w:rsidRPr="002D1904">
        <w:t>First responders, health workers, and aid workers continue to deliver food and other assistance under intolerable conditions, facing hunger, water scarcity and threats to their personal safety – just like everyone else in Gaza.</w:t>
      </w:r>
    </w:p>
    <w:p w14:paraId="7F74CA0A" w14:textId="77777777" w:rsidR="002D1904" w:rsidRPr="002D1904" w:rsidRDefault="002D1904" w:rsidP="002D1904">
      <w:pPr>
        <w:numPr>
          <w:ilvl w:val="0"/>
          <w:numId w:val="23"/>
        </w:numPr>
      </w:pPr>
      <w:r w:rsidRPr="002D1904">
        <w:t>Older persons face extreme risks amid ongoing hostilities, often left without protection, essential support, or access to necessities for survival.</w:t>
      </w:r>
    </w:p>
    <w:p w14:paraId="3E77CC7B" w14:textId="77777777" w:rsidR="002D1904" w:rsidRPr="002D1904" w:rsidRDefault="002D1904" w:rsidP="002D1904">
      <w:pPr>
        <w:numPr>
          <w:ilvl w:val="0"/>
          <w:numId w:val="23"/>
        </w:numPr>
      </w:pPr>
      <w:r w:rsidRPr="002D1904">
        <w:t>Water scarcity is deepening due to the lack of fuel, spare parts for repairs, ongoing insecurity, and the inaccessibility of most water and sanitation facilities.</w:t>
      </w:r>
    </w:p>
    <w:p w14:paraId="14EC656D" w14:textId="77777777" w:rsidR="002D1904" w:rsidRPr="002D1904" w:rsidRDefault="002D1904" w:rsidP="002D1904">
      <w:pPr>
        <w:rPr>
          <w:b/>
          <w:bCs/>
        </w:rPr>
      </w:pPr>
      <w:r w:rsidRPr="002D1904">
        <w:rPr>
          <w:b/>
          <w:bCs/>
        </w:rPr>
        <w:t>Humanitarian Developments</w:t>
      </w:r>
    </w:p>
    <w:p w14:paraId="4BFBB8CD" w14:textId="77777777" w:rsidR="002D1904" w:rsidRPr="002D1904" w:rsidRDefault="002D1904" w:rsidP="002D1904">
      <w:r w:rsidRPr="002D1904">
        <w:t> </w:t>
      </w:r>
    </w:p>
    <w:p w14:paraId="12ED5EC7" w14:textId="77777777" w:rsidR="002D1904" w:rsidRPr="002D1904" w:rsidRDefault="002D1904" w:rsidP="002D1904">
      <w:pPr>
        <w:numPr>
          <w:ilvl w:val="0"/>
          <w:numId w:val="24"/>
        </w:numPr>
      </w:pPr>
      <w:r w:rsidRPr="002D1904">
        <w:t>Over the past week, Israeli forces have continued to carry out heavy bombardment from the air, land and sea across the Gaza Strip, issued additional displacement orders, and expanded ground operations. Strikes on people sheltering in schools and tents and those seeking food, water and other assistance continue to be reported, resulting in mass casualties. Rocket fire by Palestinian armed groups into Israel and fighting between them and Israeli forces have also taken place. Destruction of civilian infrastructure and large-scale displacement have been reported.</w:t>
      </w:r>
    </w:p>
    <w:p w14:paraId="3759A4A7" w14:textId="77777777" w:rsidR="002D1904" w:rsidRPr="002D1904" w:rsidRDefault="002D1904" w:rsidP="002D1904">
      <w:pPr>
        <w:numPr>
          <w:ilvl w:val="0"/>
          <w:numId w:val="24"/>
        </w:numPr>
      </w:pPr>
      <w:r w:rsidRPr="002D1904">
        <w:t>On 3 July, the Spokesperson for the UN Secretary-General, Stéphane Dujarric, stated that the Secretary-General is “appalled by the deepening humanitarian crisis in Gaza,” where “[m]ultiple attacks in recent days hitting sites hosting displaced people and people trying to access food have killed and injured scores of Palestinians.” With no fuel having entered Gaza for over four months, the UN Chief warned that "the last lifelines for survival are being cut off,” affecting the functioning of incubators, ambulances, water purification and the delivery of humanitarian assistance. He called for “full, safe and sustained humanitarian access so aid can reach people who have been deprived of the basics of life for far too long,” noting that the UN “has a clear and proven plan, rooted in the humanitarian principles, to get vital assistance to civilians – safely and at scale, wherever they are.”</w:t>
      </w:r>
    </w:p>
    <w:p w14:paraId="050E6287" w14:textId="77777777" w:rsidR="002D1904" w:rsidRPr="002D1904" w:rsidRDefault="002D1904" w:rsidP="002D1904">
      <w:pPr>
        <w:numPr>
          <w:ilvl w:val="0"/>
          <w:numId w:val="24"/>
        </w:numPr>
      </w:pPr>
      <w:r w:rsidRPr="002D1904">
        <w:t>According to the Ministry of Health (MoH) in Gaza, between 2 and 9 July, 668 Palestinians were killed, and 2,817 were injured. Between 7 October 2023 and 9 July 2025, the MoH in Gaza reported that at least 57,680 Palestinians were killed, and 137,409 Palestinians were injured. This includes 7,118 people killed and 25,368 injured since the re-escalation of hostilities on 18 March 2025, according to MoH. The ministry further noted that the number of casualties among people trying to access food supplies has increased to 773 fatalities and more than 5,101 injuries since 27 May 2025.</w:t>
      </w:r>
    </w:p>
    <w:p w14:paraId="13E68FF1" w14:textId="77777777" w:rsidR="002D1904" w:rsidRPr="002D1904" w:rsidRDefault="002D1904" w:rsidP="002D1904">
      <w:pPr>
        <w:numPr>
          <w:ilvl w:val="0"/>
          <w:numId w:val="24"/>
        </w:numPr>
      </w:pPr>
      <w:r w:rsidRPr="002D1904">
        <w:t>Between 1 and 8 July, at least seven schools sheltering internally displaced people (IDPs) were reportedly hit, including some that had already been struck in the previous week. The attacks resulted in the reported killing of 42 people, the injury of others, and the displacement of dozens of families. However, many have returned to some of the damaged schools due to the lack of alternative shelters. For example, on 3 July, at about 1:30, a school designated as an IDP shelter was hit in Al Rimal neighbourhood, in central Gaza city, reportedly killing 11 Palestinians, including five women, and injuring many others. Burned bodies were reportedly among the fatalities. Moreover, on 6 July, at about 14:00, a classroom in an UNRWA school, designated as an IDP shelter, was hit in Ash Shati’ (Beach) Camp, west of Gaza city, reportedly killing 20 Palestinians, including children and at least one woman, and injuring others. The strike caused significant damage to the school’s premises. According to the Education Cluster, in addition to the physical damage, these incidents continue to perpetuate trauma and fear among children, preventing them from participating in learning opportunities, mental health and psychosocial support activities, and other structured play activities delivered in such spaces.</w:t>
      </w:r>
    </w:p>
    <w:p w14:paraId="0F2CBB30" w14:textId="77777777" w:rsidR="002D1904" w:rsidRPr="002D1904" w:rsidRDefault="002D1904" w:rsidP="002D1904">
      <w:pPr>
        <w:numPr>
          <w:ilvl w:val="0"/>
          <w:numId w:val="24"/>
        </w:numPr>
      </w:pPr>
      <w:r w:rsidRPr="002D1904">
        <w:t>Medical workers in Gaza are operating under immense pressure, struggling to treat the daily influx of trauma patients amid critical shortages of fuel, medicines, supplies and bed capacity, while themselves facing hunger, insecurity, displacement and risks to their personal safety. On 2 July, a renowned cardiologist and director of the Indonesian Hospital, Dr. Marwan Al Sultan, was killed when a residential building in Gaza city was hit, reportedly killing the doctor along with his wife, sister, daughter, and son-in-law. On 2 July, Healthcare Workers Watch – Palestine reported that the doctor was the 70th health-care worker killed by Israeli forces over a 50-day period. On 5 July, an obstetrics and gynaecology consultant was reportedly killed, along with his three children, when their tent was hit in Al Mawasi, west of Khan Younis. On 4 July, the International Committee of the Red Cross (ICRC) reported that a staff member at the Red Cross Field Hospital, in Rafah, was injured by a stray bullet while on duty. In addition, two Palestine Red Crescent Society (PRCS) emergency medical technicians were injured after a nearby area was hit while they were providing emergency care to the wounded in Jabalya Al Balad, in North Gaza. According to PRCS, they narrowly escaped death and were transferred to the PRCS-operated Al-Saraya Field Hospital, in Gaza city. Commenting on the two incidents that resulted in the injury of ICRC and PRCS staff, ICRC noted that they underscore “the perilous security environment in Gaza and the intolerable risks first responders face while trying to reach those UNIC depend on their support.” As of 25 May 2025, MoH reported that about 1,580 health workers had been killed since October 2023.</w:t>
      </w:r>
    </w:p>
    <w:p w14:paraId="4215E17A" w14:textId="77777777" w:rsidR="002D1904" w:rsidRPr="002D1904" w:rsidRDefault="002D1904" w:rsidP="002D1904">
      <w:pPr>
        <w:numPr>
          <w:ilvl w:val="0"/>
          <w:numId w:val="24"/>
        </w:numPr>
      </w:pPr>
      <w:r w:rsidRPr="002D1904">
        <w:t>Between 2 and 6 July, other incidents resulting in fatalities include:</w:t>
      </w:r>
    </w:p>
    <w:p w14:paraId="5C77D245" w14:textId="77777777" w:rsidR="002D1904" w:rsidRPr="002D1904" w:rsidRDefault="002D1904" w:rsidP="002D1904">
      <w:pPr>
        <w:numPr>
          <w:ilvl w:val="1"/>
          <w:numId w:val="24"/>
        </w:numPr>
      </w:pPr>
      <w:r w:rsidRPr="002D1904">
        <w:t>On 2 July, at about 16:00, 16 Palestinians, including children, were reportedly killed and many others injured when a building, designated as an IDP shelter, was hit southeast of Gaza city.</w:t>
      </w:r>
    </w:p>
    <w:p w14:paraId="7BCA8FCF" w14:textId="77777777" w:rsidR="002D1904" w:rsidRPr="002D1904" w:rsidRDefault="002D1904" w:rsidP="002D1904">
      <w:pPr>
        <w:numPr>
          <w:ilvl w:val="1"/>
          <w:numId w:val="24"/>
        </w:numPr>
      </w:pPr>
      <w:r w:rsidRPr="002D1904">
        <w:t>On 2 July, at about 19:30, at least nine Palestinians, including three boys and one girl, were reportedly killed when the front of a school was hit in the New Camp of An Nuseirat, in Deir al Balah.</w:t>
      </w:r>
    </w:p>
    <w:p w14:paraId="24FBE3E0" w14:textId="77777777" w:rsidR="002D1904" w:rsidRPr="002D1904" w:rsidRDefault="002D1904" w:rsidP="002D1904">
      <w:pPr>
        <w:numPr>
          <w:ilvl w:val="1"/>
          <w:numId w:val="24"/>
        </w:numPr>
      </w:pPr>
      <w:r w:rsidRPr="002D1904">
        <w:t>On 2 July, at about 22:30, at least 17 Palestinians, including four boys and five females, were reportedly killed and many others injured when IDP tents were hit in Al Mawasi area, west of Khan Younis. Casualties reportedly included a married couple and their four boys, a woman and her son, and a man and his daughter.</w:t>
      </w:r>
    </w:p>
    <w:p w14:paraId="6E61BC99" w14:textId="77777777" w:rsidR="002D1904" w:rsidRPr="002D1904" w:rsidRDefault="002D1904" w:rsidP="002D1904">
      <w:pPr>
        <w:numPr>
          <w:ilvl w:val="1"/>
          <w:numId w:val="24"/>
        </w:numPr>
      </w:pPr>
      <w:r w:rsidRPr="002D1904">
        <w:t>On 3 July, at about 18:00, at least 21 Palestinians were reportedly killed and dozens were injured due to heavy artillery shelling on Palestinians waiting for food trucks near At Tahlia roundabout, in eastern Khan Younis.</w:t>
      </w:r>
    </w:p>
    <w:p w14:paraId="368D2A93" w14:textId="77777777" w:rsidR="002D1904" w:rsidRPr="002D1904" w:rsidRDefault="002D1904" w:rsidP="002D1904">
      <w:pPr>
        <w:numPr>
          <w:ilvl w:val="1"/>
          <w:numId w:val="24"/>
        </w:numPr>
      </w:pPr>
      <w:r w:rsidRPr="002D1904">
        <w:t>On 3 July, at about 23:15, nine Palestinians, including two boys and four females, were reportedly killed and several others injured when an IDP tent was hit west of Khan Younis.</w:t>
      </w:r>
    </w:p>
    <w:p w14:paraId="60A71FF1" w14:textId="77777777" w:rsidR="002D1904" w:rsidRPr="002D1904" w:rsidRDefault="002D1904" w:rsidP="002D1904">
      <w:pPr>
        <w:numPr>
          <w:ilvl w:val="1"/>
          <w:numId w:val="24"/>
        </w:numPr>
      </w:pPr>
      <w:r w:rsidRPr="002D1904">
        <w:t>On 4 July, at about 14:00, 10 Palestinians were reportedly killed and others injured when a residential building was hit in Jabalya, in North Gaza.</w:t>
      </w:r>
    </w:p>
    <w:p w14:paraId="068158E4" w14:textId="77777777" w:rsidR="002D1904" w:rsidRPr="002D1904" w:rsidRDefault="002D1904" w:rsidP="002D1904">
      <w:pPr>
        <w:numPr>
          <w:ilvl w:val="1"/>
          <w:numId w:val="24"/>
        </w:numPr>
      </w:pPr>
      <w:r w:rsidRPr="002D1904">
        <w:t>On 5 July, at about 18:00, six Palestinians, including children, were reportedly killed when a café was hit in western Az Zawaida, in Deir al Balah.</w:t>
      </w:r>
    </w:p>
    <w:p w14:paraId="2B3BCB5E" w14:textId="77777777" w:rsidR="002D1904" w:rsidRPr="002D1904" w:rsidRDefault="002D1904" w:rsidP="002D1904">
      <w:pPr>
        <w:numPr>
          <w:ilvl w:val="1"/>
          <w:numId w:val="24"/>
        </w:numPr>
      </w:pPr>
      <w:r w:rsidRPr="002D1904">
        <w:t>On 5 July, at about 14:00, three Palestinians were reportedly killed and about 15 others injured when some people were trying to access water at a desalination plant in Al Rimal neighbourhood, west of Gaza city.</w:t>
      </w:r>
    </w:p>
    <w:p w14:paraId="2FF592E4" w14:textId="77777777" w:rsidR="002D1904" w:rsidRPr="002D1904" w:rsidRDefault="002D1904" w:rsidP="002D1904">
      <w:pPr>
        <w:numPr>
          <w:ilvl w:val="1"/>
          <w:numId w:val="24"/>
        </w:numPr>
      </w:pPr>
      <w:r w:rsidRPr="002D1904">
        <w:t>On 6 July, at about 2:00, 12 Palestinians were reportedly killed and others injured when a building housing three displaced families was hit in northern Gaza city.</w:t>
      </w:r>
    </w:p>
    <w:p w14:paraId="7B110213" w14:textId="77777777" w:rsidR="002D1904" w:rsidRPr="002D1904" w:rsidRDefault="002D1904" w:rsidP="002D1904">
      <w:pPr>
        <w:numPr>
          <w:ilvl w:val="0"/>
          <w:numId w:val="24"/>
        </w:numPr>
      </w:pPr>
      <w:r w:rsidRPr="002D1904">
        <w:t>Between 2 and 9 July, seven Israeli soldiers were killed in Gaza, according to the Israeli military. Between 7 October 2023 and 9 July 2025, according to Israeli forces and official Israeli sources cited in the media, more than 1,644 Israelis and foreign nationals were killed, the majority on 7 October 2023 and its immediate aftermath. This includes 444 soldiers killed, in addition to 2,781 soldiers injured, in Gaza or along the border in Israel since the beginning of the ground operation in October 2023. Of these, 37 soldiers were killed and 197 injured since the re-escalation of hostilities on 18 March 2025. As of 9 July, it is estimated that 50 Israelis and foreign nationals remain captive in Gaza, including hostages who have been declared dead and whose bodies are being withheld.</w:t>
      </w:r>
    </w:p>
    <w:p w14:paraId="56899D85" w14:textId="77777777" w:rsidR="002D1904" w:rsidRPr="002D1904" w:rsidRDefault="002D1904" w:rsidP="002D1904">
      <w:pPr>
        <w:numPr>
          <w:ilvl w:val="0"/>
          <w:numId w:val="24"/>
        </w:numPr>
      </w:pPr>
      <w:r w:rsidRPr="002D1904">
        <w:t>Between 2 and 9 July, the Israeli military issued four displacement orders for parts of Khan Younis and Gaza governorates. Three of the orders, which were issued on 4, 6 and 8 July, affected the same areas in Khan Younis. Combined, the orders cover 12.9 square kilometres. Since 18 March, the Israeli military has issued 54 displacement orders, placing about 297 square kilometres under displacement orders (81 per cent of the Gaza Strip). With no safe place to go, many people have sought refuge in overcrowded displacement sites, makeshift shelters, damaged buildings, streets and open areas. People have been confined to ever-shrinking spaces; as of 9 July, 86 per cent of the Gaza Strip is within Israeli-militarized zones or placed under displacement orders (they largely overlap) since 18 March.</w:t>
      </w:r>
    </w:p>
    <w:p w14:paraId="786CD2A7" w14:textId="77777777" w:rsidR="002D1904" w:rsidRPr="002D1904" w:rsidRDefault="002D1904" w:rsidP="002D1904">
      <w:pPr>
        <w:numPr>
          <w:ilvl w:val="0"/>
          <w:numId w:val="24"/>
        </w:numPr>
      </w:pPr>
      <w:r w:rsidRPr="002D1904">
        <w:t>In vast areas across the Gaza Strip, humanitarian teams are required to coordinate their movements with the Israeli authorities. Between 2 and 8 July, out of 69 attempts to coordinate planned aid movements across the Gaza Strip, nearly 30 per cent were denied by Israeli authorities. An additional 17 per cent were initially accepted but faced impediments, including blocks or delays on the ground potentially resulting in missions being aborted or partially accomplished. Another 36 per cent were fully facilitated, and the remaining 17 per cent had to be withdrawn by the organizers for logistical, operational, or security reasons. All of the above include 18 attempts to coordinate aid movements in or to northern Gaza, of which 50 per cent (nine) were facilitated, 33 per cent (six) were denied, 11 per cent (two) faced impediments, and six per cent (one) were withdrawn. In southern Gaza, out of 51 attempts, 31 per cent (16) were facilitated, 27 per cent (14) were denied, 20 per cent (10) faced impediments and 22 per cent (11) were withdrawn.</w:t>
      </w:r>
    </w:p>
    <w:p w14:paraId="01DA3A9F" w14:textId="77777777" w:rsidR="002D1904" w:rsidRPr="002D1904" w:rsidRDefault="002D1904" w:rsidP="002D1904">
      <w:pPr>
        <w:numPr>
          <w:ilvl w:val="0"/>
          <w:numId w:val="24"/>
        </w:numPr>
      </w:pPr>
      <w:r w:rsidRPr="002D1904">
        <w:t>The Ministry of Education and Higher Education (MoE) is preparing to administer the General Secondary Education Examinations (Tawjihi) in the Gaza Strip for the first time since October 2023. A pilot exam for 1,500 students, who were unable to complete their exams for the 2022-2023 academic year due to the escalation in hostilities, is scheduled on 17 July. If a ceasefire takes effect, the exams will be conducted online in three phases to ensure access for all eligible students from the past two academic years. It is estimated that over 76,600 students – some of whom may have been killed or have already left Gaza or dropped out – will sit for the official exams starting on 19 July. The Education Cluster is mapping temporary learning spaces to identify those suitable for administering the exams. To support students’ preparation, the MoE announced that two schools have been designated to offer online catch-up classes starting on 8 July 2025.</w:t>
      </w:r>
    </w:p>
    <w:p w14:paraId="2C07933F" w14:textId="77777777" w:rsidR="002D1904" w:rsidRPr="002D1904" w:rsidRDefault="002D1904" w:rsidP="002D1904">
      <w:pPr>
        <w:rPr>
          <w:b/>
          <w:bCs/>
        </w:rPr>
      </w:pPr>
      <w:r w:rsidRPr="002D1904">
        <w:rPr>
          <w:b/>
          <w:bCs/>
        </w:rPr>
        <w:t>Protection Risks Facing Older Persons</w:t>
      </w:r>
    </w:p>
    <w:p w14:paraId="39A8952E" w14:textId="77777777" w:rsidR="002D1904" w:rsidRPr="002D1904" w:rsidRDefault="002D1904" w:rsidP="002D1904">
      <w:r w:rsidRPr="002D1904">
        <w:t> </w:t>
      </w:r>
    </w:p>
    <w:p w14:paraId="136FE685" w14:textId="77777777" w:rsidR="002D1904" w:rsidRPr="002D1904" w:rsidRDefault="002D1904" w:rsidP="002D1904">
      <w:pPr>
        <w:numPr>
          <w:ilvl w:val="0"/>
          <w:numId w:val="25"/>
        </w:numPr>
      </w:pPr>
      <w:r w:rsidRPr="002D1904">
        <w:t>On 24 June, UNRWA issued a publication highlighting the heightened risks facing older persons amid the ongoing hostilities in Gaza, which have left many of them in without protection, support, or even access to the basics required for survival. Limited mobility, chronic health conditions, and the collapse of health and support systems, on which older persons previously depended, all contribute to their vulnerability during hostilities, while frequent forced displacement, chronic shortages of food and clean water, and overcrowded and unhygienic living conditions further exacerbate the risks they face. Restrictions on the import of assistive devices, classified as "dual-use" items by the Israeli authorities, pose additional challenges. One elderly woman in Rafah told UNRWA: “My husband fell ill at night. We just sat and cried... there was no ambulance, no one could hear us.” Older persons told UNRWA of the deep sense of loss they feel as they witness the destruction of everything they built and knew – from family members to homes and neighbourhoods. Repeated displacement and the struggle to survive have strained family units, often leading to the neglect of older relatives. Some reported verbal and psychological abuse, feeling like a burden. During displacement, this neglect leaves them isolated, with risks to their safety and health. As of 15 June 2025, MoH reported that 4,137 older persons (defined as men and women 60 years old or older) had been killed since October 2023. The number of older persons who have died of preventable causes due to a lack of access to basic services remains unknown.</w:t>
      </w:r>
    </w:p>
    <w:p w14:paraId="46EB49DE" w14:textId="77777777" w:rsidR="002D1904" w:rsidRPr="002D1904" w:rsidRDefault="002D1904" w:rsidP="002D1904">
      <w:pPr>
        <w:rPr>
          <w:b/>
          <w:bCs/>
        </w:rPr>
      </w:pPr>
      <w:r w:rsidRPr="002D1904">
        <w:rPr>
          <w:b/>
          <w:bCs/>
        </w:rPr>
        <w:t>Deteriorating Food Security</w:t>
      </w:r>
    </w:p>
    <w:p w14:paraId="4B7DA36A" w14:textId="77777777" w:rsidR="002D1904" w:rsidRPr="002D1904" w:rsidRDefault="002D1904" w:rsidP="002D1904">
      <w:pPr>
        <w:numPr>
          <w:ilvl w:val="0"/>
          <w:numId w:val="26"/>
        </w:numPr>
      </w:pPr>
      <w:r w:rsidRPr="002D1904">
        <w:t>Following his fourth visit to Gaza, the Deputy Executive Director and Chief Operating Officer of the World Food Programme (WFP), Carl Skau, stated: “The situation is the worst I’ve seen. Needs are higher than ever, and our ability to respond has never been more constrained. Starvation is spreading – people are dying just trying to find food.” He warned that WFP teams, who are running out of fuel, spare parts and basic communications equipment, were “often caught in crossfire, escorting food convoys through combat zones” and “facing the same dangers and hunger” as all people in Gaza. Calling for the opening of all routes and entry points into Gaza, for safety, and for a lasting ceasefire, he stressed that WFP has “the food, capacity, and readiness to deliver.”</w:t>
      </w:r>
    </w:p>
    <w:p w14:paraId="2DF2E436" w14:textId="77777777" w:rsidR="002D1904" w:rsidRPr="002D1904" w:rsidRDefault="002D1904" w:rsidP="002D1904">
      <w:pPr>
        <w:numPr>
          <w:ilvl w:val="0"/>
          <w:numId w:val="26"/>
        </w:numPr>
      </w:pPr>
      <w:r w:rsidRPr="002D1904">
        <w:t>A recent WFP assessment finds that nearly one in three people is not eating for days and that more people are at risk of starvation. Since late May 2025, when the Israeli authorities started allowing limited amounts of aid into Gaza, most trucks carrying food assistance have been intercepted by hungry civilians. Despite the challenges, for the first time in weeks, food security partners have been able to distribute some food assistance directly, with approximately 13,000 households receiving food assistance between 26 and 30 June. Distribution took place in Gaza city but remained extremely limited given the low volume of stocks that could enter through Zikim crossing. As of 8 July, 260,000 daily meals were prepared and delivered by 11 partners through 84 kitchens, including 100,000 meals in northern Gaza and 160,000 meals in central and southern Gaza. The increased number of operational kitchens does not directly correspond to increased meal production as output largely depends on the size and available supplies at each kitchen. Although these are critical steps in delivering life-saving assistance, the needs remain immense, and the limited aid entering Gaza still falls far short of reaching the entire population of 2.1 million people – half of whom are children. The latest Integrated Food Security Phase Classification (IPC) brief, which was published on 6 June 2025, warned that the Gaza Strip remains at a critical risk of famine. According to the analysis, large-scale military operations and the persistent inability of humanitarian agencies to deliver essential goods and services suggest that the worst-case scenario of Famine (IPC Phase 5) occurring in the projection period between 11 May and 30 September is becoming more likely.</w:t>
      </w:r>
    </w:p>
    <w:p w14:paraId="5A29C920" w14:textId="77777777" w:rsidR="002D1904" w:rsidRPr="002D1904" w:rsidRDefault="002D1904" w:rsidP="002D1904">
      <w:pPr>
        <w:numPr>
          <w:ilvl w:val="0"/>
          <w:numId w:val="26"/>
        </w:numPr>
      </w:pPr>
      <w:r w:rsidRPr="002D1904">
        <w:t>On 9 July, UNRWA reported that a child under seven months of age who was suffering from severe acute malnutrition and receiving treatment by UNRWA health teams passed away on 8 July. UNRWA added: “She is one of thousands of malnourished children in Gaza. More cases are detected every day.”</w:t>
      </w:r>
    </w:p>
    <w:p w14:paraId="1015C4D8" w14:textId="77777777" w:rsidR="002D1904" w:rsidRPr="002D1904" w:rsidRDefault="002D1904" w:rsidP="002D1904">
      <w:pPr>
        <w:rPr>
          <w:b/>
          <w:bCs/>
        </w:rPr>
      </w:pPr>
      <w:r w:rsidRPr="002D1904">
        <w:rPr>
          <w:b/>
          <w:bCs/>
        </w:rPr>
        <w:t>Worsening Access to Health Care</w:t>
      </w:r>
    </w:p>
    <w:p w14:paraId="2E2D3B62" w14:textId="77777777" w:rsidR="002D1904" w:rsidRPr="002D1904" w:rsidRDefault="002D1904" w:rsidP="002D1904">
      <w:r w:rsidRPr="002D1904">
        <w:t> </w:t>
      </w:r>
    </w:p>
    <w:p w14:paraId="184BD8D3" w14:textId="77777777" w:rsidR="002D1904" w:rsidRPr="002D1904" w:rsidRDefault="002D1904" w:rsidP="002D1904">
      <w:pPr>
        <w:numPr>
          <w:ilvl w:val="0"/>
          <w:numId w:val="27"/>
        </w:numPr>
      </w:pPr>
      <w:r w:rsidRPr="002D1904">
        <w:t>Health facilities in Gaza are overwhelmed by an escalating surge of casualties amid ongoing insecurity and critical shortages of resources, putting both patients and medical staff at grave risk. The ICRC reported that, for weeks, stray bullets have disrupted normal operations at the field hospital, where medical personnel, caretakers, staff and patients regularly rush to areas that are identified as safer within the hospital at the sound of an alarm to avoid being shot. According to ICRC, when shooting occurs, “[w]omen in the maternity ward are forced to move to the floor because they cannot be moved while giving birth” and surgeons and staff continue working with the sound of gunfire around them, knowing that a bullet “could pierce the canvas of the operating theatre at any moment.” Describing the similarly overwhelming situation at Nasser Medical Complex, Dr. Rik Peeperkorn, the representative of the World Health Organization (WHO) in the Occupied Palestinian Territory, stated during a visit to the hospital that Nasser Medical Complex “is one massive trauma ward.” The hospital, which normally has a 350-bed capacity, is currently treating about 700 patients. The hospital director and team reported that hundreds of trauma patients have been received over the past four weeks, the majority linked to incidents around militarized distribution sites. Dr. Peeperkorn added that intensive care patients are in every area throughout the hospital due to the lack of space in the original intensive care unit (ICU). In addition, there is a shortage of nearly all critical supplies, especially those related to trauma care.</w:t>
      </w:r>
    </w:p>
    <w:p w14:paraId="30C9CF4D" w14:textId="77777777" w:rsidR="002D1904" w:rsidRPr="002D1904" w:rsidRDefault="002D1904" w:rsidP="002D1904">
      <w:pPr>
        <w:numPr>
          <w:ilvl w:val="0"/>
          <w:numId w:val="27"/>
        </w:numPr>
      </w:pPr>
      <w:r w:rsidRPr="002D1904">
        <w:t>On 6 July, the MoH </w:t>
      </w:r>
      <w:hyperlink r:id="rId31" w:tooltip="https://ochaopt.us5.list-manage.com/track/click?u=5a6b19e1cb44562e4e7a92167&amp;id=c73eaec6f4&amp;e=e9f9a91036" w:history="1">
        <w:r w:rsidRPr="002D1904">
          <w:rPr>
            <w:rStyle w:val="Hyperlink"/>
            <w:b/>
            <w:bCs/>
          </w:rPr>
          <w:t>stated</w:t>
        </w:r>
      </w:hyperlink>
      <w:r w:rsidRPr="002D1904">
        <w:t> that Gaza's laboratories and blood banks are facing a critical shortage of blood units and their components, with demand sharply increasing due to the growing number of severe injuries. Despite the urgent need, the amount of blood being supplied remains far below what is required each month; according to MoH, over the past month alone, 10,000 blood units and their components were dispensed, while only 3,500 units were collected. The Ministry added that efforts to encourage community blood donations have become ineffective, as widespread malnutrition and anaemia have left many people physically unable to donate, underscoring the deepening severity of the health crisis.</w:t>
      </w:r>
    </w:p>
    <w:p w14:paraId="49227CBD" w14:textId="77777777" w:rsidR="002D1904" w:rsidRPr="002D1904" w:rsidRDefault="002D1904" w:rsidP="002D1904">
      <w:pPr>
        <w:numPr>
          <w:ilvl w:val="0"/>
          <w:numId w:val="27"/>
        </w:numPr>
      </w:pPr>
      <w:r w:rsidRPr="002D1904">
        <w:t>On 8 July, PRCS announced the suspension of operations at Az Zaytoun Medical Clinic that it operates in Gaza city, following shelling in the surrounding area, which posed “a serious threat to the safety of medical teams and patients.” According to PRCS, the clinic had been a critical lifeline for thousands of people, especially as the area grew overcrowded with IDPs following the issuance of displacement orders, and its closure will force thousands of people to walk long distances to access basic medical services and essential vaccinations elsewhere. Since October 2023, 18 PRCS medical clinics have been forced out of service, PRCS stated.</w:t>
      </w:r>
    </w:p>
    <w:p w14:paraId="4B18283D" w14:textId="77777777" w:rsidR="002D1904" w:rsidRPr="002D1904" w:rsidRDefault="002D1904" w:rsidP="002D1904">
      <w:pPr>
        <w:numPr>
          <w:ilvl w:val="0"/>
          <w:numId w:val="27"/>
        </w:numPr>
      </w:pPr>
      <w:r w:rsidRPr="002D1904">
        <w:t>At a press conference held by MoH on 9 July, Dr. Mohammed Abu Selmiyah, Director of Al-Shifa Medical Complex in Gaza city, </w:t>
      </w:r>
      <w:hyperlink r:id="rId32" w:tooltip="https://ochaopt.us5.list-manage.com/track/click?u=5a6b19e1cb44562e4e7a92167&amp;id=9fdc2a53a7&amp;e=e9f9a91036" w:history="1">
        <w:r w:rsidRPr="002D1904">
          <w:rPr>
            <w:rStyle w:val="Hyperlink"/>
            <w:b/>
            <w:bCs/>
          </w:rPr>
          <w:t>warned</w:t>
        </w:r>
      </w:hyperlink>
      <w:r w:rsidRPr="002D1904">
        <w:t> that the worsening fuel crisis is pushing the health and humanitarian sectors toward total collapse. He emphasized that the crisis is severely affecting hospital operations, desalination plants, and water supply systems. Dr. Abu Selmiyah said that hospitals in Gaza city, particularly Al-Shifa, will imminently cease operations, noting that the hemodialysis unit had already been shut down to preserve electricity for ICUs and operating rooms amid a continued flow of casualties. Dr. Abu Selmiyah reported that 13 ICU patients mostly on ventilators, about 100 babies in incubators, and 350 patients relying on kidney dialysis services are currently at critical risk. Dr. Abu Selmiyah stressed that the hospital is already overwhelmed with hundreds of injured people and will no longer be able to perform surgeries. “Operating rooms will shut down, and we will not be able to treat the large influx of injured people. Our oxygen stations will also stop functioning, and a hospital without oxygen is no longer a hospital,” he concluded.</w:t>
      </w:r>
    </w:p>
    <w:p w14:paraId="78CC943B" w14:textId="77777777" w:rsidR="002D1904" w:rsidRPr="002D1904" w:rsidRDefault="002D1904" w:rsidP="002D1904">
      <w:pPr>
        <w:numPr>
          <w:ilvl w:val="0"/>
          <w:numId w:val="27"/>
        </w:numPr>
      </w:pPr>
      <w:r w:rsidRPr="002D1904">
        <w:t>On 9 July, Nasser Medical Complex warned of an imminent humanitarian disaster due to a critical fuel shortage, stating that the facility is very close to a complete shutdown as fuel supplies are nearly exhausted. Despite significant efforts to reduce power consumption and restrict electricity to only the most critical departments, including ICUs, operating rooms, neonatal units, and maternity and dialysis services, the hospital’s generators are expected to function for one additional day, according to the hospital. If the power goes out completely, the lives of dozens of patients, particularly those dependent on ventilators, “will be in immediate danger and face certain death,” the hospital emphasized.</w:t>
      </w:r>
    </w:p>
    <w:p w14:paraId="5B5FA719" w14:textId="77777777" w:rsidR="002D1904" w:rsidRPr="002D1904" w:rsidRDefault="002D1904" w:rsidP="002D1904">
      <w:pPr>
        <w:rPr>
          <w:b/>
          <w:bCs/>
        </w:rPr>
      </w:pPr>
      <w:r w:rsidRPr="002D1904">
        <w:rPr>
          <w:b/>
          <w:bCs/>
        </w:rPr>
        <w:t>Water and Sanitation Crisis</w:t>
      </w:r>
    </w:p>
    <w:p w14:paraId="7F9A5A19" w14:textId="77777777" w:rsidR="002D1904" w:rsidRPr="002D1904" w:rsidRDefault="002D1904" w:rsidP="002D1904">
      <w:r w:rsidRPr="002D1904">
        <w:t> </w:t>
      </w:r>
    </w:p>
    <w:p w14:paraId="5F7F6020" w14:textId="77777777" w:rsidR="002D1904" w:rsidRPr="002D1904" w:rsidRDefault="002D1904" w:rsidP="002D1904">
      <w:pPr>
        <w:numPr>
          <w:ilvl w:val="0"/>
          <w:numId w:val="28"/>
        </w:numPr>
      </w:pPr>
      <w:r w:rsidRPr="002D1904">
        <w:t>The continued blockade on the entry of fuel into Gaza and access constraints are severely constraining water, sanitation and hygiene (WASH) services, with devastating impacts on public health. Throughout May and June, WASH Cluster partners received, from available humanitarian supplies, only 25 per cent of the fuel required to sustain effective emergency operations. Meanwhile, as of 4 July, 80 per cent of WASH assets and facilities now fall within the Israeli-militarized zone or in areas that have been placed under displacement orders since 18 March. As a result, multiple water wells have ceased functioning and desalination plants are operating at minimal capacity, which has significantly reduced the volume of water available for distribution. WASH partners estimate that most people are receiving less than the emergency standard of 15 litres per person per day, amounting to a human-made drought crisis. Between 22 June and 5 July, based on available data, 27 WASH Cluster partners distributed a daily average of about 17,000 cubic metres of drinking water through trucking to 1,357 water collection points. Fuel shortages have further limited solid waste collection; on 9 July, the Joint Service Council south of Wadi Gaza suspended waste collection services due to the lack of fuel. Fuel shortages have also restricted sewage pumping to only emergency interventions, primarily in high-risk flood zones such as Ash Sheik Radwan Pond.</w:t>
      </w:r>
    </w:p>
    <w:p w14:paraId="34978CF5" w14:textId="77777777" w:rsidR="002D1904" w:rsidRPr="002D1904" w:rsidRDefault="002D1904" w:rsidP="002D1904">
      <w:pPr>
        <w:numPr>
          <w:ilvl w:val="0"/>
          <w:numId w:val="28"/>
        </w:numPr>
      </w:pPr>
      <w:r w:rsidRPr="002D1904">
        <w:t>On 7 July, the Mekorot Bani Suhaila water supply line from Israel stopped working at noon due to a malfunction that require repairs. The line had suffered repeated damage and disruptions over time and was most recently restored on 30 June. Yet, the area was placed under a displacement order on 1 July, rendering the line largely inaccessible and has since only allowed for limited water collection. The current halt in water flow via the Bani Suhaila line, which feeds As Satar water tank west of Khan Younis and provides approximately 12,000-14,000 cubic metres of water per day, will severely impact the water supply to the overcrowded, displaced communities in Al Mawasi area of Khan Younis. Trucks that were transporting water from As Satar water reservoir have now been redirected to the Southern Gaza Desalination Plant (SGDP), which itself has only enough fuel to operate for a limited number of additional days, providing a daily average of about 1,500 cubic metres of drinking water.</w:t>
      </w:r>
    </w:p>
    <w:p w14:paraId="35076AF9" w14:textId="77777777" w:rsidR="002D1904" w:rsidRPr="002D1904" w:rsidRDefault="002D1904" w:rsidP="002D1904">
      <w:pPr>
        <w:numPr>
          <w:ilvl w:val="0"/>
          <w:numId w:val="28"/>
        </w:numPr>
      </w:pPr>
      <w:r w:rsidRPr="002D1904">
        <w:t>In Gaza city, the municipality announced that large areas of the city are facing water outages due to precarious security conditions that are preventing its teams from accessing and carrying out repairs of the main water distribution valves connected to the Mekorot water line coming from Israel. The municipality also reported that lack of access to As Safa water wells along Salah ad Din Road is preventing their operation and further contributing to the water outages. According to the WASH Cluster, these shortages are having a critical impact on drinking water availability, increasing community tensions and putting safe drinking water out of reach for the most vulnerable groups.</w:t>
      </w:r>
    </w:p>
    <w:p w14:paraId="789F8F5F" w14:textId="77777777" w:rsidR="002D1904" w:rsidRPr="002D1904" w:rsidRDefault="002D1904" w:rsidP="002D1904">
      <w:pPr>
        <w:numPr>
          <w:ilvl w:val="0"/>
          <w:numId w:val="28"/>
        </w:numPr>
      </w:pPr>
      <w:r w:rsidRPr="002D1904">
        <w:t>The WASH and Health clusters warn that water-borne diseases are on the rise, with acute watery diarrhea accounting for 39 per cent of reported illnesses, alongside emerging cases of bloody diarrhea and acute jaundice syndrome reported at overcrowded displacement sites. Key drivers include overcrowded shelters, limited access to clean water, poor sanitation, and rising malnutrition, all of which weaken immune systems and increase vulnerability to disease and morbidity. Ensuring access to food, safe drinking water, and the availability of freely distributed hygiene items through secure and accessible humanitarian corridors is critical to preventing further disease outbreaks, according to the clusters. Despite the immense needs, since the end of phase one of the ceasefire, the Israeli authorities have been denying the entry of hygiene items – including kits and cleaning supplies essential for protecting public health. Recently, Israeli authorities have approved such items, but the details regarding permissible content and authorized entry routes remain unclear. As such, no hygiene items have entered Gaza over the past four months.</w:t>
      </w:r>
    </w:p>
    <w:p w14:paraId="1C4C2334" w14:textId="77777777" w:rsidR="002D1904" w:rsidRPr="002D1904" w:rsidRDefault="002D1904" w:rsidP="002D1904">
      <w:pPr>
        <w:rPr>
          <w:b/>
          <w:bCs/>
        </w:rPr>
      </w:pPr>
      <w:r w:rsidRPr="002D1904">
        <w:rPr>
          <w:b/>
          <w:bCs/>
        </w:rPr>
        <w:t>Funding</w:t>
      </w:r>
    </w:p>
    <w:p w14:paraId="2FEF46C0" w14:textId="77777777" w:rsidR="002D1904" w:rsidRPr="002D1904" w:rsidRDefault="002D1904" w:rsidP="002D1904">
      <w:r w:rsidRPr="002D1904">
        <w:t> </w:t>
      </w:r>
    </w:p>
    <w:p w14:paraId="097A0AD2" w14:textId="77777777" w:rsidR="002D1904" w:rsidRPr="002D1904" w:rsidRDefault="002D1904" w:rsidP="002D1904">
      <w:pPr>
        <w:numPr>
          <w:ilvl w:val="0"/>
          <w:numId w:val="29"/>
        </w:numPr>
      </w:pPr>
      <w:r w:rsidRPr="002D1904">
        <w:t>As of 8 July 2025, Member States have disbursed approximately US$738 million out of the $4 billion (18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June 2025, the oPt Humanitarian Fund managed 122 ongoing projects, totalling $70.1 million, to address urgent needs in the Gaza Strip (87 per cent) and the West Bank (13 per cent). Of these projects, 58 are being implemented by international non-governmental organizations (INGOs), 48 by national NGOs and 16 by UN agencies. Notably, 42 out of the 74 projects implemented by INGOs or the UN are being implemented in collaboration with national NGOs. For more information, please see OCHA’s Financial Tracking Service </w:t>
      </w:r>
      <w:hyperlink r:id="rId33" w:tooltip="https://ochaopt.us5.list-manage.com/track/click?u=5a6b19e1cb44562e4e7a92167&amp;id=2a8cf3a2a4&amp;e=e9f9a91036" w:history="1">
        <w:r w:rsidRPr="002D1904">
          <w:rPr>
            <w:rStyle w:val="Hyperlink"/>
            <w:b/>
            <w:bCs/>
          </w:rPr>
          <w:t>webpage</w:t>
        </w:r>
      </w:hyperlink>
      <w:r w:rsidRPr="002D1904">
        <w:t> and the oPt HF webpage.</w:t>
      </w:r>
    </w:p>
    <w:p w14:paraId="29FDD050" w14:textId="77777777" w:rsidR="002D1904" w:rsidRPr="002D1904" w:rsidRDefault="002D1904" w:rsidP="002D1904">
      <w:r w:rsidRPr="002D1904">
        <w:rPr>
          <w:b/>
          <w:bCs/>
        </w:rPr>
        <w:t>1561.</w:t>
      </w:r>
    </w:p>
    <w:p w14:paraId="52EAF87F" w14:textId="77777777" w:rsidR="002D1904" w:rsidRDefault="002D1904"/>
    <w:sectPr w:rsidR="002D1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63A"/>
    <w:multiLevelType w:val="multilevel"/>
    <w:tmpl w:val="22824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96A0E"/>
    <w:multiLevelType w:val="multilevel"/>
    <w:tmpl w:val="CFCA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F36B4"/>
    <w:multiLevelType w:val="multilevel"/>
    <w:tmpl w:val="BA2E1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B237D"/>
    <w:multiLevelType w:val="multilevel"/>
    <w:tmpl w:val="793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F2199"/>
    <w:multiLevelType w:val="multilevel"/>
    <w:tmpl w:val="48F6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72512"/>
    <w:multiLevelType w:val="multilevel"/>
    <w:tmpl w:val="B262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4030F"/>
    <w:multiLevelType w:val="multilevel"/>
    <w:tmpl w:val="310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71002A"/>
    <w:multiLevelType w:val="multilevel"/>
    <w:tmpl w:val="CEAA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27E69"/>
    <w:multiLevelType w:val="multilevel"/>
    <w:tmpl w:val="ADD68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8D0250"/>
    <w:multiLevelType w:val="multilevel"/>
    <w:tmpl w:val="CF68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61334"/>
    <w:multiLevelType w:val="multilevel"/>
    <w:tmpl w:val="DFF2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9261AE"/>
    <w:multiLevelType w:val="multilevel"/>
    <w:tmpl w:val="5C86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80163C"/>
    <w:multiLevelType w:val="multilevel"/>
    <w:tmpl w:val="76EA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D03DB1"/>
    <w:multiLevelType w:val="multilevel"/>
    <w:tmpl w:val="BFB8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774EE2"/>
    <w:multiLevelType w:val="multilevel"/>
    <w:tmpl w:val="EBD4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2B752B"/>
    <w:multiLevelType w:val="multilevel"/>
    <w:tmpl w:val="7EE4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1B69B5"/>
    <w:multiLevelType w:val="multilevel"/>
    <w:tmpl w:val="4152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D925CF"/>
    <w:multiLevelType w:val="multilevel"/>
    <w:tmpl w:val="8104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777A89"/>
    <w:multiLevelType w:val="multilevel"/>
    <w:tmpl w:val="46B6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DD418D"/>
    <w:multiLevelType w:val="multilevel"/>
    <w:tmpl w:val="06D6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803270"/>
    <w:multiLevelType w:val="multilevel"/>
    <w:tmpl w:val="5E5A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8A42C5"/>
    <w:multiLevelType w:val="multilevel"/>
    <w:tmpl w:val="9388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E37B66"/>
    <w:multiLevelType w:val="multilevel"/>
    <w:tmpl w:val="BCC0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8403AC"/>
    <w:multiLevelType w:val="multilevel"/>
    <w:tmpl w:val="F424A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763754"/>
    <w:multiLevelType w:val="multilevel"/>
    <w:tmpl w:val="A518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904B5A"/>
    <w:multiLevelType w:val="multilevel"/>
    <w:tmpl w:val="F8A0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ED728D"/>
    <w:multiLevelType w:val="multilevel"/>
    <w:tmpl w:val="C1A2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87A36"/>
    <w:multiLevelType w:val="multilevel"/>
    <w:tmpl w:val="5832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D848A1"/>
    <w:multiLevelType w:val="multilevel"/>
    <w:tmpl w:val="1D12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9571271">
    <w:abstractNumId w:val="5"/>
  </w:num>
  <w:num w:numId="2" w16cid:durableId="1262763559">
    <w:abstractNumId w:val="11"/>
  </w:num>
  <w:num w:numId="3" w16cid:durableId="1778139285">
    <w:abstractNumId w:val="6"/>
  </w:num>
  <w:num w:numId="4" w16cid:durableId="399405146">
    <w:abstractNumId w:val="18"/>
  </w:num>
  <w:num w:numId="5" w16cid:durableId="1383871601">
    <w:abstractNumId w:val="25"/>
  </w:num>
  <w:num w:numId="6" w16cid:durableId="262808458">
    <w:abstractNumId w:val="4"/>
  </w:num>
  <w:num w:numId="7" w16cid:durableId="866677386">
    <w:abstractNumId w:val="12"/>
  </w:num>
  <w:num w:numId="8" w16cid:durableId="2057965103">
    <w:abstractNumId w:val="22"/>
  </w:num>
  <w:num w:numId="9" w16cid:durableId="892543925">
    <w:abstractNumId w:val="23"/>
  </w:num>
  <w:num w:numId="10" w16cid:durableId="98918848">
    <w:abstractNumId w:val="0"/>
  </w:num>
  <w:num w:numId="11" w16cid:durableId="448469860">
    <w:abstractNumId w:val="20"/>
  </w:num>
  <w:num w:numId="12" w16cid:durableId="497690623">
    <w:abstractNumId w:val="3"/>
  </w:num>
  <w:num w:numId="13" w16cid:durableId="1996567901">
    <w:abstractNumId w:val="8"/>
  </w:num>
  <w:num w:numId="14" w16cid:durableId="1788115123">
    <w:abstractNumId w:val="26"/>
  </w:num>
  <w:num w:numId="15" w16cid:durableId="1139345660">
    <w:abstractNumId w:val="13"/>
  </w:num>
  <w:num w:numId="16" w16cid:durableId="129516224">
    <w:abstractNumId w:val="21"/>
  </w:num>
  <w:num w:numId="17" w16cid:durableId="1219825144">
    <w:abstractNumId w:val="1"/>
  </w:num>
  <w:num w:numId="18" w16cid:durableId="513032925">
    <w:abstractNumId w:val="7"/>
  </w:num>
  <w:num w:numId="19" w16cid:durableId="1097095862">
    <w:abstractNumId w:val="19"/>
  </w:num>
  <w:num w:numId="20" w16cid:durableId="1828665955">
    <w:abstractNumId w:val="17"/>
  </w:num>
  <w:num w:numId="21" w16cid:durableId="1139805105">
    <w:abstractNumId w:val="14"/>
  </w:num>
  <w:num w:numId="22" w16cid:durableId="1574974162">
    <w:abstractNumId w:val="15"/>
  </w:num>
  <w:num w:numId="23" w16cid:durableId="2097021661">
    <w:abstractNumId w:val="24"/>
  </w:num>
  <w:num w:numId="24" w16cid:durableId="770970648">
    <w:abstractNumId w:val="2"/>
  </w:num>
  <w:num w:numId="25" w16cid:durableId="726563389">
    <w:abstractNumId w:val="28"/>
  </w:num>
  <w:num w:numId="26" w16cid:durableId="120727441">
    <w:abstractNumId w:val="16"/>
  </w:num>
  <w:num w:numId="27" w16cid:durableId="323049247">
    <w:abstractNumId w:val="9"/>
  </w:num>
  <w:num w:numId="28" w16cid:durableId="545603371">
    <w:abstractNumId w:val="27"/>
  </w:num>
  <w:num w:numId="29" w16cid:durableId="13978252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04"/>
    <w:rsid w:val="002D1904"/>
    <w:rsid w:val="00E916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780C"/>
  <w15:chartTrackingRefBased/>
  <w15:docId w15:val="{B74CCB96-D6D3-44B6-8083-81F8BC60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1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D1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D19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19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19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19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19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19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19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9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D19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D19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19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19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19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19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19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1904"/>
    <w:rPr>
      <w:rFonts w:eastAsiaTheme="majorEastAsia" w:cstheme="majorBidi"/>
      <w:color w:val="272727" w:themeColor="text1" w:themeTint="D8"/>
    </w:rPr>
  </w:style>
  <w:style w:type="paragraph" w:styleId="Titel">
    <w:name w:val="Title"/>
    <w:basedOn w:val="Standaard"/>
    <w:next w:val="Standaard"/>
    <w:link w:val="TitelChar"/>
    <w:uiPriority w:val="10"/>
    <w:qFormat/>
    <w:rsid w:val="002D1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19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19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19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19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1904"/>
    <w:rPr>
      <w:i/>
      <w:iCs/>
      <w:color w:val="404040" w:themeColor="text1" w:themeTint="BF"/>
    </w:rPr>
  </w:style>
  <w:style w:type="paragraph" w:styleId="Lijstalinea">
    <w:name w:val="List Paragraph"/>
    <w:basedOn w:val="Standaard"/>
    <w:uiPriority w:val="34"/>
    <w:qFormat/>
    <w:rsid w:val="002D1904"/>
    <w:pPr>
      <w:ind w:left="720"/>
      <w:contextualSpacing/>
    </w:pPr>
  </w:style>
  <w:style w:type="character" w:styleId="Intensievebenadrukking">
    <w:name w:val="Intense Emphasis"/>
    <w:basedOn w:val="Standaardalinea-lettertype"/>
    <w:uiPriority w:val="21"/>
    <w:qFormat/>
    <w:rsid w:val="002D1904"/>
    <w:rPr>
      <w:i/>
      <w:iCs/>
      <w:color w:val="0F4761" w:themeColor="accent1" w:themeShade="BF"/>
    </w:rPr>
  </w:style>
  <w:style w:type="paragraph" w:styleId="Duidelijkcitaat">
    <w:name w:val="Intense Quote"/>
    <w:basedOn w:val="Standaard"/>
    <w:next w:val="Standaard"/>
    <w:link w:val="DuidelijkcitaatChar"/>
    <w:uiPriority w:val="30"/>
    <w:qFormat/>
    <w:rsid w:val="002D1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1904"/>
    <w:rPr>
      <w:i/>
      <w:iCs/>
      <w:color w:val="0F4761" w:themeColor="accent1" w:themeShade="BF"/>
    </w:rPr>
  </w:style>
  <w:style w:type="character" w:styleId="Intensieveverwijzing">
    <w:name w:val="Intense Reference"/>
    <w:basedOn w:val="Standaardalinea-lettertype"/>
    <w:uiPriority w:val="32"/>
    <w:qFormat/>
    <w:rsid w:val="002D1904"/>
    <w:rPr>
      <w:b/>
      <w:bCs/>
      <w:smallCaps/>
      <w:color w:val="0F4761" w:themeColor="accent1" w:themeShade="BF"/>
      <w:spacing w:val="5"/>
    </w:rPr>
  </w:style>
  <w:style w:type="paragraph" w:customStyle="1" w:styleId="msonormal0">
    <w:name w:val="msonormal"/>
    <w:basedOn w:val="Standaard"/>
    <w:rsid w:val="002D190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2D190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2D1904"/>
    <w:rPr>
      <w:i/>
      <w:iCs/>
    </w:rPr>
  </w:style>
  <w:style w:type="character" w:styleId="Zwaar">
    <w:name w:val="Strong"/>
    <w:basedOn w:val="Standaardalinea-lettertype"/>
    <w:uiPriority w:val="22"/>
    <w:qFormat/>
    <w:rsid w:val="002D1904"/>
    <w:rPr>
      <w:b/>
      <w:bCs/>
    </w:rPr>
  </w:style>
  <w:style w:type="character" w:styleId="Hyperlink">
    <w:name w:val="Hyperlink"/>
    <w:basedOn w:val="Standaardalinea-lettertype"/>
    <w:uiPriority w:val="99"/>
    <w:unhideWhenUsed/>
    <w:rsid w:val="002D1904"/>
    <w:rPr>
      <w:color w:val="0000FF"/>
      <w:u w:val="single"/>
    </w:rPr>
  </w:style>
  <w:style w:type="character" w:styleId="GevolgdeHyperlink">
    <w:name w:val="FollowedHyperlink"/>
    <w:basedOn w:val="Standaardalinea-lettertype"/>
    <w:uiPriority w:val="99"/>
    <w:semiHidden/>
    <w:unhideWhenUsed/>
    <w:rsid w:val="002D1904"/>
    <w:rPr>
      <w:color w:val="800080"/>
      <w:u w:val="single"/>
    </w:rPr>
  </w:style>
  <w:style w:type="character" w:styleId="Onopgelostemelding">
    <w:name w:val="Unresolved Mention"/>
    <w:basedOn w:val="Standaardalinea-lettertype"/>
    <w:uiPriority w:val="99"/>
    <w:semiHidden/>
    <w:unhideWhenUsed/>
    <w:rsid w:val="002D1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chaopt.us5.list-manage.com/track/click?u=5a6b19e1cb44562e4e7a92167&amp;id=3c14530787&amp;e=e9f9a91036" TargetMode="External"/><Relationship Id="rId18" Type="http://schemas.openxmlformats.org/officeDocument/2006/relationships/hyperlink" Target="https://www.eventbrite.com/e/socialism-in-our-time-a-jacobin-conference-tickets-1485130077039" TargetMode="External"/><Relationship Id="rId26" Type="http://schemas.openxmlformats.org/officeDocument/2006/relationships/hyperlink" Target="https://rightsforum.us2.list-manage.com/track/click?u=259401a17cfcc2916fe8034ed&amp;id=3ac82b0115&amp;e=37d294b014" TargetMode="External"/><Relationship Id="rId3" Type="http://schemas.openxmlformats.org/officeDocument/2006/relationships/settings" Target="settings.xml"/><Relationship Id="rId21" Type="http://schemas.openxmlformats.org/officeDocument/2006/relationships/hyperlink" Target="https://adalahjusticeproject.us18.list-manage.com/track/click?u=0bf2ee459ffe94faa92e0dd6e&amp;id=25b453079b&amp;e=1c7eb3c247" TargetMode="External"/><Relationship Id="rId34" Type="http://schemas.openxmlformats.org/officeDocument/2006/relationships/fontTable" Target="fontTable.xml"/><Relationship Id="rId7" Type="http://schemas.openxmlformats.org/officeDocument/2006/relationships/hyperlink" Target="https://rightsforum.us2.list-manage.com/track/click?u=259401a17cfcc2916fe8034ed&amp;id=3e243f4a5c&amp;e=37d294b014" TargetMode="External"/><Relationship Id="rId12" Type="http://schemas.openxmlformats.org/officeDocument/2006/relationships/hyperlink" Target="https://ochaopt.us5.list-manage.com/track/click?u=5a6b19e1cb44562e4e7a92167&amp;id=8d394c9bd7&amp;e=e9f9a91036" TargetMode="External"/><Relationship Id="rId17" Type="http://schemas.openxmlformats.org/officeDocument/2006/relationships/hyperlink" Target="https://ochaopt.us5.list-manage.com/track/click?u=5a6b19e1cb44562e4e7a92167&amp;id=977443b1f5&amp;e=e9f9a91036" TargetMode="External"/><Relationship Id="rId25" Type="http://schemas.openxmlformats.org/officeDocument/2006/relationships/hyperlink" Target="https://click.actionnetwork.org/ss/c/u001.XaF8mXqsA6b2dSPmhsleMY6TM6OXGXtYuUk7QC7U6wOpCP_MHL9e5-aRZlswi8R1DFB9i-6V-z0chE8QqECnrukTLAgbKsLPrmflwloIPthBqsxWmmygfv2CFfG9kxvy8-LXWHYoKtPvW8coHix_fAerhQGByDh-478TVUzYQBTa92WZnihx4L4WhDStGqSW_zEQAtTETnL1DPkKuPsqZERW2IjlxomO8GTkfjdEp_eDINDqTPsfD_u_LqO8AU91BdyQQ6PjdIJuGLWU6JbN5STMbUTqrh2NADJ2dz2KDOZfZngPm1oPKPwBjp-iRVMJ/4i3/ZXeL10zTQheBKPYL9UN9NQ/h1/h001.rl9xOKzy5oBU6kz86xwngbU-EOIGpl_hCJtPEPIbtPM" TargetMode="External"/><Relationship Id="rId33" Type="http://schemas.openxmlformats.org/officeDocument/2006/relationships/hyperlink" Target="https://ochaopt.us5.list-manage.com/track/click?u=5a6b19e1cb44562e4e7a92167&amp;id=2a8cf3a2a4&amp;e=e9f9a9103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8e810e5692&amp;e=e9f9a91036" TargetMode="External"/><Relationship Id="rId20" Type="http://schemas.openxmlformats.org/officeDocument/2006/relationships/hyperlink" Target="https://www.eventbrite.com/e/socialism-in-our-time-a-jacobin-conference-tickets-1485130077039" TargetMode="External"/><Relationship Id="rId29" Type="http://schemas.openxmlformats.org/officeDocument/2006/relationships/hyperlink" Target="https://default.salsalabs.org/Tc3d06b3f-f403-4a62-8b2f-495989e67a9e/bd239b72-f70f-43b8-bb51-028f71312c68" TargetMode="External"/><Relationship Id="rId1" Type="http://schemas.openxmlformats.org/officeDocument/2006/relationships/numbering" Target="numbering.xml"/><Relationship Id="rId6" Type="http://schemas.openxmlformats.org/officeDocument/2006/relationships/hyperlink" Target="https://hindrajabfoundation.us12.list-manage.com/track/click?u=3062ea7ff763d1960d0768e27&amp;id=c5b71cf781&amp;e=71409def39" TargetMode="External"/><Relationship Id="rId11" Type="http://schemas.openxmlformats.org/officeDocument/2006/relationships/hyperlink" Target="https://ochaopt.us5.list-manage.com/track/click?u=5a6b19e1cb44562e4e7a92167&amp;id=a2264754b0&amp;e=e9f9a91036" TargetMode="External"/><Relationship Id="rId24" Type="http://schemas.openxmlformats.org/officeDocument/2006/relationships/hyperlink" Target="https://ochaopt.us5.list-manage.com/track/click?u=5a6b19e1cb44562e4e7a92167&amp;id=4b7e3af7ae&amp;e=e9f9a91036" TargetMode="External"/><Relationship Id="rId32" Type="http://schemas.openxmlformats.org/officeDocument/2006/relationships/hyperlink" Target="https://ochaopt.us5.list-manage.com/track/click?u=5a6b19e1cb44562e4e7a92167&amp;id=9fdc2a53a7&amp;e=e9f9a91036" TargetMode="External"/><Relationship Id="rId5" Type="http://schemas.openxmlformats.org/officeDocument/2006/relationships/hyperlink" Target="https://click.actionnetwork.org/ss/c/u001.HV-T5b9C6Y6Pisqo-P4Pm1CVHPfMWkxZ4Y5DGPJFqzzF_KGIj-UeOBSCljrqqt-ydrKE8cJx4Ox_ASvUY5HE_aibdsGGdqogmZQqti2bTmDQMi09Y_toM7jyIIv7wxAc4hNv6bX0xauGPVZRzoTdY90_uubAnR-vocm47I_aBBZarseKNHoq-OYitqBJrR1bx6sUhB9wJ45gPNCWKe4WfP50IREICoavzEWpwacqkMsJu-d9RspK-UAa3gR306jy8ulftMJMAjrK7dwITBDE4GtMDbR9oC6DYhXhzvVTEMO3xrYBvDK6rAfM_QXsAGGI/4id/QheE8GglQ769R7SeAbw1bA/h3/h001.Imx5EUIilVVxT-xRakU559nuCqgfQskrah5G05A7NvA" TargetMode="External"/><Relationship Id="rId15" Type="http://schemas.openxmlformats.org/officeDocument/2006/relationships/hyperlink" Target="https://ochaopt.us5.list-manage.com/track/click?u=5a6b19e1cb44562e4e7a92167&amp;id=3a2ec6ae2e&amp;e=e9f9a91036" TargetMode="External"/><Relationship Id="rId23" Type="http://schemas.openxmlformats.org/officeDocument/2006/relationships/hyperlink" Target="https://ochaopt.us5.list-manage.com/track/click?u=5a6b19e1cb44562e4e7a92167&amp;id=15699d6c2d&amp;e=e9f9a91036" TargetMode="External"/><Relationship Id="rId28" Type="http://schemas.openxmlformats.org/officeDocument/2006/relationships/hyperlink" Target="https://rightsforum.us2.list-manage.com/track/click?u=259401a17cfcc2916fe8034ed&amp;id=514bcaa1f2&amp;e=37d294b014" TargetMode="External"/><Relationship Id="rId10" Type="http://schemas.openxmlformats.org/officeDocument/2006/relationships/hyperlink" Target="https://click.everyaction.com/k/111651052/557935807/1690586831?sourceid=1121013&amp;nvep=ew0KICAiVGVuYW50VXJpIjogIm5ncHZhbjovL3Zhbi9FQS9FQTAwNS8xLzgxNzgzIiwNCiAgIkRpc3RyaWJ1dGlvblVuaXF1ZUlkIjogIjYxZGVmNjE1LTJhNjMtZjAxMS04ZGM5LTYwNDViZGZlOGU5YyIsDQogICJFbWFpbEFkZHJlc3MiOiAic2FnaXRhcjJAa3BubWFpbC5ubCINCn0%3D&amp;hmac=ZjyAcxLdKa3d6iqVg3010_x4D7xPva2E9W5r5c2Mwj8=&amp;emci=ab19b6f7-3c62-f011-8dc9-6045bdfe8e9c&amp;emdi=61def615-2a63-f011-8dc9-6045bdfe8e9c&amp;ceid=13255483" TargetMode="External"/><Relationship Id="rId19" Type="http://schemas.openxmlformats.org/officeDocument/2006/relationships/hyperlink" Target="https://www.eventbrite.com/e/socialism-in-our-time-a-jacobin-conference-tickets-1485130077039" TargetMode="External"/><Relationship Id="rId31" Type="http://schemas.openxmlformats.org/officeDocument/2006/relationships/hyperlink" Target="https://ochaopt.us5.list-manage.com/track/click?u=5a6b19e1cb44562e4e7a92167&amp;id=c73eaec6f4&amp;e=e9f9a91036" TargetMode="Externa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76973c73d6&amp;e=37d294b014" TargetMode="External"/><Relationship Id="rId14" Type="http://schemas.openxmlformats.org/officeDocument/2006/relationships/hyperlink" Target="https://ochaopt.us5.list-manage.com/track/click?u=5a6b19e1cb44562e4e7a92167&amp;id=83f5be61d6&amp;e=e9f9a91036" TargetMode="External"/><Relationship Id="rId22" Type="http://schemas.openxmlformats.org/officeDocument/2006/relationships/hyperlink" Target="https://ochaopt.us5.list-manage.com/track/click?u=5a6b19e1cb44562e4e7a92167&amp;id=2006bb25e8&amp;e=e9f9a91036" TargetMode="External"/><Relationship Id="rId27" Type="http://schemas.openxmlformats.org/officeDocument/2006/relationships/hyperlink" Target="https://rightsforum.us2.list-manage.com/track/click?u=259401a17cfcc2916fe8034ed&amp;id=0792dea448&amp;e=37d294b014" TargetMode="External"/><Relationship Id="rId30" Type="http://schemas.openxmlformats.org/officeDocument/2006/relationships/hyperlink" Target="https://mail.bdsnederland.nl/link/c/YT0yNzg2MjUwNDA0MzQ4ODI3ODk2JmM9Zzh4MiZlPTAmYj0xNDU5NzI5MjAwJmQ9ZTRqMGg0dQ==.d5NcWJbq97XI_lIvbAEk4f6LcQX6XPX4MX3qZ4F3YSY" TargetMode="External"/><Relationship Id="rId35" Type="http://schemas.openxmlformats.org/officeDocument/2006/relationships/theme" Target="theme/theme1.xml"/><Relationship Id="rId8" Type="http://schemas.openxmlformats.org/officeDocument/2006/relationships/hyperlink" Target="https://rightsforum.us2.list-manage.com/track/click?u=259401a17cfcc2916fe8034ed&amp;id=defa2dc3ac&amp;e=37d294b0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31425</Words>
  <Characters>172840</Characters>
  <Application>Microsoft Office Word</Application>
  <DocSecurity>0</DocSecurity>
  <Lines>1440</Lines>
  <Paragraphs>407</Paragraphs>
  <ScaleCrop>false</ScaleCrop>
  <Company/>
  <LinksUpToDate>false</LinksUpToDate>
  <CharactersWithSpaces>203858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2025-10-18T17:20:00Z</dcterms:created>
  <dcterms:modified xsi:type="dcterms:W3CDTF">2025-10-18T17:20:00Z</dcterms:modified>
</cp:coreProperties>
</file>